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9ADC" w14:textId="25BC970E" w:rsidR="0030130B" w:rsidRDefault="00F205E6">
      <w:pPr>
        <w:pStyle w:val="Zkladntext"/>
        <w:rPr>
          <w:rFonts w:ascii="Times New Roman"/>
          <w:sz w:val="48"/>
        </w:rPr>
      </w:pPr>
      <w:r>
        <w:rPr>
          <w:noProof/>
          <w:lang w:eastAsia="cs-CZ"/>
        </w:rPr>
        <mc:AlternateContent>
          <mc:Choice Requires="wpg">
            <w:drawing>
              <wp:anchor distT="0" distB="0" distL="0" distR="0" simplePos="0" relativeHeight="15731712" behindDoc="0" locked="0" layoutInCell="1" allowOverlap="1" wp14:anchorId="6957175F" wp14:editId="037D50E5">
                <wp:simplePos x="0" y="0"/>
                <wp:positionH relativeFrom="page">
                  <wp:posOffset>626110</wp:posOffset>
                </wp:positionH>
                <wp:positionV relativeFrom="paragraph">
                  <wp:posOffset>-363220</wp:posOffset>
                </wp:positionV>
                <wp:extent cx="6182360" cy="30143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360" cy="3014345"/>
                          <a:chOff x="0" y="0"/>
                          <a:chExt cx="6182360" cy="3014345"/>
                        </a:xfrm>
                      </wpg:grpSpPr>
                      <pic:pic xmlns:pic="http://schemas.openxmlformats.org/drawingml/2006/picture">
                        <pic:nvPicPr>
                          <pic:cNvPr id="3" name="Image 3"/>
                          <pic:cNvPicPr/>
                        </pic:nvPicPr>
                        <pic:blipFill>
                          <a:blip r:embed="rId8" cstate="print"/>
                          <a:stretch>
                            <a:fillRect/>
                          </a:stretch>
                        </pic:blipFill>
                        <pic:spPr>
                          <a:xfrm>
                            <a:off x="2592686" y="0"/>
                            <a:ext cx="3589673" cy="1262168"/>
                          </a:xfrm>
                          <a:prstGeom prst="rect">
                            <a:avLst/>
                          </a:prstGeom>
                        </pic:spPr>
                      </pic:pic>
                      <wps:wsp>
                        <wps:cNvPr id="4" name="Graphic 4"/>
                        <wps:cNvSpPr/>
                        <wps:spPr>
                          <a:xfrm>
                            <a:off x="3064256" y="2537331"/>
                            <a:ext cx="1024255" cy="434340"/>
                          </a:xfrm>
                          <a:custGeom>
                            <a:avLst/>
                            <a:gdLst/>
                            <a:ahLst/>
                            <a:cxnLst/>
                            <a:rect l="l" t="t" r="r" b="b"/>
                            <a:pathLst>
                              <a:path w="1024255" h="434340">
                                <a:moveTo>
                                  <a:pt x="303770" y="0"/>
                                </a:moveTo>
                                <a:lnTo>
                                  <a:pt x="249647" y="2609"/>
                                </a:lnTo>
                                <a:lnTo>
                                  <a:pt x="199436" y="8182"/>
                                </a:lnTo>
                                <a:lnTo>
                                  <a:pt x="153649" y="16619"/>
                                </a:lnTo>
                                <a:lnTo>
                                  <a:pt x="112799" y="27819"/>
                                </a:lnTo>
                                <a:lnTo>
                                  <a:pt x="47955" y="58110"/>
                                </a:lnTo>
                                <a:lnTo>
                                  <a:pt x="8998" y="98257"/>
                                </a:lnTo>
                                <a:lnTo>
                                  <a:pt x="0" y="147081"/>
                                </a:lnTo>
                                <a:lnTo>
                                  <a:pt x="7321" y="172877"/>
                                </a:lnTo>
                                <a:lnTo>
                                  <a:pt x="43651" y="224876"/>
                                </a:lnTo>
                                <a:lnTo>
                                  <a:pt x="105903" y="275643"/>
                                </a:lnTo>
                                <a:lnTo>
                                  <a:pt x="145625" y="299899"/>
                                </a:lnTo>
                                <a:lnTo>
                                  <a:pt x="190479" y="323047"/>
                                </a:lnTo>
                                <a:lnTo>
                                  <a:pt x="240016" y="344822"/>
                                </a:lnTo>
                                <a:lnTo>
                                  <a:pt x="293785" y="364958"/>
                                </a:lnTo>
                                <a:lnTo>
                                  <a:pt x="351338" y="383187"/>
                                </a:lnTo>
                                <a:lnTo>
                                  <a:pt x="412224" y="399243"/>
                                </a:lnTo>
                                <a:lnTo>
                                  <a:pt x="475995" y="412861"/>
                                </a:lnTo>
                                <a:lnTo>
                                  <a:pt x="540323" y="423103"/>
                                </a:lnTo>
                                <a:lnTo>
                                  <a:pt x="602836" y="429983"/>
                                </a:lnTo>
                                <a:lnTo>
                                  <a:pt x="663019" y="433600"/>
                                </a:lnTo>
                                <a:lnTo>
                                  <a:pt x="720354" y="434054"/>
                                </a:lnTo>
                                <a:lnTo>
                                  <a:pt x="774327" y="431444"/>
                                </a:lnTo>
                                <a:lnTo>
                                  <a:pt x="824420" y="425871"/>
                                </a:lnTo>
                                <a:lnTo>
                                  <a:pt x="870119" y="417435"/>
                                </a:lnTo>
                                <a:lnTo>
                                  <a:pt x="910906" y="406235"/>
                                </a:lnTo>
                                <a:lnTo>
                                  <a:pt x="975683" y="375943"/>
                                </a:lnTo>
                                <a:lnTo>
                                  <a:pt x="1014621" y="335796"/>
                                </a:lnTo>
                                <a:lnTo>
                                  <a:pt x="1023944" y="286972"/>
                                </a:lnTo>
                                <a:lnTo>
                                  <a:pt x="1016899" y="261176"/>
                                </a:lnTo>
                                <a:lnTo>
                                  <a:pt x="980986" y="209177"/>
                                </a:lnTo>
                                <a:lnTo>
                                  <a:pt x="919002" y="158410"/>
                                </a:lnTo>
                                <a:lnTo>
                                  <a:pt x="879368" y="134155"/>
                                </a:lnTo>
                                <a:lnTo>
                                  <a:pt x="834576" y="111006"/>
                                </a:lnTo>
                                <a:lnTo>
                                  <a:pt x="785082" y="89231"/>
                                </a:lnTo>
                                <a:lnTo>
                                  <a:pt x="731338" y="69096"/>
                                </a:lnTo>
                                <a:lnTo>
                                  <a:pt x="673799" y="50867"/>
                                </a:lnTo>
                                <a:lnTo>
                                  <a:pt x="612917" y="34810"/>
                                </a:lnTo>
                                <a:lnTo>
                                  <a:pt x="549147" y="21193"/>
                                </a:lnTo>
                                <a:lnTo>
                                  <a:pt x="484494" y="10950"/>
                                </a:lnTo>
                                <a:lnTo>
                                  <a:pt x="421706" y="4070"/>
                                </a:lnTo>
                                <a:lnTo>
                                  <a:pt x="361294" y="453"/>
                                </a:lnTo>
                                <a:lnTo>
                                  <a:pt x="30377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0" y="537700"/>
                            <a:ext cx="6117590" cy="2476500"/>
                          </a:xfrm>
                          <a:custGeom>
                            <a:avLst/>
                            <a:gdLst/>
                            <a:ahLst/>
                            <a:cxnLst/>
                            <a:rect l="l" t="t" r="r" b="b"/>
                            <a:pathLst>
                              <a:path w="6117590" h="2476500">
                                <a:moveTo>
                                  <a:pt x="24383" y="0"/>
                                </a:moveTo>
                                <a:lnTo>
                                  <a:pt x="0" y="6095"/>
                                </a:lnTo>
                                <a:lnTo>
                                  <a:pt x="18287" y="91439"/>
                                </a:lnTo>
                                <a:lnTo>
                                  <a:pt x="39623" y="176783"/>
                                </a:lnTo>
                                <a:lnTo>
                                  <a:pt x="64007" y="260603"/>
                                </a:lnTo>
                                <a:lnTo>
                                  <a:pt x="92963" y="342899"/>
                                </a:lnTo>
                                <a:lnTo>
                                  <a:pt x="124967" y="423671"/>
                                </a:lnTo>
                                <a:lnTo>
                                  <a:pt x="160019" y="504443"/>
                                </a:lnTo>
                                <a:lnTo>
                                  <a:pt x="198119" y="582167"/>
                                </a:lnTo>
                                <a:lnTo>
                                  <a:pt x="239267" y="659891"/>
                                </a:lnTo>
                                <a:lnTo>
                                  <a:pt x="283463" y="736091"/>
                                </a:lnTo>
                                <a:lnTo>
                                  <a:pt x="330707" y="810767"/>
                                </a:lnTo>
                                <a:lnTo>
                                  <a:pt x="380999" y="883919"/>
                                </a:lnTo>
                                <a:lnTo>
                                  <a:pt x="434339" y="955547"/>
                                </a:lnTo>
                                <a:lnTo>
                                  <a:pt x="490727" y="1025651"/>
                                </a:lnTo>
                                <a:lnTo>
                                  <a:pt x="550163" y="1095755"/>
                                </a:lnTo>
                                <a:lnTo>
                                  <a:pt x="612647" y="1162811"/>
                                </a:lnTo>
                                <a:lnTo>
                                  <a:pt x="678179" y="1228343"/>
                                </a:lnTo>
                                <a:lnTo>
                                  <a:pt x="745235" y="1292351"/>
                                </a:lnTo>
                                <a:lnTo>
                                  <a:pt x="815339" y="1356359"/>
                                </a:lnTo>
                                <a:lnTo>
                                  <a:pt x="888491" y="1417319"/>
                                </a:lnTo>
                                <a:lnTo>
                                  <a:pt x="963167" y="1478279"/>
                                </a:lnTo>
                                <a:lnTo>
                                  <a:pt x="1042415" y="1536191"/>
                                </a:lnTo>
                                <a:lnTo>
                                  <a:pt x="1123187" y="1592579"/>
                                </a:lnTo>
                                <a:lnTo>
                                  <a:pt x="1205483" y="1647443"/>
                                </a:lnTo>
                                <a:lnTo>
                                  <a:pt x="1290827" y="1700783"/>
                                </a:lnTo>
                                <a:lnTo>
                                  <a:pt x="1379219" y="1754123"/>
                                </a:lnTo>
                                <a:lnTo>
                                  <a:pt x="1469135" y="1804415"/>
                                </a:lnTo>
                                <a:lnTo>
                                  <a:pt x="1560575" y="1853183"/>
                                </a:lnTo>
                                <a:lnTo>
                                  <a:pt x="1655063" y="1898903"/>
                                </a:lnTo>
                                <a:lnTo>
                                  <a:pt x="1752599" y="1944623"/>
                                </a:lnTo>
                                <a:lnTo>
                                  <a:pt x="1850135" y="1988819"/>
                                </a:lnTo>
                                <a:lnTo>
                                  <a:pt x="1952243" y="2029967"/>
                                </a:lnTo>
                                <a:lnTo>
                                  <a:pt x="2054351" y="2069591"/>
                                </a:lnTo>
                                <a:lnTo>
                                  <a:pt x="2159507" y="2109215"/>
                                </a:lnTo>
                                <a:lnTo>
                                  <a:pt x="2266187" y="2145791"/>
                                </a:lnTo>
                                <a:lnTo>
                                  <a:pt x="2374391" y="2179319"/>
                                </a:lnTo>
                                <a:lnTo>
                                  <a:pt x="2484119" y="2212847"/>
                                </a:lnTo>
                                <a:lnTo>
                                  <a:pt x="2596895" y="2243327"/>
                                </a:lnTo>
                                <a:lnTo>
                                  <a:pt x="2711195" y="2272283"/>
                                </a:lnTo>
                                <a:lnTo>
                                  <a:pt x="2825495" y="2299715"/>
                                </a:lnTo>
                                <a:lnTo>
                                  <a:pt x="2942843" y="2325623"/>
                                </a:lnTo>
                                <a:lnTo>
                                  <a:pt x="3061715" y="2348483"/>
                                </a:lnTo>
                                <a:lnTo>
                                  <a:pt x="3182111" y="2371343"/>
                                </a:lnTo>
                                <a:lnTo>
                                  <a:pt x="3304031" y="2389631"/>
                                </a:lnTo>
                                <a:lnTo>
                                  <a:pt x="3427475" y="2407919"/>
                                </a:lnTo>
                                <a:lnTo>
                                  <a:pt x="3550919" y="2423159"/>
                                </a:lnTo>
                                <a:lnTo>
                                  <a:pt x="3677411" y="2436875"/>
                                </a:lnTo>
                                <a:lnTo>
                                  <a:pt x="3803903" y="2449067"/>
                                </a:lnTo>
                                <a:lnTo>
                                  <a:pt x="3933443" y="2458211"/>
                                </a:lnTo>
                                <a:lnTo>
                                  <a:pt x="4062983" y="2465831"/>
                                </a:lnTo>
                                <a:lnTo>
                                  <a:pt x="4192523" y="2471927"/>
                                </a:lnTo>
                                <a:lnTo>
                                  <a:pt x="4325111" y="2474975"/>
                                </a:lnTo>
                                <a:lnTo>
                                  <a:pt x="4457699" y="2476499"/>
                                </a:lnTo>
                                <a:lnTo>
                                  <a:pt x="4591811" y="2474975"/>
                                </a:lnTo>
                                <a:lnTo>
                                  <a:pt x="4725923" y="2471927"/>
                                </a:lnTo>
                                <a:lnTo>
                                  <a:pt x="4863083" y="2467355"/>
                                </a:lnTo>
                                <a:lnTo>
                                  <a:pt x="4998719" y="2459735"/>
                                </a:lnTo>
                                <a:lnTo>
                                  <a:pt x="5135879" y="2450591"/>
                                </a:lnTo>
                                <a:lnTo>
                                  <a:pt x="5274563" y="2438399"/>
                                </a:lnTo>
                                <a:lnTo>
                                  <a:pt x="5413247" y="2424683"/>
                                </a:lnTo>
                                <a:lnTo>
                                  <a:pt x="5553455" y="2407919"/>
                                </a:lnTo>
                                <a:lnTo>
                                  <a:pt x="5693663" y="2389631"/>
                                </a:lnTo>
                                <a:lnTo>
                                  <a:pt x="5833871" y="2369819"/>
                                </a:lnTo>
                                <a:lnTo>
                                  <a:pt x="6117335" y="2321051"/>
                                </a:lnTo>
                                <a:lnTo>
                                  <a:pt x="6112763" y="2295143"/>
                                </a:lnTo>
                                <a:lnTo>
                                  <a:pt x="5971031" y="2321051"/>
                                </a:lnTo>
                                <a:lnTo>
                                  <a:pt x="5829299" y="2343911"/>
                                </a:lnTo>
                                <a:lnTo>
                                  <a:pt x="5689091" y="2365247"/>
                                </a:lnTo>
                                <a:lnTo>
                                  <a:pt x="5550407" y="2383535"/>
                                </a:lnTo>
                                <a:lnTo>
                                  <a:pt x="5410199" y="2398775"/>
                                </a:lnTo>
                                <a:lnTo>
                                  <a:pt x="5271515" y="2414015"/>
                                </a:lnTo>
                                <a:lnTo>
                                  <a:pt x="4997195" y="2435351"/>
                                </a:lnTo>
                                <a:lnTo>
                                  <a:pt x="4725923" y="2447543"/>
                                </a:lnTo>
                                <a:lnTo>
                                  <a:pt x="4591811" y="2450591"/>
                                </a:lnTo>
                                <a:lnTo>
                                  <a:pt x="4457699" y="2450591"/>
                                </a:lnTo>
                                <a:lnTo>
                                  <a:pt x="4325111" y="2449067"/>
                                </a:lnTo>
                                <a:lnTo>
                                  <a:pt x="4194047" y="2446019"/>
                                </a:lnTo>
                                <a:lnTo>
                                  <a:pt x="4062983" y="2441447"/>
                                </a:lnTo>
                                <a:lnTo>
                                  <a:pt x="3934967" y="2433827"/>
                                </a:lnTo>
                                <a:lnTo>
                                  <a:pt x="3678935" y="2412491"/>
                                </a:lnTo>
                                <a:lnTo>
                                  <a:pt x="3553967" y="2398775"/>
                                </a:lnTo>
                                <a:lnTo>
                                  <a:pt x="3430523" y="2383535"/>
                                </a:lnTo>
                                <a:lnTo>
                                  <a:pt x="3307079" y="2365247"/>
                                </a:lnTo>
                                <a:lnTo>
                                  <a:pt x="3186683" y="2345435"/>
                                </a:lnTo>
                                <a:lnTo>
                                  <a:pt x="3066287" y="2324099"/>
                                </a:lnTo>
                                <a:lnTo>
                                  <a:pt x="2947415" y="2301239"/>
                                </a:lnTo>
                                <a:lnTo>
                                  <a:pt x="2831591" y="2275331"/>
                                </a:lnTo>
                                <a:lnTo>
                                  <a:pt x="2715767" y="2247899"/>
                                </a:lnTo>
                                <a:lnTo>
                                  <a:pt x="2602991" y="2218943"/>
                                </a:lnTo>
                                <a:lnTo>
                                  <a:pt x="2491739" y="2188463"/>
                                </a:lnTo>
                                <a:lnTo>
                                  <a:pt x="2382011" y="2154935"/>
                                </a:lnTo>
                                <a:lnTo>
                                  <a:pt x="2273807" y="2121407"/>
                                </a:lnTo>
                                <a:lnTo>
                                  <a:pt x="2167127" y="2084831"/>
                                </a:lnTo>
                                <a:lnTo>
                                  <a:pt x="2063495" y="2046731"/>
                                </a:lnTo>
                                <a:lnTo>
                                  <a:pt x="1961387" y="2007107"/>
                                </a:lnTo>
                                <a:lnTo>
                                  <a:pt x="1860803" y="1964435"/>
                                </a:lnTo>
                                <a:lnTo>
                                  <a:pt x="1761743" y="1921763"/>
                                </a:lnTo>
                                <a:lnTo>
                                  <a:pt x="1665731" y="1876043"/>
                                </a:lnTo>
                                <a:lnTo>
                                  <a:pt x="1572767" y="1830323"/>
                                </a:lnTo>
                                <a:lnTo>
                                  <a:pt x="1479803" y="1781555"/>
                                </a:lnTo>
                                <a:lnTo>
                                  <a:pt x="1391411" y="1731263"/>
                                </a:lnTo>
                                <a:lnTo>
                                  <a:pt x="1304543" y="1679447"/>
                                </a:lnTo>
                                <a:lnTo>
                                  <a:pt x="1219199" y="1626107"/>
                                </a:lnTo>
                                <a:lnTo>
                                  <a:pt x="1136903" y="1571243"/>
                                </a:lnTo>
                                <a:lnTo>
                                  <a:pt x="1056131" y="1514855"/>
                                </a:lnTo>
                                <a:lnTo>
                                  <a:pt x="978407" y="1456943"/>
                                </a:lnTo>
                                <a:lnTo>
                                  <a:pt x="903731" y="1397507"/>
                                </a:lnTo>
                                <a:lnTo>
                                  <a:pt x="832103" y="1336547"/>
                                </a:lnTo>
                                <a:lnTo>
                                  <a:pt x="761999" y="1274063"/>
                                </a:lnTo>
                                <a:lnTo>
                                  <a:pt x="694943" y="1210055"/>
                                </a:lnTo>
                                <a:lnTo>
                                  <a:pt x="630935" y="1144523"/>
                                </a:lnTo>
                                <a:lnTo>
                                  <a:pt x="568451" y="1077467"/>
                                </a:lnTo>
                                <a:lnTo>
                                  <a:pt x="510539" y="1008887"/>
                                </a:lnTo>
                                <a:lnTo>
                                  <a:pt x="454151" y="940307"/>
                                </a:lnTo>
                                <a:lnTo>
                                  <a:pt x="402335" y="868679"/>
                                </a:lnTo>
                                <a:lnTo>
                                  <a:pt x="352043" y="795527"/>
                                </a:lnTo>
                                <a:lnTo>
                                  <a:pt x="304799" y="722375"/>
                                </a:lnTo>
                                <a:lnTo>
                                  <a:pt x="260603" y="647699"/>
                                </a:lnTo>
                                <a:lnTo>
                                  <a:pt x="219455" y="571499"/>
                                </a:lnTo>
                                <a:lnTo>
                                  <a:pt x="182879" y="493775"/>
                                </a:lnTo>
                                <a:lnTo>
                                  <a:pt x="147827" y="414527"/>
                                </a:lnTo>
                                <a:lnTo>
                                  <a:pt x="117347" y="333755"/>
                                </a:lnTo>
                                <a:lnTo>
                                  <a:pt x="88391" y="252983"/>
                                </a:lnTo>
                                <a:lnTo>
                                  <a:pt x="64007" y="169163"/>
                                </a:lnTo>
                                <a:lnTo>
                                  <a:pt x="42671" y="85343"/>
                                </a:lnTo>
                                <a:lnTo>
                                  <a:pt x="24383"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070859" y="2522839"/>
                            <a:ext cx="864235" cy="411480"/>
                          </a:xfrm>
                          <a:custGeom>
                            <a:avLst/>
                            <a:gdLst/>
                            <a:ahLst/>
                            <a:cxnLst/>
                            <a:rect l="l" t="t" r="r" b="b"/>
                            <a:pathLst>
                              <a:path w="864235" h="411480">
                                <a:moveTo>
                                  <a:pt x="328194" y="0"/>
                                </a:moveTo>
                                <a:lnTo>
                                  <a:pt x="269671" y="3762"/>
                                </a:lnTo>
                                <a:lnTo>
                                  <a:pt x="215043" y="11475"/>
                                </a:lnTo>
                                <a:lnTo>
                                  <a:pt x="165004" y="22918"/>
                                </a:lnTo>
                                <a:lnTo>
                                  <a:pt x="120248" y="37872"/>
                                </a:lnTo>
                                <a:lnTo>
                                  <a:pt x="81469" y="56116"/>
                                </a:lnTo>
                                <a:lnTo>
                                  <a:pt x="49361" y="77432"/>
                                </a:lnTo>
                                <a:lnTo>
                                  <a:pt x="7932" y="128396"/>
                                </a:lnTo>
                                <a:lnTo>
                                  <a:pt x="0" y="157605"/>
                                </a:lnTo>
                                <a:lnTo>
                                  <a:pt x="1062" y="187504"/>
                                </a:lnTo>
                                <a:lnTo>
                                  <a:pt x="30049" y="245991"/>
                                </a:lnTo>
                                <a:lnTo>
                                  <a:pt x="56668" y="273809"/>
                                </a:lnTo>
                                <a:lnTo>
                                  <a:pt x="90501" y="300163"/>
                                </a:lnTo>
                                <a:lnTo>
                                  <a:pt x="130894" y="324670"/>
                                </a:lnTo>
                                <a:lnTo>
                                  <a:pt x="177196" y="346944"/>
                                </a:lnTo>
                                <a:lnTo>
                                  <a:pt x="228753" y="366600"/>
                                </a:lnTo>
                                <a:lnTo>
                                  <a:pt x="284913" y="383254"/>
                                </a:lnTo>
                                <a:lnTo>
                                  <a:pt x="345023" y="396521"/>
                                </a:lnTo>
                                <a:lnTo>
                                  <a:pt x="408431" y="406017"/>
                                </a:lnTo>
                                <a:lnTo>
                                  <a:pt x="472699" y="410814"/>
                                </a:lnTo>
                                <a:lnTo>
                                  <a:pt x="534522" y="411222"/>
                                </a:lnTo>
                                <a:lnTo>
                                  <a:pt x="593190" y="407459"/>
                                </a:lnTo>
                                <a:lnTo>
                                  <a:pt x="647998" y="399747"/>
                                </a:lnTo>
                                <a:lnTo>
                                  <a:pt x="698238" y="388303"/>
                                </a:lnTo>
                                <a:lnTo>
                                  <a:pt x="743201" y="373350"/>
                                </a:lnTo>
                                <a:lnTo>
                                  <a:pt x="782180" y="355105"/>
                                </a:lnTo>
                                <a:lnTo>
                                  <a:pt x="814468" y="333790"/>
                                </a:lnTo>
                                <a:lnTo>
                                  <a:pt x="856139" y="282826"/>
                                </a:lnTo>
                                <a:lnTo>
                                  <a:pt x="864107" y="253617"/>
                                </a:lnTo>
                                <a:lnTo>
                                  <a:pt x="862700" y="223717"/>
                                </a:lnTo>
                                <a:lnTo>
                                  <a:pt x="833368" y="165230"/>
                                </a:lnTo>
                                <a:lnTo>
                                  <a:pt x="806692" y="137413"/>
                                </a:lnTo>
                                <a:lnTo>
                                  <a:pt x="772845" y="111058"/>
                                </a:lnTo>
                                <a:lnTo>
                                  <a:pt x="732450" y="86551"/>
                                </a:lnTo>
                                <a:lnTo>
                                  <a:pt x="686134" y="64278"/>
                                </a:lnTo>
                                <a:lnTo>
                                  <a:pt x="634520" y="44621"/>
                                </a:lnTo>
                                <a:lnTo>
                                  <a:pt x="578236" y="27967"/>
                                </a:lnTo>
                                <a:lnTo>
                                  <a:pt x="517904" y="14700"/>
                                </a:lnTo>
                                <a:lnTo>
                                  <a:pt x="454151" y="5205"/>
                                </a:lnTo>
                                <a:lnTo>
                                  <a:pt x="389919" y="407"/>
                                </a:lnTo>
                                <a:lnTo>
                                  <a:pt x="3281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1217C8" id="Group 2" o:spid="_x0000_s1026" style="position:absolute;margin-left:49.3pt;margin-top:-28.6pt;width:486.8pt;height:237.35pt;z-index:15731712;mso-wrap-distance-left:0;mso-wrap-distance-right:0;mso-position-horizontal-relative:page" coordsize="61823,30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5926;width:35897;height:1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">
                  <v:imagedata r:id="rId9" o:title=""/>
                </v:shape>
                <v:shape id="Graphic 4" o:spid="_x0000_s1028" style="position:absolute;left:30642;top:25373;width:10243;height:4343;visibility:visible;mso-wrap-style:square;v-text-anchor:top" coordsize="1024255,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" path="m303770,l249647,2609,199436,8182r-45787,8437l112799,27819,47955,58110,8998,98257,,147081r7321,25796l43651,224876r62252,50767l145625,299899r44854,23148l240016,344822r53769,20136l351338,383187r60886,16056l475995,412861r64328,10242l602836,429983r60183,3617l720354,434054r53973,-2610l824420,425871r45699,-8436l910906,406235r64777,-30292l1014621,335796r9323,-48824l1016899,261176,980986,209177,919002,158410,879368,134155,834576,111006,785082,89231,731338,69096,673799,50867,612917,34810,549147,21193,484494,10950,421706,4070,361294,453,303770,xe" stroked="f">
                  <v:path arrowok="t"/>
                </v:shape>
                <v:shape id="Graphic 5" o:spid="_x0000_s1029" style="position:absolute;top:5377;width:61175;height:24765;visibility:visible;mso-wrap-style:square;v-text-anchor:top" coordsize="6117590,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" path="m24383,l,6095,18287,91439r21336,85344l64007,260603r28956,82296l124967,423671r35052,80772l198119,582167r41148,77724l283463,736091r47244,74676l380999,883919r53340,71628l490727,1025651r59436,70104l612647,1162811r65532,65532l745235,1292351r70104,64008l888491,1417319r74676,60960l1042415,1536191r80772,56388l1205483,1647443r85344,53340l1379219,1754123r89916,50292l1560575,1853183r94488,45720l1752599,1944623r97536,44196l1952243,2029967r102108,39624l2159507,2109215r106680,36576l2374391,2179319r109728,33528l2596895,2243327r114300,28956l2825495,2299715r117348,25908l3061715,2348483r120396,22860l3304031,2389631r123444,18288l3550919,2423159r126492,13716l3803903,2449067r129540,9144l4062983,2465831r129540,6096l4325111,2474975r132588,1524l4591811,2474975r134112,-3048l4863083,2467355r135636,-7620l5135879,2450591r138684,-12192l5413247,2424683r140208,-16764l5693663,2389631r140208,-19812l6117335,2321051r-4572,-25908l5971031,2321051r-141732,22860l5689091,2365247r-138684,18288l5410199,2398775r-138684,15240l4997195,2435351r-271272,12192l4591811,2450591r-134112,l4325111,2449067r-131064,-3048l4062983,2441447r-128016,-7620l3678935,2412491r-124968,-13716l3430523,2383535r-123444,-18288l3186683,2345435r-120396,-21336l2947415,2301239r-115824,-25908l2715767,2247899r-112776,-28956l2491739,2188463r-109728,-33528l2273807,2121407r-106680,-36576l2063495,2046731r-102108,-39624l1860803,1964435r-99060,-42672l1665731,1876043r-92964,-45720l1479803,1781555r-88392,-50292l1304543,1679447r-85344,-53340l1136903,1571243r-80772,-56388l978407,1456943r-74676,-59436l832103,1336547r-70104,-62484l694943,1210055r-64008,-65532l568451,1077467r-57912,-68580l454151,940307,402335,868679,352043,795527,304799,722375,260603,647699,219455,571499,182879,493775,147827,414527,117347,333755,88391,252983,64007,169163,42671,85343,24383,xe" fillcolor="black" stroked="f">
                  <v:path arrowok="t"/>
                </v:shape>
                <v:shape id="Graphic 6" o:spid="_x0000_s1030" style="position:absolute;left:30708;top:25228;width:8642;height:4115;visibility:visible;mso-wrap-style:square;v-text-anchor:top" coordsize="864235,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" path="m328194,l269671,3762r-54628,7713l165004,22918,120248,37872,81469,56116,49361,77432,7932,128396,,157605r1062,29899l30049,245991r26619,27818l90501,300163r40393,24507l177196,346944r51557,19656l284913,383254r60110,13267l408431,406017r64268,4797l534522,411222r58668,-3763l647998,399747r50240,-11444l743201,373350r38979,-18245l814468,333790r41671,-50964l864107,253617r-1407,-29900l833368,165230,806692,137413,772845,111058,732450,86551,686134,64278,634520,44621,578236,27967,517904,14700,454151,5205,389919,407,328194,xe" stroked="f">
                  <v:path arrowok="t"/>
                </v:shape>
                <w10:wrap anchorx="page"/>
              </v:group>
            </w:pict>
          </mc:Fallback>
        </mc:AlternateContent>
      </w:r>
    </w:p>
    <w:p w14:paraId="6400F609" w14:textId="77777777" w:rsidR="0030130B" w:rsidRDefault="0030130B">
      <w:pPr>
        <w:pStyle w:val="Zkladntext"/>
        <w:rPr>
          <w:rFonts w:ascii="Times New Roman"/>
          <w:sz w:val="48"/>
        </w:rPr>
      </w:pPr>
    </w:p>
    <w:p w14:paraId="13EBAAE3" w14:textId="77777777" w:rsidR="0030130B" w:rsidRDefault="0030130B">
      <w:pPr>
        <w:pStyle w:val="Zkladntext"/>
        <w:rPr>
          <w:rFonts w:ascii="Times New Roman"/>
          <w:sz w:val="48"/>
        </w:rPr>
      </w:pPr>
    </w:p>
    <w:p w14:paraId="24BCB48A" w14:textId="77777777" w:rsidR="00F205E6" w:rsidRDefault="00F205E6" w:rsidP="00F205E6">
      <w:pPr>
        <w:pStyle w:val="Zkladntext"/>
        <w:ind w:left="4678"/>
        <w:rPr>
          <w:rFonts w:ascii="Times New Roman"/>
          <w:sz w:val="48"/>
        </w:rPr>
      </w:pPr>
      <w:r>
        <w:rPr>
          <w:rFonts w:ascii="Times New Roman"/>
          <w:sz w:val="48"/>
        </w:rPr>
        <w:t>Technika, kter</w:t>
      </w:r>
      <w:r>
        <w:rPr>
          <w:rFonts w:ascii="Times New Roman"/>
          <w:sz w:val="48"/>
        </w:rPr>
        <w:t>á</w:t>
      </w:r>
      <w:r>
        <w:rPr>
          <w:rFonts w:ascii="Times New Roman"/>
          <w:sz w:val="48"/>
        </w:rPr>
        <w:t xml:space="preserve"> zaji</w:t>
      </w:r>
      <w:r>
        <w:rPr>
          <w:rFonts w:ascii="Times New Roman"/>
          <w:sz w:val="48"/>
        </w:rPr>
        <w:t>šť</w:t>
      </w:r>
      <w:r>
        <w:rPr>
          <w:rFonts w:ascii="Times New Roman"/>
          <w:sz w:val="48"/>
        </w:rPr>
        <w:t xml:space="preserve">uje </w:t>
      </w:r>
      <w:r>
        <w:rPr>
          <w:rFonts w:ascii="Times New Roman"/>
          <w:sz w:val="48"/>
        </w:rPr>
        <w:t>ž</w:t>
      </w:r>
      <w:r>
        <w:rPr>
          <w:rFonts w:ascii="Times New Roman"/>
          <w:sz w:val="48"/>
        </w:rPr>
        <w:t>ivot</w:t>
      </w:r>
    </w:p>
    <w:p w14:paraId="626D723F" w14:textId="77777777" w:rsidR="0030130B" w:rsidRDefault="0030130B">
      <w:pPr>
        <w:pStyle w:val="Zkladntext"/>
        <w:spacing w:before="41"/>
        <w:rPr>
          <w:rFonts w:ascii="Times New Roman"/>
          <w:sz w:val="48"/>
        </w:rPr>
      </w:pPr>
    </w:p>
    <w:p w14:paraId="1BC4B6E7" w14:textId="19D544C9" w:rsidR="0030130B" w:rsidRDefault="00153D02">
      <w:pPr>
        <w:pStyle w:val="Nzev"/>
      </w:pPr>
      <w:r>
        <w:rPr>
          <w:noProof/>
          <w:lang w:eastAsia="cs-CZ"/>
        </w:rPr>
        <w:drawing>
          <wp:anchor distT="0" distB="0" distL="0" distR="0" simplePos="0" relativeHeight="15729152" behindDoc="0" locked="0" layoutInCell="1" allowOverlap="1" wp14:anchorId="79D4942E" wp14:editId="4EFBCB3A">
            <wp:simplePos x="0" y="0"/>
            <wp:positionH relativeFrom="page">
              <wp:posOffset>0</wp:posOffset>
            </wp:positionH>
            <wp:positionV relativeFrom="paragraph">
              <wp:posOffset>1133364</wp:posOffset>
            </wp:positionV>
            <wp:extent cx="7555991" cy="33588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555991" cy="3358895"/>
                    </a:xfrm>
                    <a:prstGeom prst="rect">
                      <a:avLst/>
                    </a:prstGeom>
                  </pic:spPr>
                </pic:pic>
              </a:graphicData>
            </a:graphic>
          </wp:anchor>
        </w:drawing>
      </w:r>
      <w:r>
        <w:t>RG10-D</w:t>
      </w:r>
    </w:p>
    <w:p w14:paraId="64A9717D" w14:textId="77777777" w:rsidR="0030130B" w:rsidRDefault="0030130B">
      <w:pPr>
        <w:pStyle w:val="Zkladntext"/>
        <w:rPr>
          <w:rFonts w:ascii="Arial"/>
          <w:b/>
          <w:sz w:val="20"/>
        </w:rPr>
      </w:pPr>
    </w:p>
    <w:p w14:paraId="5373C3BE" w14:textId="77777777" w:rsidR="0030130B" w:rsidRDefault="0030130B">
      <w:pPr>
        <w:pStyle w:val="Zkladntext"/>
        <w:rPr>
          <w:rFonts w:ascii="Arial"/>
          <w:b/>
          <w:sz w:val="20"/>
        </w:rPr>
      </w:pPr>
    </w:p>
    <w:p w14:paraId="1B29291E" w14:textId="77777777" w:rsidR="0030130B" w:rsidRDefault="00153D02">
      <w:pPr>
        <w:pStyle w:val="Zkladntext"/>
        <w:spacing w:before="34"/>
        <w:rPr>
          <w:rFonts w:ascii="Arial"/>
          <w:b/>
          <w:sz w:val="20"/>
        </w:rPr>
      </w:pPr>
      <w:r>
        <w:rPr>
          <w:rFonts w:ascii="Arial"/>
          <w:b/>
          <w:noProof/>
          <w:sz w:val="20"/>
          <w:lang w:eastAsia="cs-CZ"/>
        </w:rPr>
        <w:drawing>
          <wp:anchor distT="0" distB="0" distL="0" distR="0" simplePos="0" relativeHeight="487587840" behindDoc="1" locked="0" layoutInCell="1" allowOverlap="1" wp14:anchorId="2803A828" wp14:editId="2F56CB3E">
            <wp:simplePos x="0" y="0"/>
            <wp:positionH relativeFrom="page">
              <wp:posOffset>3822191</wp:posOffset>
            </wp:positionH>
            <wp:positionV relativeFrom="paragraph">
              <wp:posOffset>182951</wp:posOffset>
            </wp:positionV>
            <wp:extent cx="614905" cy="24288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614905" cy="242887"/>
                    </a:xfrm>
                    <a:prstGeom prst="rect">
                      <a:avLst/>
                    </a:prstGeom>
                  </pic:spPr>
                </pic:pic>
              </a:graphicData>
            </a:graphic>
          </wp:anchor>
        </w:drawing>
      </w:r>
    </w:p>
    <w:p w14:paraId="151B1641" w14:textId="77777777" w:rsidR="0030130B" w:rsidRDefault="0030130B">
      <w:pPr>
        <w:pStyle w:val="Zkladntext"/>
        <w:rPr>
          <w:rFonts w:ascii="Arial"/>
          <w:b/>
          <w:sz w:val="48"/>
        </w:rPr>
      </w:pPr>
    </w:p>
    <w:p w14:paraId="4B31717D" w14:textId="77777777" w:rsidR="0030130B" w:rsidRDefault="0030130B">
      <w:pPr>
        <w:pStyle w:val="Zkladntext"/>
        <w:rPr>
          <w:rFonts w:ascii="Arial"/>
          <w:b/>
          <w:sz w:val="48"/>
        </w:rPr>
      </w:pPr>
    </w:p>
    <w:p w14:paraId="42DB92E4" w14:textId="77777777" w:rsidR="0030130B" w:rsidRDefault="0030130B">
      <w:pPr>
        <w:pStyle w:val="Zkladntext"/>
        <w:rPr>
          <w:rFonts w:ascii="Arial"/>
          <w:b/>
          <w:sz w:val="48"/>
        </w:rPr>
      </w:pPr>
    </w:p>
    <w:p w14:paraId="7C9EFD6E" w14:textId="77777777" w:rsidR="0030130B" w:rsidRDefault="0030130B">
      <w:pPr>
        <w:pStyle w:val="Zkladntext"/>
        <w:rPr>
          <w:rFonts w:ascii="Arial"/>
          <w:b/>
          <w:sz w:val="48"/>
        </w:rPr>
      </w:pPr>
    </w:p>
    <w:p w14:paraId="7A6D6589" w14:textId="77777777" w:rsidR="0030130B" w:rsidRDefault="0030130B">
      <w:pPr>
        <w:pStyle w:val="Zkladntext"/>
        <w:rPr>
          <w:rFonts w:ascii="Arial"/>
          <w:b/>
          <w:sz w:val="48"/>
        </w:rPr>
      </w:pPr>
    </w:p>
    <w:p w14:paraId="51DD2D48" w14:textId="77777777" w:rsidR="0030130B" w:rsidRDefault="0030130B">
      <w:pPr>
        <w:pStyle w:val="Zkladntext"/>
        <w:rPr>
          <w:rFonts w:ascii="Arial"/>
          <w:b/>
          <w:sz w:val="48"/>
        </w:rPr>
      </w:pPr>
    </w:p>
    <w:p w14:paraId="2D1F0E61" w14:textId="77777777" w:rsidR="0030130B" w:rsidRDefault="0030130B">
      <w:pPr>
        <w:pStyle w:val="Zkladntext"/>
        <w:rPr>
          <w:rFonts w:ascii="Arial"/>
          <w:b/>
          <w:sz w:val="48"/>
        </w:rPr>
      </w:pPr>
    </w:p>
    <w:p w14:paraId="1B77764F" w14:textId="77777777" w:rsidR="0030130B" w:rsidRDefault="0030130B">
      <w:pPr>
        <w:pStyle w:val="Zkladntext"/>
        <w:rPr>
          <w:rFonts w:ascii="Arial"/>
          <w:b/>
          <w:sz w:val="48"/>
        </w:rPr>
      </w:pPr>
    </w:p>
    <w:p w14:paraId="51026AB9" w14:textId="77777777" w:rsidR="0030130B" w:rsidRDefault="0030130B">
      <w:pPr>
        <w:pStyle w:val="Zkladntext"/>
        <w:rPr>
          <w:rFonts w:ascii="Arial"/>
          <w:b/>
          <w:sz w:val="48"/>
        </w:rPr>
      </w:pPr>
    </w:p>
    <w:p w14:paraId="64C5139F" w14:textId="77777777" w:rsidR="0030130B" w:rsidRDefault="0030130B">
      <w:pPr>
        <w:pStyle w:val="Zkladntext"/>
        <w:rPr>
          <w:rFonts w:ascii="Arial"/>
          <w:b/>
          <w:sz w:val="48"/>
        </w:rPr>
      </w:pPr>
    </w:p>
    <w:p w14:paraId="778EA17C" w14:textId="77777777" w:rsidR="0030130B" w:rsidRDefault="0030130B">
      <w:pPr>
        <w:pStyle w:val="Zkladntext"/>
        <w:rPr>
          <w:rFonts w:ascii="Arial"/>
          <w:b/>
          <w:sz w:val="48"/>
        </w:rPr>
      </w:pPr>
    </w:p>
    <w:p w14:paraId="35D61360" w14:textId="77777777" w:rsidR="0030130B" w:rsidRDefault="0030130B">
      <w:pPr>
        <w:pStyle w:val="Zkladntext"/>
        <w:rPr>
          <w:rFonts w:ascii="Arial"/>
          <w:b/>
          <w:sz w:val="48"/>
        </w:rPr>
      </w:pPr>
    </w:p>
    <w:p w14:paraId="70B21121" w14:textId="77777777" w:rsidR="0030130B" w:rsidRDefault="0030130B">
      <w:pPr>
        <w:pStyle w:val="Zkladntext"/>
        <w:spacing w:before="402"/>
        <w:rPr>
          <w:rFonts w:ascii="Arial"/>
          <w:b/>
          <w:sz w:val="48"/>
        </w:rPr>
      </w:pPr>
    </w:p>
    <w:p w14:paraId="7A481539" w14:textId="77777777" w:rsidR="0030130B" w:rsidRDefault="00153D02">
      <w:pPr>
        <w:spacing w:line="408" w:lineRule="auto"/>
        <w:ind w:left="5810" w:right="1411" w:hanging="87"/>
        <w:jc w:val="right"/>
        <w:rPr>
          <w:rFonts w:ascii="Arial" w:hAnsi="Arial"/>
          <w:b/>
          <w:sz w:val="32"/>
        </w:rPr>
      </w:pPr>
      <w:r>
        <w:rPr>
          <w:rFonts w:ascii="Arial" w:hAnsi="Arial"/>
          <w:b/>
          <w:noProof/>
          <w:sz w:val="32"/>
          <w:lang w:eastAsia="cs-CZ"/>
        </w:rPr>
        <mc:AlternateContent>
          <mc:Choice Requires="wpg">
            <w:drawing>
              <wp:anchor distT="0" distB="0" distL="0" distR="0" simplePos="0" relativeHeight="15729664" behindDoc="0" locked="0" layoutInCell="1" allowOverlap="1" wp14:anchorId="2FBFD2A8" wp14:editId="6D01354B">
                <wp:simplePos x="0" y="0"/>
                <wp:positionH relativeFrom="page">
                  <wp:posOffset>6915911</wp:posOffset>
                </wp:positionH>
                <wp:positionV relativeFrom="paragraph">
                  <wp:posOffset>-92386</wp:posOffset>
                </wp:positionV>
                <wp:extent cx="504825" cy="3048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304800"/>
                          <a:chOff x="0" y="0"/>
                          <a:chExt cx="504825" cy="304800"/>
                        </a:xfrm>
                      </wpg:grpSpPr>
                      <wps:wsp>
                        <wps:cNvPr id="9" name="Graphic 9"/>
                        <wps:cNvSpPr/>
                        <wps:spPr>
                          <a:xfrm>
                            <a:off x="0" y="0"/>
                            <a:ext cx="504825" cy="304800"/>
                          </a:xfrm>
                          <a:custGeom>
                            <a:avLst/>
                            <a:gdLst/>
                            <a:ahLst/>
                            <a:cxnLst/>
                            <a:rect l="l" t="t" r="r" b="b"/>
                            <a:pathLst>
                              <a:path w="504825" h="304800">
                                <a:moveTo>
                                  <a:pt x="504443" y="0"/>
                                </a:moveTo>
                                <a:lnTo>
                                  <a:pt x="0" y="0"/>
                                </a:lnTo>
                                <a:lnTo>
                                  <a:pt x="0" y="304799"/>
                                </a:lnTo>
                                <a:lnTo>
                                  <a:pt x="504443" y="304799"/>
                                </a:lnTo>
                                <a:lnTo>
                                  <a:pt x="50444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2" cstate="print"/>
                          <a:stretch>
                            <a:fillRect/>
                          </a:stretch>
                        </pic:blipFill>
                        <pic:spPr>
                          <a:xfrm>
                            <a:off x="67056" y="39623"/>
                            <a:ext cx="350520" cy="228600"/>
                          </a:xfrm>
                          <a:prstGeom prst="rect">
                            <a:avLst/>
                          </a:prstGeom>
                        </pic:spPr>
                      </pic:pic>
                      <wps:wsp>
                        <wps:cNvPr id="11" name="Graphic 11"/>
                        <wps:cNvSpPr/>
                        <wps:spPr>
                          <a:xfrm>
                            <a:off x="99060" y="71627"/>
                            <a:ext cx="287020" cy="163195"/>
                          </a:xfrm>
                          <a:custGeom>
                            <a:avLst/>
                            <a:gdLst/>
                            <a:ahLst/>
                            <a:cxnLst/>
                            <a:rect l="l" t="t" r="r" b="b"/>
                            <a:pathLst>
                              <a:path w="287020" h="163195">
                                <a:moveTo>
                                  <a:pt x="56388" y="0"/>
                                </a:moveTo>
                                <a:lnTo>
                                  <a:pt x="0" y="0"/>
                                </a:lnTo>
                                <a:lnTo>
                                  <a:pt x="0" y="163068"/>
                                </a:lnTo>
                                <a:lnTo>
                                  <a:pt x="65314" y="163068"/>
                                </a:lnTo>
                                <a:lnTo>
                                  <a:pt x="72961" y="162877"/>
                                </a:lnTo>
                                <a:lnTo>
                                  <a:pt x="79367" y="162425"/>
                                </a:lnTo>
                                <a:lnTo>
                                  <a:pt x="85344" y="161544"/>
                                </a:lnTo>
                                <a:lnTo>
                                  <a:pt x="92964" y="158496"/>
                                </a:lnTo>
                                <a:lnTo>
                                  <a:pt x="99060" y="156972"/>
                                </a:lnTo>
                                <a:lnTo>
                                  <a:pt x="105156" y="152400"/>
                                </a:lnTo>
                                <a:lnTo>
                                  <a:pt x="109728" y="149352"/>
                                </a:lnTo>
                                <a:lnTo>
                                  <a:pt x="115824" y="144780"/>
                                </a:lnTo>
                                <a:lnTo>
                                  <a:pt x="21336" y="144780"/>
                                </a:lnTo>
                                <a:lnTo>
                                  <a:pt x="21336" y="19859"/>
                                </a:lnTo>
                                <a:lnTo>
                                  <a:pt x="116163" y="19859"/>
                                </a:lnTo>
                                <a:lnTo>
                                  <a:pt x="109728" y="13716"/>
                                </a:lnTo>
                                <a:lnTo>
                                  <a:pt x="73152" y="952"/>
                                </a:lnTo>
                                <a:lnTo>
                                  <a:pt x="65198" y="261"/>
                                </a:lnTo>
                                <a:lnTo>
                                  <a:pt x="56388" y="0"/>
                                </a:lnTo>
                                <a:close/>
                              </a:path>
                              <a:path w="287020" h="163195">
                                <a:moveTo>
                                  <a:pt x="116132" y="19859"/>
                                </a:moveTo>
                                <a:lnTo>
                                  <a:pt x="64960" y="19859"/>
                                </a:lnTo>
                                <a:lnTo>
                                  <a:pt x="72390" y="20193"/>
                                </a:lnTo>
                                <a:lnTo>
                                  <a:pt x="78676" y="21097"/>
                                </a:lnTo>
                                <a:lnTo>
                                  <a:pt x="108275" y="48839"/>
                                </a:lnTo>
                                <a:lnTo>
                                  <a:pt x="112776" y="80772"/>
                                </a:lnTo>
                                <a:lnTo>
                                  <a:pt x="112490" y="89630"/>
                                </a:lnTo>
                                <a:lnTo>
                                  <a:pt x="102108" y="128016"/>
                                </a:lnTo>
                                <a:lnTo>
                                  <a:pt x="96012" y="132588"/>
                                </a:lnTo>
                                <a:lnTo>
                                  <a:pt x="92964" y="137160"/>
                                </a:lnTo>
                                <a:lnTo>
                                  <a:pt x="56388" y="144780"/>
                                </a:lnTo>
                                <a:lnTo>
                                  <a:pt x="115824" y="144780"/>
                                </a:lnTo>
                                <a:lnTo>
                                  <a:pt x="133064" y="106918"/>
                                </a:lnTo>
                                <a:lnTo>
                                  <a:pt x="135636" y="80772"/>
                                </a:lnTo>
                                <a:lnTo>
                                  <a:pt x="135112" y="70532"/>
                                </a:lnTo>
                                <a:lnTo>
                                  <a:pt x="121348" y="26479"/>
                                </a:lnTo>
                                <a:lnTo>
                                  <a:pt x="116132" y="19859"/>
                                </a:lnTo>
                                <a:close/>
                              </a:path>
                              <a:path w="287020" h="163195">
                                <a:moveTo>
                                  <a:pt x="283464" y="0"/>
                                </a:moveTo>
                                <a:lnTo>
                                  <a:pt x="164592" y="0"/>
                                </a:lnTo>
                                <a:lnTo>
                                  <a:pt x="164592" y="163068"/>
                                </a:lnTo>
                                <a:lnTo>
                                  <a:pt x="286512" y="163068"/>
                                </a:lnTo>
                                <a:lnTo>
                                  <a:pt x="286512" y="144780"/>
                                </a:lnTo>
                                <a:lnTo>
                                  <a:pt x="187452" y="144780"/>
                                </a:lnTo>
                                <a:lnTo>
                                  <a:pt x="187452" y="88392"/>
                                </a:lnTo>
                                <a:lnTo>
                                  <a:pt x="277368" y="88392"/>
                                </a:lnTo>
                                <a:lnTo>
                                  <a:pt x="277368" y="70104"/>
                                </a:lnTo>
                                <a:lnTo>
                                  <a:pt x="187452" y="70104"/>
                                </a:lnTo>
                                <a:lnTo>
                                  <a:pt x="187452" y="19812"/>
                                </a:lnTo>
                                <a:lnTo>
                                  <a:pt x="283464" y="19812"/>
                                </a:lnTo>
                                <a:lnTo>
                                  <a:pt x="283464"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99059" y="71627"/>
                            <a:ext cx="287020" cy="163195"/>
                          </a:xfrm>
                          <a:custGeom>
                            <a:avLst/>
                            <a:gdLst/>
                            <a:ahLst/>
                            <a:cxnLst/>
                            <a:rect l="l" t="t" r="r" b="b"/>
                            <a:pathLst>
                              <a:path w="287020" h="163195">
                                <a:moveTo>
                                  <a:pt x="21335" y="19811"/>
                                </a:moveTo>
                                <a:lnTo>
                                  <a:pt x="21335" y="144779"/>
                                </a:lnTo>
                                <a:lnTo>
                                  <a:pt x="56387" y="144779"/>
                                </a:lnTo>
                                <a:lnTo>
                                  <a:pt x="96011" y="132587"/>
                                </a:lnTo>
                                <a:lnTo>
                                  <a:pt x="102107" y="128015"/>
                                </a:lnTo>
                                <a:lnTo>
                                  <a:pt x="105155" y="120395"/>
                                </a:lnTo>
                                <a:lnTo>
                                  <a:pt x="108203" y="112775"/>
                                </a:lnTo>
                                <a:lnTo>
                                  <a:pt x="110204" y="105632"/>
                                </a:lnTo>
                                <a:lnTo>
                                  <a:pt x="111632" y="97916"/>
                                </a:lnTo>
                                <a:lnTo>
                                  <a:pt x="112490" y="89630"/>
                                </a:lnTo>
                                <a:lnTo>
                                  <a:pt x="112775" y="80771"/>
                                </a:lnTo>
                                <a:lnTo>
                                  <a:pt x="112228" y="68794"/>
                                </a:lnTo>
                                <a:lnTo>
                                  <a:pt x="95059" y="29717"/>
                                </a:lnTo>
                                <a:lnTo>
                                  <a:pt x="56387" y="19811"/>
                                </a:lnTo>
                                <a:lnTo>
                                  <a:pt x="21335" y="19811"/>
                                </a:lnTo>
                                <a:close/>
                              </a:path>
                              <a:path w="287020" h="163195">
                                <a:moveTo>
                                  <a:pt x="164591" y="0"/>
                                </a:moveTo>
                                <a:lnTo>
                                  <a:pt x="283463" y="0"/>
                                </a:lnTo>
                                <a:lnTo>
                                  <a:pt x="283463" y="19811"/>
                                </a:lnTo>
                                <a:lnTo>
                                  <a:pt x="187451" y="19811"/>
                                </a:lnTo>
                                <a:lnTo>
                                  <a:pt x="187451" y="70103"/>
                                </a:lnTo>
                                <a:lnTo>
                                  <a:pt x="277367" y="70103"/>
                                </a:lnTo>
                                <a:lnTo>
                                  <a:pt x="277367" y="88391"/>
                                </a:lnTo>
                                <a:lnTo>
                                  <a:pt x="187451" y="88391"/>
                                </a:lnTo>
                                <a:lnTo>
                                  <a:pt x="187451" y="144779"/>
                                </a:lnTo>
                                <a:lnTo>
                                  <a:pt x="286511" y="144779"/>
                                </a:lnTo>
                                <a:lnTo>
                                  <a:pt x="286511" y="163067"/>
                                </a:lnTo>
                                <a:lnTo>
                                  <a:pt x="164591" y="163067"/>
                                </a:lnTo>
                                <a:lnTo>
                                  <a:pt x="164591" y="0"/>
                                </a:lnTo>
                                <a:close/>
                              </a:path>
                              <a:path w="287020" h="163195">
                                <a:moveTo>
                                  <a:pt x="0" y="0"/>
                                </a:moveTo>
                                <a:lnTo>
                                  <a:pt x="56387" y="0"/>
                                </a:lnTo>
                                <a:lnTo>
                                  <a:pt x="65198" y="261"/>
                                </a:lnTo>
                                <a:lnTo>
                                  <a:pt x="104632" y="10334"/>
                                </a:lnTo>
                                <a:lnTo>
                                  <a:pt x="129539" y="42671"/>
                                </a:lnTo>
                                <a:lnTo>
                                  <a:pt x="135635" y="80771"/>
                                </a:lnTo>
                                <a:lnTo>
                                  <a:pt x="135350" y="89868"/>
                                </a:lnTo>
                                <a:lnTo>
                                  <a:pt x="126301" y="127063"/>
                                </a:lnTo>
                                <a:lnTo>
                                  <a:pt x="105155" y="152399"/>
                                </a:lnTo>
                                <a:lnTo>
                                  <a:pt x="99059" y="156971"/>
                                </a:lnTo>
                                <a:lnTo>
                                  <a:pt x="92963" y="158495"/>
                                </a:lnTo>
                                <a:lnTo>
                                  <a:pt x="85343" y="161543"/>
                                </a:lnTo>
                                <a:lnTo>
                                  <a:pt x="79367" y="162425"/>
                                </a:lnTo>
                                <a:lnTo>
                                  <a:pt x="72961" y="162877"/>
                                </a:lnTo>
                                <a:lnTo>
                                  <a:pt x="66270" y="163044"/>
                                </a:lnTo>
                                <a:lnTo>
                                  <a:pt x="59435" y="163067"/>
                                </a:lnTo>
                                <a:lnTo>
                                  <a:pt x="0" y="163067"/>
                                </a:lnTo>
                                <a:lnTo>
                                  <a:pt x="0" y="0"/>
                                </a:lnTo>
                                <a:close/>
                              </a:path>
                            </a:pathLst>
                          </a:custGeom>
                          <a:ln w="9207">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4DA5751" id="Group 8" o:spid="_x0000_s1026" style="position:absolute;margin-left:544.55pt;margin-top:-7.25pt;width:39.75pt;height:24pt;z-index:15729664;mso-wrap-distance-left:0;mso-wrap-distance-right:0;mso-position-horizontal-relative:page" coordsize="504825,30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">
                <v:shape id="Graphic 9" o:spid="_x0000_s1027" style="position:absolute;width:504825;height:304800;visibility:visible;mso-wrap-style:square;v-text-anchor:top" coordsize="5048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" path="m504443,l,,,304799r504443,l504443,xe" fillcolor="black" stroked="f">
                  <v:path arrowok="t"/>
                </v:shape>
                <v:shape id="Image 10" o:spid="_x0000_s1028" type="#_x0000_t75" style="position:absolute;left:67056;top:39623;width:350520;height:228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">
                  <v:imagedata r:id="rId13" o:title=""/>
                </v:shape>
                <v:shape id="Graphic 11" o:spid="_x0000_s1029" style="position:absolute;left:99060;top:71627;width:287020;height:163195;visibility:visible;mso-wrap-style:square;v-text-anchor:top" coordsize="28702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" path="m56388,l,,,163068r65314,l72961,162877r6406,-452l85344,161544r7620,-3048l99060,156972r6096,-4572l109728,149352r6096,-4572l21336,144780r,-124921l116163,19859r-6435,-6143l73152,952,65198,261,56388,xem116132,19859r-51172,l72390,20193r6286,904l108275,48839r4501,31933l112490,89630r-10382,38386l96012,132588r-3048,4572l56388,144780r59436,l133064,106918r2572,-26146l135112,70532,121348,26479r-5216,-6620xem283464,l164592,r,163068l286512,163068r,-18288l187452,144780r,-56388l277368,88392r,-18288l187452,70104r,-50292l283464,19812,283464,xe" stroked="f">
                  <v:path arrowok="t"/>
                </v:shape>
                <v:shape id="Graphic 12" o:spid="_x0000_s1030" style="position:absolute;left:99059;top:71627;width:287020;height:163195;visibility:visible;mso-wrap-style:square;v-text-anchor:top" coordsize="28702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" path="m21335,19811r,124968l56387,144779,96011,132587r6096,-4572l105155,120395r3048,-7620l110204,105632r1428,-7716l112490,89630r285,-8859l112228,68794,95059,29717,56387,19811r-35052,xem164591,l283463,r,19811l187451,19811r,50292l277367,70103r,18288l187451,88391r,56388l286511,144779r,18288l164591,163067,164591,xem,l56387,r8811,261l104632,10334r24907,32337l135635,80771r-285,9097l126301,127063r-21146,25336l99059,156971r-6096,1524l85343,161543r-5976,882l72961,162877r-6691,167l59435,163067,,163067,,xe" filled="f" strokecolor="white" strokeweight=".25575mm">
                  <v:path arrowok="t"/>
                </v:shape>
                <w10:wrap anchorx="page"/>
              </v:group>
            </w:pict>
          </mc:Fallback>
        </mc:AlternateContent>
      </w:r>
      <w:r>
        <w:rPr>
          <w:rFonts w:ascii="Arial" w:hAnsi="Arial"/>
          <w:b/>
          <w:noProof/>
          <w:sz w:val="32"/>
          <w:lang w:eastAsia="cs-CZ"/>
        </w:rPr>
        <mc:AlternateContent>
          <mc:Choice Requires="wpg">
            <w:drawing>
              <wp:anchor distT="0" distB="0" distL="0" distR="0" simplePos="0" relativeHeight="15730176" behindDoc="0" locked="0" layoutInCell="1" allowOverlap="1" wp14:anchorId="62667C46" wp14:editId="10BA775A">
                <wp:simplePos x="0" y="0"/>
                <wp:positionH relativeFrom="page">
                  <wp:posOffset>6915911</wp:posOffset>
                </wp:positionH>
                <wp:positionV relativeFrom="paragraph">
                  <wp:posOffset>317569</wp:posOffset>
                </wp:positionV>
                <wp:extent cx="504825" cy="3048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304800"/>
                          <a:chOff x="0" y="0"/>
                          <a:chExt cx="504825" cy="304800"/>
                        </a:xfrm>
                      </wpg:grpSpPr>
                      <wps:wsp>
                        <wps:cNvPr id="14" name="Graphic 14"/>
                        <wps:cNvSpPr/>
                        <wps:spPr>
                          <a:xfrm>
                            <a:off x="0" y="0"/>
                            <a:ext cx="504825" cy="304800"/>
                          </a:xfrm>
                          <a:custGeom>
                            <a:avLst/>
                            <a:gdLst/>
                            <a:ahLst/>
                            <a:cxnLst/>
                            <a:rect l="l" t="t" r="r" b="b"/>
                            <a:pathLst>
                              <a:path w="504825" h="304800">
                                <a:moveTo>
                                  <a:pt x="504443" y="0"/>
                                </a:moveTo>
                                <a:lnTo>
                                  <a:pt x="0" y="0"/>
                                </a:lnTo>
                                <a:lnTo>
                                  <a:pt x="0" y="304799"/>
                                </a:lnTo>
                                <a:lnTo>
                                  <a:pt x="504443" y="304799"/>
                                </a:lnTo>
                                <a:lnTo>
                                  <a:pt x="50444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4" cstate="print"/>
                          <a:stretch>
                            <a:fillRect/>
                          </a:stretch>
                        </pic:blipFill>
                        <pic:spPr>
                          <a:xfrm>
                            <a:off x="57912" y="35051"/>
                            <a:ext cx="371855" cy="234695"/>
                          </a:xfrm>
                          <a:prstGeom prst="rect">
                            <a:avLst/>
                          </a:prstGeom>
                        </pic:spPr>
                      </pic:pic>
                      <wps:wsp>
                        <wps:cNvPr id="16" name="Graphic 16"/>
                        <wps:cNvSpPr/>
                        <wps:spPr>
                          <a:xfrm>
                            <a:off x="89916" y="68579"/>
                            <a:ext cx="307975" cy="169545"/>
                          </a:xfrm>
                          <a:custGeom>
                            <a:avLst/>
                            <a:gdLst/>
                            <a:ahLst/>
                            <a:cxnLst/>
                            <a:rect l="l" t="t" r="r" b="b"/>
                            <a:pathLst>
                              <a:path w="307975" h="169545">
                                <a:moveTo>
                                  <a:pt x="245364" y="3048"/>
                                </a:moveTo>
                                <a:lnTo>
                                  <a:pt x="182880" y="3048"/>
                                </a:lnTo>
                                <a:lnTo>
                                  <a:pt x="182880" y="166116"/>
                                </a:lnTo>
                                <a:lnTo>
                                  <a:pt x="252058" y="166116"/>
                                </a:lnTo>
                                <a:lnTo>
                                  <a:pt x="260223" y="165925"/>
                                </a:lnTo>
                                <a:lnTo>
                                  <a:pt x="266795" y="165473"/>
                                </a:lnTo>
                                <a:lnTo>
                                  <a:pt x="272796" y="164592"/>
                                </a:lnTo>
                                <a:lnTo>
                                  <a:pt x="278892" y="161544"/>
                                </a:lnTo>
                                <a:lnTo>
                                  <a:pt x="284988" y="160020"/>
                                </a:lnTo>
                                <a:lnTo>
                                  <a:pt x="289560" y="155448"/>
                                </a:lnTo>
                                <a:lnTo>
                                  <a:pt x="295656" y="152400"/>
                                </a:lnTo>
                                <a:lnTo>
                                  <a:pt x="298704" y="147828"/>
                                </a:lnTo>
                                <a:lnTo>
                                  <a:pt x="205740" y="147828"/>
                                </a:lnTo>
                                <a:lnTo>
                                  <a:pt x="205740" y="91440"/>
                                </a:lnTo>
                                <a:lnTo>
                                  <a:pt x="296344" y="91440"/>
                                </a:lnTo>
                                <a:lnTo>
                                  <a:pt x="294703" y="89320"/>
                                </a:lnTo>
                                <a:lnTo>
                                  <a:pt x="289560" y="85153"/>
                                </a:lnTo>
                                <a:lnTo>
                                  <a:pt x="283273" y="81843"/>
                                </a:lnTo>
                                <a:lnTo>
                                  <a:pt x="275844" y="79248"/>
                                </a:lnTo>
                                <a:lnTo>
                                  <a:pt x="283464" y="76200"/>
                                </a:lnTo>
                                <a:lnTo>
                                  <a:pt x="289560" y="71628"/>
                                </a:lnTo>
                                <a:lnTo>
                                  <a:pt x="205740" y="71628"/>
                                </a:lnTo>
                                <a:lnTo>
                                  <a:pt x="205740" y="22860"/>
                                </a:lnTo>
                                <a:lnTo>
                                  <a:pt x="292608" y="22860"/>
                                </a:lnTo>
                                <a:lnTo>
                                  <a:pt x="288036" y="16764"/>
                                </a:lnTo>
                                <a:lnTo>
                                  <a:pt x="254174" y="3333"/>
                                </a:lnTo>
                                <a:lnTo>
                                  <a:pt x="245364" y="3048"/>
                                </a:lnTo>
                                <a:close/>
                              </a:path>
                              <a:path w="307975" h="169545">
                                <a:moveTo>
                                  <a:pt x="296344" y="91440"/>
                                </a:moveTo>
                                <a:lnTo>
                                  <a:pt x="262128" y="91440"/>
                                </a:lnTo>
                                <a:lnTo>
                                  <a:pt x="266700" y="94488"/>
                                </a:lnTo>
                                <a:lnTo>
                                  <a:pt x="272796" y="96012"/>
                                </a:lnTo>
                                <a:lnTo>
                                  <a:pt x="277368" y="99060"/>
                                </a:lnTo>
                                <a:lnTo>
                                  <a:pt x="283464" y="108204"/>
                                </a:lnTo>
                                <a:lnTo>
                                  <a:pt x="284988" y="112776"/>
                                </a:lnTo>
                                <a:lnTo>
                                  <a:pt x="284988" y="124968"/>
                                </a:lnTo>
                                <a:lnTo>
                                  <a:pt x="272796" y="141732"/>
                                </a:lnTo>
                                <a:lnTo>
                                  <a:pt x="269748" y="144780"/>
                                </a:lnTo>
                                <a:lnTo>
                                  <a:pt x="265176" y="146304"/>
                                </a:lnTo>
                                <a:lnTo>
                                  <a:pt x="260604" y="146304"/>
                                </a:lnTo>
                                <a:lnTo>
                                  <a:pt x="257556" y="147828"/>
                                </a:lnTo>
                                <a:lnTo>
                                  <a:pt x="298704" y="147828"/>
                                </a:lnTo>
                                <a:lnTo>
                                  <a:pt x="301752" y="140208"/>
                                </a:lnTo>
                                <a:lnTo>
                                  <a:pt x="304800" y="134112"/>
                                </a:lnTo>
                                <a:lnTo>
                                  <a:pt x="307848" y="126492"/>
                                </a:lnTo>
                                <a:lnTo>
                                  <a:pt x="307848" y="118872"/>
                                </a:lnTo>
                                <a:lnTo>
                                  <a:pt x="307319" y="112776"/>
                                </a:lnTo>
                                <a:lnTo>
                                  <a:pt x="307276" y="112275"/>
                                </a:lnTo>
                                <a:lnTo>
                                  <a:pt x="305562" y="106108"/>
                                </a:lnTo>
                                <a:lnTo>
                                  <a:pt x="302704" y="100226"/>
                                </a:lnTo>
                                <a:lnTo>
                                  <a:pt x="298704" y="94488"/>
                                </a:lnTo>
                                <a:lnTo>
                                  <a:pt x="296344" y="91440"/>
                                </a:lnTo>
                                <a:close/>
                              </a:path>
                              <a:path w="307975" h="169545">
                                <a:moveTo>
                                  <a:pt x="292608" y="22860"/>
                                </a:moveTo>
                                <a:lnTo>
                                  <a:pt x="257556" y="22860"/>
                                </a:lnTo>
                                <a:lnTo>
                                  <a:pt x="262128" y="24384"/>
                                </a:lnTo>
                                <a:lnTo>
                                  <a:pt x="268224" y="25908"/>
                                </a:lnTo>
                                <a:lnTo>
                                  <a:pt x="271272" y="28956"/>
                                </a:lnTo>
                                <a:lnTo>
                                  <a:pt x="274320" y="33528"/>
                                </a:lnTo>
                                <a:lnTo>
                                  <a:pt x="277368" y="42672"/>
                                </a:lnTo>
                                <a:lnTo>
                                  <a:pt x="277368" y="53340"/>
                                </a:lnTo>
                                <a:lnTo>
                                  <a:pt x="274320" y="62484"/>
                                </a:lnTo>
                                <a:lnTo>
                                  <a:pt x="271272" y="65532"/>
                                </a:lnTo>
                                <a:lnTo>
                                  <a:pt x="266700" y="68580"/>
                                </a:lnTo>
                                <a:lnTo>
                                  <a:pt x="260604" y="70104"/>
                                </a:lnTo>
                                <a:lnTo>
                                  <a:pt x="257556" y="71628"/>
                                </a:lnTo>
                                <a:lnTo>
                                  <a:pt x="289560" y="71628"/>
                                </a:lnTo>
                                <a:lnTo>
                                  <a:pt x="294132" y="65532"/>
                                </a:lnTo>
                                <a:lnTo>
                                  <a:pt x="297180" y="57912"/>
                                </a:lnTo>
                                <a:lnTo>
                                  <a:pt x="298704" y="51816"/>
                                </a:lnTo>
                                <a:lnTo>
                                  <a:pt x="298704" y="38100"/>
                                </a:lnTo>
                                <a:lnTo>
                                  <a:pt x="297180" y="30480"/>
                                </a:lnTo>
                                <a:lnTo>
                                  <a:pt x="292608" y="22860"/>
                                </a:lnTo>
                                <a:close/>
                              </a:path>
                              <a:path w="307975" h="169545">
                                <a:moveTo>
                                  <a:pt x="82296" y="0"/>
                                </a:moveTo>
                                <a:lnTo>
                                  <a:pt x="39624" y="10668"/>
                                </a:lnTo>
                                <a:lnTo>
                                  <a:pt x="10668" y="41148"/>
                                </a:lnTo>
                                <a:lnTo>
                                  <a:pt x="108" y="83820"/>
                                </a:lnTo>
                                <a:lnTo>
                                  <a:pt x="0" y="85344"/>
                                </a:lnTo>
                                <a:lnTo>
                                  <a:pt x="809" y="97393"/>
                                </a:lnTo>
                                <a:lnTo>
                                  <a:pt x="16073" y="138374"/>
                                </a:lnTo>
                                <a:lnTo>
                                  <a:pt x="50815" y="164020"/>
                                </a:lnTo>
                                <a:lnTo>
                                  <a:pt x="83820" y="169164"/>
                                </a:lnTo>
                                <a:lnTo>
                                  <a:pt x="92940" y="168854"/>
                                </a:lnTo>
                                <a:lnTo>
                                  <a:pt x="136207" y="155067"/>
                                </a:lnTo>
                                <a:lnTo>
                                  <a:pt x="145642" y="149352"/>
                                </a:lnTo>
                                <a:lnTo>
                                  <a:pt x="83820" y="149352"/>
                                </a:lnTo>
                                <a:lnTo>
                                  <a:pt x="75840" y="149066"/>
                                </a:lnTo>
                                <a:lnTo>
                                  <a:pt x="75360" y="149066"/>
                                </a:lnTo>
                                <a:lnTo>
                                  <a:pt x="67246" y="148018"/>
                                </a:lnTo>
                                <a:lnTo>
                                  <a:pt x="34456" y="127825"/>
                                </a:lnTo>
                                <a:lnTo>
                                  <a:pt x="22936" y="85344"/>
                                </a:lnTo>
                                <a:lnTo>
                                  <a:pt x="22860" y="83820"/>
                                </a:lnTo>
                                <a:lnTo>
                                  <a:pt x="35052" y="39624"/>
                                </a:lnTo>
                                <a:lnTo>
                                  <a:pt x="68770" y="19431"/>
                                </a:lnTo>
                                <a:lnTo>
                                  <a:pt x="82296" y="18288"/>
                                </a:lnTo>
                                <a:lnTo>
                                  <a:pt x="133070" y="18288"/>
                                </a:lnTo>
                                <a:lnTo>
                                  <a:pt x="132516" y="17668"/>
                                </a:lnTo>
                                <a:lnTo>
                                  <a:pt x="91582" y="595"/>
                                </a:lnTo>
                                <a:lnTo>
                                  <a:pt x="92362" y="595"/>
                                </a:lnTo>
                                <a:lnTo>
                                  <a:pt x="82296" y="0"/>
                                </a:lnTo>
                                <a:close/>
                              </a:path>
                              <a:path w="307975" h="169545">
                                <a:moveTo>
                                  <a:pt x="152400" y="83820"/>
                                </a:moveTo>
                                <a:lnTo>
                                  <a:pt x="82296" y="83820"/>
                                </a:lnTo>
                                <a:lnTo>
                                  <a:pt x="82296" y="102108"/>
                                </a:lnTo>
                                <a:lnTo>
                                  <a:pt x="131064" y="102108"/>
                                </a:lnTo>
                                <a:lnTo>
                                  <a:pt x="131064" y="132588"/>
                                </a:lnTo>
                                <a:lnTo>
                                  <a:pt x="90678" y="149066"/>
                                </a:lnTo>
                                <a:lnTo>
                                  <a:pt x="83820" y="149352"/>
                                </a:lnTo>
                                <a:lnTo>
                                  <a:pt x="145642" y="149352"/>
                                </a:lnTo>
                                <a:lnTo>
                                  <a:pt x="152400" y="144780"/>
                                </a:lnTo>
                                <a:lnTo>
                                  <a:pt x="152400" y="83820"/>
                                </a:lnTo>
                                <a:close/>
                              </a:path>
                              <a:path w="307975" h="169545">
                                <a:moveTo>
                                  <a:pt x="133070" y="18288"/>
                                </a:moveTo>
                                <a:lnTo>
                                  <a:pt x="91440" y="18288"/>
                                </a:lnTo>
                                <a:lnTo>
                                  <a:pt x="99060" y="19812"/>
                                </a:lnTo>
                                <a:lnTo>
                                  <a:pt x="105156" y="22860"/>
                                </a:lnTo>
                                <a:lnTo>
                                  <a:pt x="112776" y="25908"/>
                                </a:lnTo>
                                <a:lnTo>
                                  <a:pt x="117348" y="30480"/>
                                </a:lnTo>
                                <a:lnTo>
                                  <a:pt x="120396" y="35052"/>
                                </a:lnTo>
                                <a:lnTo>
                                  <a:pt x="124968" y="39624"/>
                                </a:lnTo>
                                <a:lnTo>
                                  <a:pt x="128016" y="45720"/>
                                </a:lnTo>
                                <a:lnTo>
                                  <a:pt x="129540" y="54864"/>
                                </a:lnTo>
                                <a:lnTo>
                                  <a:pt x="149352" y="48768"/>
                                </a:lnTo>
                                <a:lnTo>
                                  <a:pt x="147040" y="41148"/>
                                </a:lnTo>
                                <a:lnTo>
                                  <a:pt x="144399" y="34099"/>
                                </a:lnTo>
                                <a:lnTo>
                                  <a:pt x="141208" y="27979"/>
                                </a:lnTo>
                                <a:lnTo>
                                  <a:pt x="137160" y="22860"/>
                                </a:lnTo>
                                <a:lnTo>
                                  <a:pt x="133070" y="18288"/>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5" cstate="print"/>
                          <a:stretch>
                            <a:fillRect/>
                          </a:stretch>
                        </pic:blipFill>
                        <pic:spPr>
                          <a:xfrm>
                            <a:off x="268192" y="67024"/>
                            <a:ext cx="134175" cy="172275"/>
                          </a:xfrm>
                          <a:prstGeom prst="rect">
                            <a:avLst/>
                          </a:prstGeom>
                        </pic:spPr>
                      </pic:pic>
                      <pic:pic xmlns:pic="http://schemas.openxmlformats.org/drawingml/2006/picture">
                        <pic:nvPicPr>
                          <pic:cNvPr id="18" name="Image 18"/>
                          <pic:cNvPicPr/>
                        </pic:nvPicPr>
                        <pic:blipFill>
                          <a:blip r:embed="rId16" cstate="print"/>
                          <a:stretch>
                            <a:fillRect/>
                          </a:stretch>
                        </pic:blipFill>
                        <pic:spPr>
                          <a:xfrm>
                            <a:off x="85312" y="63976"/>
                            <a:ext cx="161607" cy="178371"/>
                          </a:xfrm>
                          <a:prstGeom prst="rect">
                            <a:avLst/>
                          </a:prstGeom>
                        </pic:spPr>
                      </pic:pic>
                    </wpg:wgp>
                  </a:graphicData>
                </a:graphic>
              </wp:anchor>
            </w:drawing>
          </mc:Choice>
          <mc:Fallback>
            <w:pict>
              <v:group w14:anchorId="77FEC2C0" id="Group 13" o:spid="_x0000_s1026" style="position:absolute;margin-left:544.55pt;margin-top:25pt;width:39.75pt;height:24pt;z-index:15730176;mso-wrap-distance-left:0;mso-wrap-distance-right:0;mso-position-horizontal-relative:page" coordsize="504825,30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">
                <v:shape id="Graphic 14" o:spid="_x0000_s1027" style="position:absolute;width:504825;height:304800;visibility:visible;mso-wrap-style:square;v-text-anchor:top" coordsize="5048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" path="m504443,l,,,304799r504443,l504443,xe" fillcolor="black" stroked="f">
                  <v:path arrowok="t"/>
                </v:shape>
                <v:shape id="Image 15" o:spid="_x0000_s1028" type="#_x0000_t75" style="position:absolute;left:57912;top:35051;width:371855;height:234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">
                  <v:imagedata r:id="rId17" o:title=""/>
                </v:shape>
                <v:shape id="Graphic 16" o:spid="_x0000_s1029" style="position:absolute;left:89916;top:68579;width:307975;height:169545;visibility:visible;mso-wrap-style:square;v-text-anchor:top" coordsize="30797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" path="m245364,3048r-62484,l182880,166116r69178,l260223,165925r6572,-452l272796,164592r6096,-3048l284988,160020r4572,-4572l295656,152400r3048,-4572l205740,147828r,-56388l296344,91440r-1641,-2120l289560,85153r-6287,-3310l275844,79248r7620,-3048l289560,71628r-83820,l205740,22860r86868,l288036,16764,254174,3333r-8810,-285xem296344,91440r-34216,l266700,94488r6096,1524l277368,99060r6096,9144l284988,112776r,12192l272796,141732r-3048,3048l265176,146304r-4572,l257556,147828r41148,l301752,140208r3048,-6096l307848,126492r,-7620l307319,112776r-43,-501l305562,106108r-2858,-5882l298704,94488r-2360,-3048xem292608,22860r-35052,l262128,24384r6096,1524l271272,28956r3048,4572l277368,42672r,10668l274320,62484r-3048,3048l266700,68580r-6096,1524l257556,71628r32004,l294132,65532r3048,-7620l298704,51816r,-13716l297180,30480r-4572,-7620xem82296,l39624,10668,10668,41148,108,83820,,85344,809,97393r15264,40981l50815,164020r33005,5144l92940,168854r43267,-13787l145642,149352r-61822,l75840,149066r-480,l67246,148018,34456,127825,22936,85344r-76,-1524l35052,39624,68770,19431,82296,18288r50774,l132516,17668,91582,595r780,l82296,xem152400,83820r-70104,l82296,102108r48768,l131064,132588,90678,149066r-6858,286l145642,149352r6758,-4572l152400,83820xem133070,18288r-41630,l99060,19812r6096,3048l112776,25908r4572,4572l120396,35052r4572,4572l128016,45720r1524,9144l149352,48768r-2312,-7620l144399,34099r-3191,-6120l137160,22860r-4090,-4572xe" stroked="f">
                  <v:path arrowok="t"/>
                </v:shape>
                <v:shape id="Image 17" o:spid="_x0000_s1030" type="#_x0000_t75" style="position:absolute;left:268192;top:67024;width:134175;height:172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">
                  <v:imagedata r:id="rId18" o:title=""/>
                </v:shape>
                <v:shape id="Image 18" o:spid="_x0000_s1031" type="#_x0000_t75" style="position:absolute;left:85312;top:63976;width:161607;height:17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">
                  <v:imagedata r:id="rId19" o:title=""/>
                </v:shape>
                <w10:wrap anchorx="page"/>
              </v:group>
            </w:pict>
          </mc:Fallback>
        </mc:AlternateContent>
      </w:r>
      <w:r>
        <w:rPr>
          <w:rFonts w:ascii="Arial" w:hAnsi="Arial"/>
          <w:b/>
          <w:noProof/>
          <w:sz w:val="32"/>
          <w:lang w:eastAsia="cs-CZ"/>
        </w:rPr>
        <mc:AlternateContent>
          <mc:Choice Requires="wpg">
            <w:drawing>
              <wp:anchor distT="0" distB="0" distL="0" distR="0" simplePos="0" relativeHeight="15730688" behindDoc="0" locked="0" layoutInCell="1" allowOverlap="1" wp14:anchorId="5C817D14" wp14:editId="6EA849BF">
                <wp:simplePos x="0" y="0"/>
                <wp:positionH relativeFrom="page">
                  <wp:posOffset>6915911</wp:posOffset>
                </wp:positionH>
                <wp:positionV relativeFrom="paragraph">
                  <wp:posOffset>716860</wp:posOffset>
                </wp:positionV>
                <wp:extent cx="504825" cy="3048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304800"/>
                          <a:chOff x="0" y="0"/>
                          <a:chExt cx="504825" cy="304800"/>
                        </a:xfrm>
                      </wpg:grpSpPr>
                      <wps:wsp>
                        <wps:cNvPr id="20" name="Graphic 20"/>
                        <wps:cNvSpPr/>
                        <wps:spPr>
                          <a:xfrm>
                            <a:off x="0" y="0"/>
                            <a:ext cx="504825" cy="304800"/>
                          </a:xfrm>
                          <a:custGeom>
                            <a:avLst/>
                            <a:gdLst/>
                            <a:ahLst/>
                            <a:cxnLst/>
                            <a:rect l="l" t="t" r="r" b="b"/>
                            <a:pathLst>
                              <a:path w="504825" h="304800">
                                <a:moveTo>
                                  <a:pt x="504443" y="0"/>
                                </a:moveTo>
                                <a:lnTo>
                                  <a:pt x="0" y="0"/>
                                </a:lnTo>
                                <a:lnTo>
                                  <a:pt x="0" y="304799"/>
                                </a:lnTo>
                                <a:lnTo>
                                  <a:pt x="504443" y="304799"/>
                                </a:lnTo>
                                <a:lnTo>
                                  <a:pt x="50444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0" cstate="print"/>
                          <a:stretch>
                            <a:fillRect/>
                          </a:stretch>
                        </pic:blipFill>
                        <pic:spPr>
                          <a:xfrm>
                            <a:off x="67056" y="50290"/>
                            <a:ext cx="347472" cy="228600"/>
                          </a:xfrm>
                          <a:prstGeom prst="rect">
                            <a:avLst/>
                          </a:prstGeom>
                        </pic:spPr>
                      </pic:pic>
                      <wps:wsp>
                        <wps:cNvPr id="22" name="Graphic 22"/>
                        <wps:cNvSpPr/>
                        <wps:spPr>
                          <a:xfrm>
                            <a:off x="100584" y="83819"/>
                            <a:ext cx="283845" cy="163195"/>
                          </a:xfrm>
                          <a:custGeom>
                            <a:avLst/>
                            <a:gdLst/>
                            <a:ahLst/>
                            <a:cxnLst/>
                            <a:rect l="l" t="t" r="r" b="b"/>
                            <a:pathLst>
                              <a:path w="283845" h="163195">
                                <a:moveTo>
                                  <a:pt x="211836" y="0"/>
                                </a:moveTo>
                                <a:lnTo>
                                  <a:pt x="138684" y="0"/>
                                </a:lnTo>
                                <a:lnTo>
                                  <a:pt x="138684" y="163068"/>
                                </a:lnTo>
                                <a:lnTo>
                                  <a:pt x="160020" y="163068"/>
                                </a:lnTo>
                                <a:lnTo>
                                  <a:pt x="160020" y="91440"/>
                                </a:lnTo>
                                <a:lnTo>
                                  <a:pt x="230124" y="91440"/>
                                </a:lnTo>
                                <a:lnTo>
                                  <a:pt x="224028" y="89916"/>
                                </a:lnTo>
                                <a:lnTo>
                                  <a:pt x="234862" y="87320"/>
                                </a:lnTo>
                                <a:lnTo>
                                  <a:pt x="244411" y="84010"/>
                                </a:lnTo>
                                <a:lnTo>
                                  <a:pt x="252531" y="79843"/>
                                </a:lnTo>
                                <a:lnTo>
                                  <a:pt x="259080" y="74676"/>
                                </a:lnTo>
                                <a:lnTo>
                                  <a:pt x="261234" y="71628"/>
                                </a:lnTo>
                                <a:lnTo>
                                  <a:pt x="160020" y="71628"/>
                                </a:lnTo>
                                <a:lnTo>
                                  <a:pt x="160020" y="18288"/>
                                </a:lnTo>
                                <a:lnTo>
                                  <a:pt x="262737" y="18288"/>
                                </a:lnTo>
                                <a:lnTo>
                                  <a:pt x="259080" y="12192"/>
                                </a:lnTo>
                                <a:lnTo>
                                  <a:pt x="221789" y="285"/>
                                </a:lnTo>
                                <a:lnTo>
                                  <a:pt x="211836" y="0"/>
                                </a:lnTo>
                                <a:close/>
                              </a:path>
                              <a:path w="283845" h="163195">
                                <a:moveTo>
                                  <a:pt x="230124" y="91440"/>
                                </a:moveTo>
                                <a:lnTo>
                                  <a:pt x="198120" y="91440"/>
                                </a:lnTo>
                                <a:lnTo>
                                  <a:pt x="207264" y="96012"/>
                                </a:lnTo>
                                <a:lnTo>
                                  <a:pt x="210312" y="99060"/>
                                </a:lnTo>
                                <a:lnTo>
                                  <a:pt x="214884" y="102108"/>
                                </a:lnTo>
                                <a:lnTo>
                                  <a:pt x="219456" y="106680"/>
                                </a:lnTo>
                                <a:lnTo>
                                  <a:pt x="222265" y="111537"/>
                                </a:lnTo>
                                <a:lnTo>
                                  <a:pt x="225933" y="116967"/>
                                </a:lnTo>
                                <a:lnTo>
                                  <a:pt x="230171" y="122967"/>
                                </a:lnTo>
                                <a:lnTo>
                                  <a:pt x="234696" y="129540"/>
                                </a:lnTo>
                                <a:lnTo>
                                  <a:pt x="256032" y="163068"/>
                                </a:lnTo>
                                <a:lnTo>
                                  <a:pt x="283464" y="163068"/>
                                </a:lnTo>
                                <a:lnTo>
                                  <a:pt x="250793" y="113180"/>
                                </a:lnTo>
                                <a:lnTo>
                                  <a:pt x="246507" y="107632"/>
                                </a:lnTo>
                                <a:lnTo>
                                  <a:pt x="241649" y="102369"/>
                                </a:lnTo>
                                <a:lnTo>
                                  <a:pt x="236220" y="97536"/>
                                </a:lnTo>
                                <a:lnTo>
                                  <a:pt x="230124" y="91440"/>
                                </a:lnTo>
                                <a:close/>
                              </a:path>
                              <a:path w="283845" h="163195">
                                <a:moveTo>
                                  <a:pt x="262737" y="18288"/>
                                </a:moveTo>
                                <a:lnTo>
                                  <a:pt x="211836" y="18288"/>
                                </a:lnTo>
                                <a:lnTo>
                                  <a:pt x="220408" y="18835"/>
                                </a:lnTo>
                                <a:lnTo>
                                  <a:pt x="227838" y="20383"/>
                                </a:lnTo>
                                <a:lnTo>
                                  <a:pt x="234124" y="22788"/>
                                </a:lnTo>
                                <a:lnTo>
                                  <a:pt x="239268" y="25908"/>
                                </a:lnTo>
                                <a:lnTo>
                                  <a:pt x="245364" y="30480"/>
                                </a:lnTo>
                                <a:lnTo>
                                  <a:pt x="246888" y="36576"/>
                                </a:lnTo>
                                <a:lnTo>
                                  <a:pt x="246888" y="50292"/>
                                </a:lnTo>
                                <a:lnTo>
                                  <a:pt x="243840" y="59436"/>
                                </a:lnTo>
                                <a:lnTo>
                                  <a:pt x="240792" y="64008"/>
                                </a:lnTo>
                                <a:lnTo>
                                  <a:pt x="236220" y="67056"/>
                                </a:lnTo>
                                <a:lnTo>
                                  <a:pt x="230124" y="68580"/>
                                </a:lnTo>
                                <a:lnTo>
                                  <a:pt x="225552" y="71628"/>
                                </a:lnTo>
                                <a:lnTo>
                                  <a:pt x="261234" y="71628"/>
                                </a:lnTo>
                                <a:lnTo>
                                  <a:pt x="263961" y="67770"/>
                                </a:lnTo>
                                <a:lnTo>
                                  <a:pt x="267271" y="60579"/>
                                </a:lnTo>
                                <a:lnTo>
                                  <a:pt x="269152" y="52816"/>
                                </a:lnTo>
                                <a:lnTo>
                                  <a:pt x="269748" y="44196"/>
                                </a:lnTo>
                                <a:lnTo>
                                  <a:pt x="269748" y="35052"/>
                                </a:lnTo>
                                <a:lnTo>
                                  <a:pt x="268224" y="27432"/>
                                </a:lnTo>
                                <a:lnTo>
                                  <a:pt x="262737" y="18288"/>
                                </a:lnTo>
                                <a:close/>
                              </a:path>
                              <a:path w="283845" h="163195">
                                <a:moveTo>
                                  <a:pt x="109728" y="0"/>
                                </a:moveTo>
                                <a:lnTo>
                                  <a:pt x="0" y="0"/>
                                </a:lnTo>
                                <a:lnTo>
                                  <a:pt x="0" y="163068"/>
                                </a:lnTo>
                                <a:lnTo>
                                  <a:pt x="21336" y="163068"/>
                                </a:lnTo>
                                <a:lnTo>
                                  <a:pt x="21336" y="89916"/>
                                </a:lnTo>
                                <a:lnTo>
                                  <a:pt x="97536" y="89916"/>
                                </a:lnTo>
                                <a:lnTo>
                                  <a:pt x="97536" y="70104"/>
                                </a:lnTo>
                                <a:lnTo>
                                  <a:pt x="21336" y="70104"/>
                                </a:lnTo>
                                <a:lnTo>
                                  <a:pt x="21336" y="19812"/>
                                </a:lnTo>
                                <a:lnTo>
                                  <a:pt x="109728" y="19812"/>
                                </a:lnTo>
                                <a:lnTo>
                                  <a:pt x="10972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1" cstate="print"/>
                          <a:stretch>
                            <a:fillRect/>
                          </a:stretch>
                        </pic:blipFill>
                        <pic:spPr>
                          <a:xfrm>
                            <a:off x="234664" y="79216"/>
                            <a:ext cx="153987" cy="172275"/>
                          </a:xfrm>
                          <a:prstGeom prst="rect">
                            <a:avLst/>
                          </a:prstGeom>
                        </pic:spPr>
                      </pic:pic>
                      <wps:wsp>
                        <wps:cNvPr id="24" name="Graphic 24"/>
                        <wps:cNvSpPr/>
                        <wps:spPr>
                          <a:xfrm>
                            <a:off x="100583" y="83819"/>
                            <a:ext cx="109855" cy="163195"/>
                          </a:xfrm>
                          <a:custGeom>
                            <a:avLst/>
                            <a:gdLst/>
                            <a:ahLst/>
                            <a:cxnLst/>
                            <a:rect l="l" t="t" r="r" b="b"/>
                            <a:pathLst>
                              <a:path w="109855" h="163195">
                                <a:moveTo>
                                  <a:pt x="0" y="0"/>
                                </a:moveTo>
                                <a:lnTo>
                                  <a:pt x="109727" y="0"/>
                                </a:lnTo>
                                <a:lnTo>
                                  <a:pt x="109727" y="19811"/>
                                </a:lnTo>
                                <a:lnTo>
                                  <a:pt x="21335" y="19811"/>
                                </a:lnTo>
                                <a:lnTo>
                                  <a:pt x="21335" y="70103"/>
                                </a:lnTo>
                                <a:lnTo>
                                  <a:pt x="97535" y="70103"/>
                                </a:lnTo>
                                <a:lnTo>
                                  <a:pt x="97535" y="89915"/>
                                </a:lnTo>
                                <a:lnTo>
                                  <a:pt x="21335" y="89915"/>
                                </a:lnTo>
                                <a:lnTo>
                                  <a:pt x="21335" y="163067"/>
                                </a:lnTo>
                                <a:lnTo>
                                  <a:pt x="0" y="163067"/>
                                </a:lnTo>
                                <a:lnTo>
                                  <a:pt x="0" y="0"/>
                                </a:lnTo>
                                <a:close/>
                              </a:path>
                            </a:pathLst>
                          </a:custGeom>
                          <a:ln w="9207">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F74AA8D" id="Group 19" o:spid="_x0000_s1026" style="position:absolute;margin-left:544.55pt;margin-top:56.45pt;width:39.75pt;height:24pt;z-index:15730688;mso-wrap-distance-left:0;mso-wrap-distance-right:0;mso-position-horizontal-relative:page" coordsize="504825,30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">
                <v:shape id="Graphic 20" o:spid="_x0000_s1027" style="position:absolute;width:504825;height:304800;visibility:visible;mso-wrap-style:square;v-text-anchor:top" coordsize="5048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" path="m504443,l,,,304799r504443,l504443,xe" fillcolor="black" stroked="f">
                  <v:path arrowok="t"/>
                </v:shape>
                <v:shape id="Image 21" o:spid="_x0000_s1028" type="#_x0000_t75" style="position:absolute;left:67056;top:50290;width:347472;height:228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">
                  <v:imagedata r:id="rId22" o:title=""/>
                </v:shape>
                <v:shape id="Graphic 22" o:spid="_x0000_s1029" style="position:absolute;left:100584;top:83819;width:283845;height:163195;visibility:visible;mso-wrap-style:square;v-text-anchor:top" coordsize="28384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" path="m211836,l138684,r,163068l160020,163068r,-71628l230124,91440r-6096,-1524l234862,87320r9549,-3310l252531,79843r6549,-5167l261234,71628r-101214,l160020,18288r102717,l259080,12192,221789,285,211836,xem230124,91440r-32004,l207264,96012r3048,3048l214884,102108r4572,4572l222265,111537r3668,5430l230171,122967r4525,6573l256032,163068r27432,l250793,113180r-4286,-5548l241649,102369r-5429,-4833l230124,91440xem262737,18288r-50901,l220408,18835r7430,1548l234124,22788r5144,3120l245364,30480r1524,6096l246888,50292r-3048,9144l240792,64008r-4572,3048l230124,68580r-4572,3048l261234,71628r2727,-3858l267271,60579r1881,-7763l269748,44196r,-9144l268224,27432r-5487,-9144xem109728,l,,,163068r21336,l21336,89916r76200,l97536,70104r-76200,l21336,19812r88392,l109728,xe" stroked="f">
                  <v:path arrowok="t"/>
                </v:shape>
                <v:shape id="Image 23" o:spid="_x0000_s1030" type="#_x0000_t75" style="position:absolute;left:234664;top:79216;width:153987;height:172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">
                  <v:imagedata r:id="rId23" o:title=""/>
                </v:shape>
                <v:shape id="Graphic 24" o:spid="_x0000_s1031" style="position:absolute;left:100583;top:83819;width:109855;height:163195;visibility:visible;mso-wrap-style:square;v-text-anchor:top" coordsize="10985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" path="m,l109727,r,19811l21335,19811r,50292l97535,70103r,19812l21335,89915r,73152l,163067,,xe" filled="f" strokecolor="white" strokeweight=".25575mm">
                  <v:path arrowok="t"/>
                </v:shape>
                <w10:wrap anchorx="page"/>
              </v:group>
            </w:pict>
          </mc:Fallback>
        </mc:AlternateContent>
      </w:r>
      <w:r>
        <w:rPr>
          <w:rFonts w:ascii="Arial" w:hAnsi="Arial"/>
          <w:b/>
          <w:sz w:val="32"/>
        </w:rPr>
        <w:t>Návod k použití / kniha zkoušek</w:t>
      </w:r>
    </w:p>
    <w:p w14:paraId="3A631DD3" w14:textId="77777777" w:rsidR="0030130B" w:rsidRDefault="0030130B">
      <w:pPr>
        <w:spacing w:line="405" w:lineRule="auto"/>
        <w:ind w:left="4370" w:right="1411" w:firstLine="124"/>
        <w:jc w:val="right"/>
        <w:rPr>
          <w:rFonts w:ascii="Arial" w:hAnsi="Arial"/>
          <w:b/>
          <w:sz w:val="32"/>
        </w:rPr>
      </w:pPr>
    </w:p>
    <w:p w14:paraId="077BF3B5" w14:textId="77777777" w:rsidR="0030130B" w:rsidRDefault="0030130B">
      <w:pPr>
        <w:spacing w:line="405" w:lineRule="auto"/>
        <w:jc w:val="right"/>
        <w:rPr>
          <w:rFonts w:ascii="Arial" w:hAnsi="Arial"/>
          <w:b/>
          <w:sz w:val="32"/>
        </w:rPr>
        <w:sectPr w:rsidR="0030130B">
          <w:type w:val="continuous"/>
          <w:pgSz w:w="11900" w:h="16840"/>
          <w:pgMar w:top="1160" w:right="0" w:bottom="280" w:left="0" w:header="708" w:footer="708" w:gutter="0"/>
          <w:cols w:space="708"/>
        </w:sectPr>
      </w:pPr>
    </w:p>
    <w:p w14:paraId="3941283E" w14:textId="77777777" w:rsidR="0030130B" w:rsidRDefault="0030130B">
      <w:pPr>
        <w:pStyle w:val="Zkladntext"/>
        <w:rPr>
          <w:rFonts w:ascii="Arial"/>
          <w:b/>
          <w:sz w:val="20"/>
        </w:rPr>
      </w:pPr>
    </w:p>
    <w:p w14:paraId="13B1A2ED" w14:textId="77777777" w:rsidR="0030130B" w:rsidRDefault="0030130B">
      <w:pPr>
        <w:pStyle w:val="Zkladntext"/>
        <w:rPr>
          <w:rFonts w:ascii="Arial"/>
          <w:b/>
          <w:sz w:val="20"/>
        </w:rPr>
      </w:pPr>
    </w:p>
    <w:p w14:paraId="20C40DC1" w14:textId="77777777" w:rsidR="0030130B" w:rsidRDefault="0030130B">
      <w:pPr>
        <w:pStyle w:val="Zkladntext"/>
        <w:rPr>
          <w:rFonts w:ascii="Arial"/>
          <w:b/>
          <w:sz w:val="20"/>
        </w:rPr>
      </w:pPr>
    </w:p>
    <w:p w14:paraId="1C506CAC" w14:textId="77777777" w:rsidR="0030130B" w:rsidRDefault="0030130B">
      <w:pPr>
        <w:pStyle w:val="Zkladntext"/>
        <w:rPr>
          <w:rFonts w:ascii="Arial"/>
          <w:b/>
          <w:sz w:val="20"/>
        </w:rPr>
      </w:pPr>
    </w:p>
    <w:p w14:paraId="5465C7DE" w14:textId="77777777" w:rsidR="0030130B" w:rsidRDefault="0030130B">
      <w:pPr>
        <w:pStyle w:val="Zkladntext"/>
        <w:rPr>
          <w:rFonts w:ascii="Arial"/>
          <w:b/>
          <w:sz w:val="20"/>
        </w:rPr>
      </w:pPr>
    </w:p>
    <w:p w14:paraId="5FB17121" w14:textId="77777777" w:rsidR="0030130B" w:rsidRDefault="0030130B">
      <w:pPr>
        <w:pStyle w:val="Zkladntext"/>
        <w:rPr>
          <w:rFonts w:ascii="Arial"/>
          <w:b/>
          <w:sz w:val="20"/>
        </w:rPr>
      </w:pPr>
    </w:p>
    <w:p w14:paraId="354DE4E4" w14:textId="77777777" w:rsidR="0030130B" w:rsidRDefault="0030130B">
      <w:pPr>
        <w:pStyle w:val="Zkladntext"/>
        <w:rPr>
          <w:rFonts w:ascii="Arial"/>
          <w:b/>
          <w:sz w:val="20"/>
        </w:rPr>
      </w:pPr>
    </w:p>
    <w:p w14:paraId="0852D9DF" w14:textId="77777777" w:rsidR="0030130B" w:rsidRDefault="0030130B">
      <w:pPr>
        <w:pStyle w:val="Zkladntext"/>
        <w:rPr>
          <w:rFonts w:ascii="Arial"/>
          <w:b/>
          <w:sz w:val="20"/>
        </w:rPr>
      </w:pPr>
    </w:p>
    <w:p w14:paraId="6D7CE7B9" w14:textId="77777777" w:rsidR="0030130B" w:rsidRDefault="0030130B">
      <w:pPr>
        <w:pStyle w:val="Zkladntext"/>
        <w:rPr>
          <w:rFonts w:ascii="Arial"/>
          <w:b/>
          <w:sz w:val="20"/>
        </w:rPr>
      </w:pPr>
    </w:p>
    <w:p w14:paraId="6BD28862" w14:textId="77777777" w:rsidR="0030130B" w:rsidRDefault="0030130B">
      <w:pPr>
        <w:pStyle w:val="Zkladntext"/>
        <w:rPr>
          <w:rFonts w:ascii="Arial"/>
          <w:b/>
          <w:sz w:val="20"/>
        </w:rPr>
      </w:pPr>
    </w:p>
    <w:p w14:paraId="06C71243" w14:textId="77777777" w:rsidR="0030130B" w:rsidRDefault="0030130B">
      <w:pPr>
        <w:pStyle w:val="Zkladntext"/>
        <w:rPr>
          <w:rFonts w:ascii="Arial"/>
          <w:b/>
          <w:sz w:val="20"/>
        </w:rPr>
      </w:pPr>
    </w:p>
    <w:p w14:paraId="1E145528" w14:textId="77777777" w:rsidR="0030130B" w:rsidRDefault="0030130B">
      <w:pPr>
        <w:pStyle w:val="Zkladntext"/>
        <w:rPr>
          <w:rFonts w:ascii="Arial"/>
          <w:b/>
          <w:sz w:val="20"/>
        </w:rPr>
      </w:pPr>
    </w:p>
    <w:p w14:paraId="0D139795" w14:textId="77777777" w:rsidR="0030130B" w:rsidRDefault="0030130B">
      <w:pPr>
        <w:pStyle w:val="Zkladntext"/>
        <w:rPr>
          <w:rFonts w:ascii="Arial"/>
          <w:b/>
          <w:sz w:val="20"/>
        </w:rPr>
      </w:pPr>
    </w:p>
    <w:p w14:paraId="43AADD82" w14:textId="77777777" w:rsidR="0030130B" w:rsidRDefault="0030130B">
      <w:pPr>
        <w:pStyle w:val="Zkladntext"/>
        <w:rPr>
          <w:rFonts w:ascii="Arial"/>
          <w:b/>
          <w:sz w:val="20"/>
        </w:rPr>
      </w:pPr>
    </w:p>
    <w:p w14:paraId="0D00AEC7" w14:textId="77777777" w:rsidR="0030130B" w:rsidRDefault="0030130B">
      <w:pPr>
        <w:pStyle w:val="Zkladntext"/>
        <w:rPr>
          <w:rFonts w:ascii="Arial"/>
          <w:b/>
          <w:sz w:val="20"/>
        </w:rPr>
      </w:pPr>
    </w:p>
    <w:p w14:paraId="6E3DC701" w14:textId="77777777" w:rsidR="0030130B" w:rsidRDefault="0030130B">
      <w:pPr>
        <w:pStyle w:val="Zkladntext"/>
        <w:rPr>
          <w:rFonts w:ascii="Arial"/>
          <w:b/>
          <w:sz w:val="20"/>
        </w:rPr>
      </w:pPr>
    </w:p>
    <w:p w14:paraId="530872D7" w14:textId="77777777" w:rsidR="0030130B" w:rsidRDefault="0030130B">
      <w:pPr>
        <w:pStyle w:val="Zkladntext"/>
        <w:rPr>
          <w:rFonts w:ascii="Arial"/>
          <w:b/>
          <w:sz w:val="20"/>
        </w:rPr>
      </w:pPr>
    </w:p>
    <w:p w14:paraId="062A7727" w14:textId="77777777" w:rsidR="0030130B" w:rsidRDefault="0030130B">
      <w:pPr>
        <w:pStyle w:val="Zkladntext"/>
        <w:rPr>
          <w:rFonts w:ascii="Arial"/>
          <w:b/>
          <w:sz w:val="20"/>
        </w:rPr>
      </w:pPr>
    </w:p>
    <w:p w14:paraId="2629CCDD" w14:textId="77777777" w:rsidR="0030130B" w:rsidRDefault="0030130B">
      <w:pPr>
        <w:pStyle w:val="Zkladntext"/>
        <w:rPr>
          <w:rFonts w:ascii="Arial"/>
          <w:b/>
          <w:sz w:val="20"/>
        </w:rPr>
      </w:pPr>
    </w:p>
    <w:p w14:paraId="2CA50EE1" w14:textId="77777777" w:rsidR="0030130B" w:rsidRDefault="0030130B">
      <w:pPr>
        <w:pStyle w:val="Zkladntext"/>
        <w:rPr>
          <w:rFonts w:ascii="Arial"/>
          <w:b/>
          <w:sz w:val="20"/>
        </w:rPr>
      </w:pPr>
    </w:p>
    <w:p w14:paraId="5338AA59" w14:textId="77777777" w:rsidR="0030130B" w:rsidRDefault="0030130B">
      <w:pPr>
        <w:pStyle w:val="Zkladntext"/>
        <w:rPr>
          <w:rFonts w:ascii="Arial"/>
          <w:b/>
          <w:sz w:val="20"/>
        </w:rPr>
      </w:pPr>
    </w:p>
    <w:p w14:paraId="3FEC05A7" w14:textId="77777777" w:rsidR="0030130B" w:rsidRDefault="0030130B">
      <w:pPr>
        <w:pStyle w:val="Zkladntext"/>
        <w:rPr>
          <w:rFonts w:ascii="Arial"/>
          <w:b/>
          <w:sz w:val="20"/>
        </w:rPr>
      </w:pPr>
    </w:p>
    <w:p w14:paraId="5CA1B208" w14:textId="77777777" w:rsidR="0030130B" w:rsidRDefault="0030130B">
      <w:pPr>
        <w:pStyle w:val="Zkladntext"/>
        <w:rPr>
          <w:rFonts w:ascii="Arial"/>
          <w:b/>
          <w:sz w:val="20"/>
        </w:rPr>
      </w:pPr>
    </w:p>
    <w:p w14:paraId="4237B8FE" w14:textId="77777777" w:rsidR="0030130B" w:rsidRDefault="0030130B">
      <w:pPr>
        <w:pStyle w:val="Zkladntext"/>
        <w:rPr>
          <w:rFonts w:ascii="Arial"/>
          <w:b/>
          <w:sz w:val="20"/>
        </w:rPr>
      </w:pPr>
    </w:p>
    <w:p w14:paraId="6EC0CB2D" w14:textId="77777777" w:rsidR="0030130B" w:rsidRDefault="0030130B">
      <w:pPr>
        <w:pStyle w:val="Zkladntext"/>
        <w:rPr>
          <w:rFonts w:ascii="Arial"/>
          <w:b/>
          <w:sz w:val="20"/>
        </w:rPr>
      </w:pPr>
    </w:p>
    <w:p w14:paraId="753F748E" w14:textId="77777777" w:rsidR="0030130B" w:rsidRDefault="0030130B">
      <w:pPr>
        <w:pStyle w:val="Zkladntext"/>
        <w:rPr>
          <w:rFonts w:ascii="Arial"/>
          <w:b/>
          <w:sz w:val="20"/>
        </w:rPr>
      </w:pPr>
    </w:p>
    <w:p w14:paraId="1E676B7E" w14:textId="77777777" w:rsidR="0030130B" w:rsidRDefault="0030130B">
      <w:pPr>
        <w:pStyle w:val="Zkladntext"/>
        <w:rPr>
          <w:rFonts w:ascii="Arial"/>
          <w:b/>
          <w:sz w:val="20"/>
        </w:rPr>
      </w:pPr>
    </w:p>
    <w:p w14:paraId="009376A7" w14:textId="77777777" w:rsidR="0030130B" w:rsidRDefault="0030130B">
      <w:pPr>
        <w:pStyle w:val="Zkladntext"/>
        <w:rPr>
          <w:rFonts w:ascii="Arial"/>
          <w:b/>
          <w:sz w:val="20"/>
        </w:rPr>
      </w:pPr>
    </w:p>
    <w:p w14:paraId="343B88C9" w14:textId="77777777" w:rsidR="0030130B" w:rsidRDefault="0030130B">
      <w:pPr>
        <w:pStyle w:val="Zkladntext"/>
        <w:rPr>
          <w:rFonts w:ascii="Arial"/>
          <w:b/>
          <w:sz w:val="20"/>
        </w:rPr>
      </w:pPr>
    </w:p>
    <w:p w14:paraId="6AFB4FA0" w14:textId="77777777" w:rsidR="0030130B" w:rsidRDefault="0030130B">
      <w:pPr>
        <w:pStyle w:val="Zkladntext"/>
        <w:rPr>
          <w:rFonts w:ascii="Arial"/>
          <w:b/>
          <w:sz w:val="20"/>
        </w:rPr>
      </w:pPr>
    </w:p>
    <w:p w14:paraId="462A92D7" w14:textId="77777777" w:rsidR="0030130B" w:rsidRDefault="0030130B">
      <w:pPr>
        <w:pStyle w:val="Zkladntext"/>
        <w:rPr>
          <w:rFonts w:ascii="Arial"/>
          <w:b/>
          <w:sz w:val="20"/>
        </w:rPr>
      </w:pPr>
    </w:p>
    <w:p w14:paraId="6A501EF0" w14:textId="77777777" w:rsidR="0030130B" w:rsidRDefault="0030130B">
      <w:pPr>
        <w:pStyle w:val="Zkladntext"/>
        <w:rPr>
          <w:rFonts w:ascii="Arial"/>
          <w:b/>
          <w:sz w:val="20"/>
        </w:rPr>
      </w:pPr>
    </w:p>
    <w:p w14:paraId="1EBFDF6A" w14:textId="77777777" w:rsidR="0030130B" w:rsidRDefault="0030130B">
      <w:pPr>
        <w:pStyle w:val="Zkladntext"/>
        <w:rPr>
          <w:rFonts w:ascii="Arial"/>
          <w:b/>
          <w:sz w:val="20"/>
        </w:rPr>
      </w:pPr>
    </w:p>
    <w:p w14:paraId="41EAB382" w14:textId="77777777" w:rsidR="0030130B" w:rsidRDefault="0030130B">
      <w:pPr>
        <w:pStyle w:val="Zkladntext"/>
        <w:rPr>
          <w:rFonts w:ascii="Arial"/>
          <w:b/>
          <w:sz w:val="20"/>
        </w:rPr>
      </w:pPr>
    </w:p>
    <w:p w14:paraId="63F55F6F" w14:textId="77777777" w:rsidR="0030130B" w:rsidRDefault="0030130B">
      <w:pPr>
        <w:pStyle w:val="Zkladntext"/>
        <w:rPr>
          <w:rFonts w:ascii="Arial"/>
          <w:b/>
          <w:sz w:val="20"/>
        </w:rPr>
      </w:pPr>
    </w:p>
    <w:p w14:paraId="575B2407" w14:textId="77777777" w:rsidR="0030130B" w:rsidRDefault="0030130B">
      <w:pPr>
        <w:pStyle w:val="Zkladntext"/>
        <w:rPr>
          <w:rFonts w:ascii="Arial"/>
          <w:b/>
          <w:sz w:val="20"/>
        </w:rPr>
      </w:pPr>
    </w:p>
    <w:p w14:paraId="5E82004D" w14:textId="77777777" w:rsidR="0030130B" w:rsidRDefault="0030130B">
      <w:pPr>
        <w:pStyle w:val="Zkladntext"/>
        <w:rPr>
          <w:rFonts w:ascii="Arial"/>
          <w:b/>
          <w:sz w:val="20"/>
        </w:rPr>
      </w:pPr>
    </w:p>
    <w:p w14:paraId="3C52690F" w14:textId="77777777" w:rsidR="0030130B" w:rsidRDefault="0030130B">
      <w:pPr>
        <w:pStyle w:val="Zkladntext"/>
        <w:rPr>
          <w:rFonts w:ascii="Arial"/>
          <w:b/>
          <w:sz w:val="20"/>
        </w:rPr>
      </w:pPr>
    </w:p>
    <w:p w14:paraId="40952B2F" w14:textId="77777777" w:rsidR="0030130B" w:rsidRDefault="0030130B">
      <w:pPr>
        <w:pStyle w:val="Zkladntext"/>
        <w:rPr>
          <w:rFonts w:ascii="Arial"/>
          <w:b/>
          <w:sz w:val="20"/>
        </w:rPr>
      </w:pPr>
    </w:p>
    <w:p w14:paraId="35A66F89" w14:textId="77777777" w:rsidR="0030130B" w:rsidRDefault="0030130B">
      <w:pPr>
        <w:pStyle w:val="Zkladntext"/>
        <w:rPr>
          <w:rFonts w:ascii="Arial"/>
          <w:b/>
          <w:sz w:val="20"/>
        </w:rPr>
      </w:pPr>
    </w:p>
    <w:p w14:paraId="4D119CDB" w14:textId="77777777" w:rsidR="0030130B" w:rsidRDefault="0030130B">
      <w:pPr>
        <w:pStyle w:val="Zkladntext"/>
        <w:rPr>
          <w:rFonts w:ascii="Arial"/>
          <w:b/>
          <w:sz w:val="20"/>
        </w:rPr>
      </w:pPr>
    </w:p>
    <w:p w14:paraId="37BB5F57" w14:textId="77777777" w:rsidR="0030130B" w:rsidRDefault="0030130B">
      <w:pPr>
        <w:pStyle w:val="Zkladntext"/>
        <w:rPr>
          <w:rFonts w:ascii="Arial"/>
          <w:b/>
          <w:sz w:val="20"/>
        </w:rPr>
      </w:pPr>
    </w:p>
    <w:p w14:paraId="2A456805" w14:textId="77777777" w:rsidR="0030130B" w:rsidRDefault="0030130B">
      <w:pPr>
        <w:pStyle w:val="Zkladntext"/>
        <w:rPr>
          <w:rFonts w:ascii="Arial"/>
          <w:b/>
          <w:sz w:val="20"/>
        </w:rPr>
      </w:pPr>
    </w:p>
    <w:p w14:paraId="43B4525F" w14:textId="77777777" w:rsidR="0030130B" w:rsidRDefault="0030130B">
      <w:pPr>
        <w:pStyle w:val="Zkladntext"/>
        <w:rPr>
          <w:rFonts w:ascii="Arial"/>
          <w:b/>
          <w:sz w:val="20"/>
        </w:rPr>
      </w:pPr>
    </w:p>
    <w:p w14:paraId="77C8D615" w14:textId="77777777" w:rsidR="0030130B" w:rsidRDefault="0030130B">
      <w:pPr>
        <w:pStyle w:val="Zkladntext"/>
        <w:rPr>
          <w:rFonts w:ascii="Arial"/>
          <w:b/>
          <w:sz w:val="20"/>
        </w:rPr>
      </w:pPr>
    </w:p>
    <w:p w14:paraId="6EC9E015" w14:textId="77777777" w:rsidR="0030130B" w:rsidRDefault="0030130B">
      <w:pPr>
        <w:pStyle w:val="Zkladntext"/>
        <w:rPr>
          <w:rFonts w:ascii="Arial"/>
          <w:b/>
          <w:sz w:val="20"/>
        </w:rPr>
      </w:pPr>
    </w:p>
    <w:p w14:paraId="51A67A97" w14:textId="77777777" w:rsidR="0030130B" w:rsidRDefault="0030130B">
      <w:pPr>
        <w:pStyle w:val="Zkladntext"/>
        <w:rPr>
          <w:rFonts w:ascii="Arial"/>
          <w:b/>
          <w:sz w:val="20"/>
        </w:rPr>
      </w:pPr>
    </w:p>
    <w:p w14:paraId="7AB9E185" w14:textId="77777777" w:rsidR="0030130B" w:rsidRDefault="0030130B">
      <w:pPr>
        <w:pStyle w:val="Zkladntext"/>
        <w:rPr>
          <w:rFonts w:ascii="Arial"/>
          <w:b/>
          <w:sz w:val="20"/>
        </w:rPr>
      </w:pPr>
    </w:p>
    <w:p w14:paraId="480DB662" w14:textId="77777777" w:rsidR="0030130B" w:rsidRDefault="0030130B">
      <w:pPr>
        <w:pStyle w:val="Zkladntext"/>
        <w:rPr>
          <w:rFonts w:ascii="Arial"/>
          <w:b/>
          <w:sz w:val="20"/>
        </w:rPr>
      </w:pPr>
    </w:p>
    <w:p w14:paraId="511AAC3C" w14:textId="77777777" w:rsidR="0030130B" w:rsidRDefault="0030130B">
      <w:pPr>
        <w:pStyle w:val="Zkladntext"/>
        <w:rPr>
          <w:rFonts w:ascii="Arial"/>
          <w:b/>
          <w:sz w:val="20"/>
        </w:rPr>
      </w:pPr>
    </w:p>
    <w:p w14:paraId="074E6373" w14:textId="77777777" w:rsidR="0030130B" w:rsidRDefault="0030130B">
      <w:pPr>
        <w:pStyle w:val="Zkladntext"/>
        <w:rPr>
          <w:rFonts w:ascii="Arial"/>
          <w:b/>
          <w:sz w:val="20"/>
        </w:rPr>
      </w:pPr>
    </w:p>
    <w:p w14:paraId="6549EA99" w14:textId="77777777" w:rsidR="0030130B" w:rsidRDefault="0030130B">
      <w:pPr>
        <w:pStyle w:val="Zkladntext"/>
        <w:rPr>
          <w:rFonts w:ascii="Arial"/>
          <w:b/>
          <w:sz w:val="20"/>
        </w:rPr>
      </w:pPr>
    </w:p>
    <w:p w14:paraId="5FB9D5C8" w14:textId="77777777" w:rsidR="0030130B" w:rsidRDefault="0030130B">
      <w:pPr>
        <w:pStyle w:val="Zkladntext"/>
        <w:rPr>
          <w:rFonts w:ascii="Arial"/>
          <w:b/>
          <w:sz w:val="20"/>
        </w:rPr>
      </w:pPr>
    </w:p>
    <w:p w14:paraId="774B5090" w14:textId="77777777" w:rsidR="0030130B" w:rsidRDefault="0030130B">
      <w:pPr>
        <w:pStyle w:val="Zkladntext"/>
        <w:spacing w:before="215"/>
        <w:rPr>
          <w:rFonts w:ascii="Arial"/>
          <w:b/>
          <w:sz w:val="20"/>
        </w:rPr>
      </w:pPr>
    </w:p>
    <w:p w14:paraId="1F5EAEA2" w14:textId="77777777" w:rsidR="0030130B" w:rsidRDefault="00153D02">
      <w:pPr>
        <w:spacing w:line="242" w:lineRule="auto"/>
        <w:ind w:left="1415" w:right="1570"/>
        <w:rPr>
          <w:rFonts w:ascii="Calibri" w:hAnsi="Calibri"/>
          <w:i/>
          <w:sz w:val="20"/>
        </w:rPr>
      </w:pPr>
      <w:r>
        <w:rPr>
          <w:rFonts w:ascii="Calibri" w:hAnsi="Calibri"/>
        </w:rPr>
        <w:t>Číslo položky</w:t>
      </w:r>
      <w:r>
        <w:rPr>
          <w:rFonts w:ascii="Times New Roman" w:hAnsi="Times New Roman"/>
        </w:rPr>
        <w:t xml:space="preserve"> </w:t>
      </w:r>
      <w:r>
        <w:rPr>
          <w:rFonts w:ascii="Calibri" w:hAnsi="Calibri"/>
        </w:rPr>
        <w:t>z</w:t>
      </w:r>
      <w:r>
        <w:rPr>
          <w:rFonts w:ascii="Times New Roman" w:hAnsi="Times New Roman"/>
        </w:rPr>
        <w:t xml:space="preserve"> </w:t>
      </w:r>
      <w:r>
        <w:rPr>
          <w:rFonts w:ascii="Calibri" w:hAnsi="Calibri"/>
        </w:rPr>
        <w:t>návodu k použití</w:t>
      </w:r>
    </w:p>
    <w:p w14:paraId="0E5E3C52" w14:textId="77777777" w:rsidR="0030130B" w:rsidRDefault="00153D02">
      <w:pPr>
        <w:spacing w:before="241"/>
        <w:ind w:left="1415"/>
        <w:rPr>
          <w:rFonts w:ascii="Calibri"/>
          <w:sz w:val="20"/>
        </w:rPr>
      </w:pPr>
      <w:r>
        <w:rPr>
          <w:rFonts w:ascii="Calibri"/>
          <w:sz w:val="20"/>
        </w:rPr>
        <w:t>179051</w:t>
      </w:r>
    </w:p>
    <w:p w14:paraId="503CC37F" w14:textId="77777777" w:rsidR="0030130B" w:rsidRDefault="0030130B">
      <w:pPr>
        <w:rPr>
          <w:rFonts w:ascii="Calibri"/>
          <w:sz w:val="20"/>
        </w:rPr>
        <w:sectPr w:rsidR="0030130B">
          <w:pgSz w:w="11900" w:h="16840"/>
          <w:pgMar w:top="1940" w:right="0" w:bottom="280" w:left="0" w:header="708" w:footer="708" w:gutter="0"/>
          <w:cols w:space="708"/>
        </w:sectPr>
      </w:pPr>
    </w:p>
    <w:p w14:paraId="4624B155" w14:textId="77777777" w:rsidR="0030130B" w:rsidRDefault="00153D02">
      <w:pPr>
        <w:pStyle w:val="Nadpis2"/>
        <w:spacing w:before="35"/>
        <w:ind w:left="1415"/>
        <w:rPr>
          <w:rFonts w:ascii="Calibri" w:hAnsi="Calibri"/>
        </w:rPr>
      </w:pPr>
      <w:r>
        <w:rPr>
          <w:rFonts w:ascii="Calibri" w:hAnsi="Calibri"/>
        </w:rPr>
        <w:lastRenderedPageBreak/>
        <w:t>Dokumentace</w:t>
      </w:r>
      <w:r>
        <w:rPr>
          <w:rFonts w:ascii="Times New Roman" w:hAnsi="Times New Roman"/>
          <w:b w:val="0"/>
        </w:rPr>
        <w:t xml:space="preserve">  </w:t>
      </w:r>
      <w:r>
        <w:rPr>
          <w:rFonts w:ascii="Calibri" w:hAnsi="Calibri"/>
        </w:rPr>
        <w:t>vybavení</w:t>
      </w:r>
    </w:p>
    <w:p w14:paraId="08B3EDB0" w14:textId="77777777" w:rsidR="0030130B" w:rsidRDefault="0030130B">
      <w:pPr>
        <w:spacing w:before="3"/>
        <w:ind w:left="1415"/>
        <w:rPr>
          <w:rFonts w:ascii="Calibri" w:hAnsi="Calibri"/>
          <w:b/>
          <w:i/>
          <w:sz w:val="20"/>
        </w:rPr>
      </w:pPr>
    </w:p>
    <w:p w14:paraId="79B22A50" w14:textId="77777777" w:rsidR="0030130B" w:rsidRDefault="0030130B">
      <w:pPr>
        <w:pStyle w:val="Zkladntext"/>
        <w:spacing w:before="22"/>
        <w:rPr>
          <w:rFonts w:ascii="Calibri"/>
          <w:b/>
          <w:i/>
          <w:sz w:val="20"/>
        </w:rPr>
      </w:pPr>
    </w:p>
    <w:p w14:paraId="430E33CD" w14:textId="77777777" w:rsidR="0030130B" w:rsidRDefault="00153D02">
      <w:pPr>
        <w:spacing w:before="1"/>
        <w:ind w:left="1415"/>
        <w:rPr>
          <w:rFonts w:ascii="Calibri"/>
          <w:i/>
          <w:sz w:val="20"/>
        </w:rPr>
      </w:pPr>
      <w:r>
        <w:t>Produkt</w:t>
      </w:r>
    </w:p>
    <w:p w14:paraId="12E61951" w14:textId="77777777" w:rsidR="0030130B" w:rsidRDefault="0030130B">
      <w:pPr>
        <w:pStyle w:val="Zkladntext"/>
        <w:spacing w:before="24"/>
        <w:rPr>
          <w:rFonts w:ascii="Calibri"/>
          <w:i/>
          <w:sz w:val="20"/>
        </w:rPr>
      </w:pPr>
    </w:p>
    <w:p w14:paraId="2065E3BD" w14:textId="77777777" w:rsidR="0030130B" w:rsidRDefault="00153D02">
      <w:pPr>
        <w:pStyle w:val="Zkladntext"/>
        <w:spacing w:before="1"/>
        <w:ind w:left="1415"/>
        <w:rPr>
          <w:rFonts w:ascii="Calibri" w:hAnsi="Calibri"/>
        </w:rPr>
      </w:pPr>
      <w:r>
        <w:rPr>
          <w:rFonts w:ascii="Calibri" w:hAnsi="Calibri"/>
        </w:rPr>
        <w:t>Slaňovací zařízení</w:t>
      </w:r>
    </w:p>
    <w:p w14:paraId="7FDE7CAF" w14:textId="77777777" w:rsidR="0030130B" w:rsidRDefault="0030130B">
      <w:pPr>
        <w:ind w:left="1415"/>
        <w:rPr>
          <w:rFonts w:ascii="Calibri" w:hAnsi="Calibri"/>
          <w:i/>
          <w:sz w:val="20"/>
        </w:rPr>
      </w:pPr>
    </w:p>
    <w:p w14:paraId="15623A2A" w14:textId="77777777" w:rsidR="0030130B" w:rsidRDefault="0030130B">
      <w:pPr>
        <w:pStyle w:val="Zkladntext"/>
        <w:spacing w:before="22"/>
        <w:rPr>
          <w:rFonts w:ascii="Calibri"/>
          <w:i/>
          <w:sz w:val="20"/>
        </w:rPr>
      </w:pPr>
    </w:p>
    <w:p w14:paraId="745E2902" w14:textId="77777777" w:rsidR="0030130B" w:rsidRDefault="00153D02">
      <w:pPr>
        <w:spacing w:before="1"/>
        <w:ind w:left="1415"/>
        <w:rPr>
          <w:rFonts w:ascii="Calibri"/>
          <w:i/>
          <w:sz w:val="20"/>
        </w:rPr>
      </w:pPr>
      <w:r>
        <w:t>Typ</w:t>
      </w:r>
    </w:p>
    <w:p w14:paraId="5B582411" w14:textId="77777777" w:rsidR="0030130B" w:rsidRDefault="0030130B">
      <w:pPr>
        <w:pStyle w:val="Zkladntext"/>
        <w:spacing w:before="24"/>
        <w:rPr>
          <w:rFonts w:ascii="Calibri"/>
          <w:i/>
          <w:sz w:val="20"/>
        </w:rPr>
      </w:pPr>
    </w:p>
    <w:p w14:paraId="5F6C8135" w14:textId="77777777" w:rsidR="0030130B" w:rsidRDefault="00153D02">
      <w:pPr>
        <w:pStyle w:val="Zkladntext"/>
        <w:spacing w:before="1"/>
        <w:ind w:left="1415"/>
        <w:rPr>
          <w:rFonts w:ascii="Calibri"/>
        </w:rPr>
      </w:pPr>
      <w:r>
        <w:rPr>
          <w:rFonts w:ascii="Calibri"/>
        </w:rPr>
        <w:t>RG10-D</w:t>
      </w:r>
    </w:p>
    <w:p w14:paraId="60A5B0B5" w14:textId="77777777" w:rsidR="0030130B" w:rsidRDefault="0030130B">
      <w:pPr>
        <w:pStyle w:val="Zkladntext"/>
        <w:rPr>
          <w:rFonts w:ascii="Calibri"/>
        </w:rPr>
      </w:pPr>
    </w:p>
    <w:p w14:paraId="4F790384" w14:textId="77777777" w:rsidR="0030130B" w:rsidRDefault="00153D02">
      <w:pPr>
        <w:ind w:left="1415"/>
        <w:rPr>
          <w:rFonts w:ascii="Calibri" w:hAnsi="Calibri"/>
          <w:i/>
          <w:sz w:val="20"/>
        </w:rPr>
      </w:pPr>
      <w:r>
        <w:t>Výrobce</w:t>
      </w:r>
    </w:p>
    <w:p w14:paraId="7088D124" w14:textId="77777777" w:rsidR="0030130B" w:rsidRDefault="0030130B">
      <w:pPr>
        <w:pStyle w:val="Zkladntext"/>
        <w:spacing w:before="27"/>
        <w:rPr>
          <w:rFonts w:ascii="Calibri"/>
          <w:i/>
          <w:sz w:val="20"/>
        </w:rPr>
      </w:pPr>
    </w:p>
    <w:p w14:paraId="4BCC4B63" w14:textId="77777777" w:rsidR="0030130B" w:rsidRDefault="00153D02">
      <w:pPr>
        <w:pStyle w:val="Zkladntext"/>
        <w:spacing w:line="237" w:lineRule="auto"/>
        <w:ind w:left="1415" w:right="2080"/>
        <w:rPr>
          <w:rFonts w:ascii="Calibri" w:hAnsi="Calibri"/>
        </w:rPr>
      </w:pPr>
      <w:r>
        <w:rPr>
          <w:rFonts w:ascii="Calibri" w:hAnsi="Calibri"/>
        </w:rPr>
        <w:t>Mittelmann</w:t>
      </w:r>
      <w:r>
        <w:rPr>
          <w:rFonts w:ascii="Times New Roman" w:hAnsi="Times New Roman"/>
        </w:rPr>
        <w:t xml:space="preserve"> </w:t>
      </w:r>
      <w:r>
        <w:rPr>
          <w:rFonts w:ascii="Calibri" w:hAnsi="Calibri"/>
        </w:rPr>
        <w:t>Sicherheitstechnik</w:t>
      </w:r>
      <w:r>
        <w:rPr>
          <w:rFonts w:ascii="Times New Roman" w:hAnsi="Times New Roman"/>
        </w:rPr>
        <w:t xml:space="preserve"> </w:t>
      </w:r>
      <w:r>
        <w:rPr>
          <w:rFonts w:ascii="Calibri" w:hAnsi="Calibri"/>
        </w:rPr>
        <w:t>GmbH</w:t>
      </w:r>
      <w:r>
        <w:rPr>
          <w:rFonts w:ascii="Times New Roman" w:hAnsi="Times New Roman"/>
        </w:rPr>
        <w:t xml:space="preserve"> </w:t>
      </w:r>
      <w:r>
        <w:rPr>
          <w:rFonts w:ascii="Calibri" w:hAnsi="Calibri"/>
        </w:rPr>
        <w:t>&amp;</w:t>
      </w:r>
      <w:r>
        <w:rPr>
          <w:rFonts w:ascii="Times New Roman" w:hAnsi="Times New Roman"/>
        </w:rPr>
        <w:t xml:space="preserve"> </w:t>
      </w:r>
      <w:r>
        <w:rPr>
          <w:rFonts w:ascii="Calibri" w:hAnsi="Calibri"/>
        </w:rPr>
        <w:t>Co.</w:t>
      </w:r>
      <w:r>
        <w:rPr>
          <w:rFonts w:ascii="Times New Roman" w:hAnsi="Times New Roman"/>
        </w:rPr>
        <w:t xml:space="preserve"> </w:t>
      </w:r>
      <w:r>
        <w:rPr>
          <w:rFonts w:ascii="Calibri" w:hAnsi="Calibri"/>
        </w:rPr>
        <w:t>KG</w:t>
      </w:r>
      <w:r>
        <w:rPr>
          <w:rFonts w:ascii="Times New Roman" w:hAnsi="Times New Roman"/>
        </w:rPr>
        <w:t xml:space="preserve"> </w:t>
      </w:r>
      <w:r>
        <w:rPr>
          <w:rFonts w:ascii="Calibri" w:hAnsi="Calibri"/>
        </w:rPr>
        <w:t>–</w:t>
      </w:r>
      <w:r>
        <w:rPr>
          <w:rFonts w:ascii="Times New Roman" w:hAnsi="Times New Roman"/>
        </w:rPr>
        <w:t xml:space="preserve"> </w:t>
      </w:r>
      <w:r>
        <w:rPr>
          <w:rFonts w:ascii="Calibri" w:hAnsi="Calibri"/>
        </w:rPr>
        <w:t>Bessemerstrasse</w:t>
      </w:r>
      <w:r>
        <w:rPr>
          <w:rFonts w:ascii="Times New Roman" w:hAnsi="Times New Roman"/>
        </w:rPr>
        <w:t xml:space="preserve"> </w:t>
      </w:r>
      <w:r>
        <w:rPr>
          <w:rFonts w:ascii="Calibri" w:hAnsi="Calibri"/>
        </w:rPr>
        <w:t>25</w:t>
      </w:r>
      <w:r>
        <w:rPr>
          <w:rFonts w:ascii="Times New Roman" w:hAnsi="Times New Roman"/>
        </w:rPr>
        <w:t xml:space="preserve"> </w:t>
      </w:r>
      <w:r>
        <w:rPr>
          <w:rFonts w:ascii="Calibri" w:hAnsi="Calibri"/>
        </w:rPr>
        <w:t>–</w:t>
      </w:r>
      <w:r>
        <w:rPr>
          <w:rFonts w:ascii="Times New Roman" w:hAnsi="Times New Roman"/>
        </w:rPr>
        <w:t xml:space="preserve"> </w:t>
      </w:r>
      <w:r>
        <w:rPr>
          <w:rFonts w:ascii="Calibri" w:hAnsi="Calibri"/>
        </w:rPr>
        <w:t>DE-42551</w:t>
      </w:r>
      <w:r>
        <w:rPr>
          <w:rFonts w:ascii="Times New Roman" w:hAnsi="Times New Roman"/>
        </w:rPr>
        <w:t xml:space="preserve"> </w:t>
      </w:r>
      <w:r>
        <w:rPr>
          <w:rFonts w:ascii="Calibri" w:hAnsi="Calibri"/>
        </w:rPr>
        <w:t>Velbert</w:t>
      </w:r>
      <w:r>
        <w:rPr>
          <w:rFonts w:ascii="Times New Roman" w:hAnsi="Times New Roman"/>
        </w:rPr>
        <w:t xml:space="preserve"> </w:t>
      </w:r>
      <w:r>
        <w:rPr>
          <w:rFonts w:ascii="Calibri" w:hAnsi="Calibri"/>
        </w:rPr>
        <w:t>phone:</w:t>
      </w:r>
      <w:r>
        <w:rPr>
          <w:rFonts w:ascii="Times New Roman" w:hAnsi="Times New Roman"/>
        </w:rPr>
        <w:t xml:space="preserve"> </w:t>
      </w:r>
      <w:r>
        <w:rPr>
          <w:rFonts w:ascii="Calibri" w:hAnsi="Calibri"/>
        </w:rPr>
        <w:t>+49</w:t>
      </w:r>
      <w:r>
        <w:rPr>
          <w:rFonts w:ascii="Times New Roman" w:hAnsi="Times New Roman"/>
        </w:rPr>
        <w:t xml:space="preserve"> </w:t>
      </w:r>
      <w:r>
        <w:rPr>
          <w:rFonts w:ascii="Calibri" w:hAnsi="Calibri"/>
        </w:rPr>
        <w:t>(0)2051/91219-0</w:t>
      </w:r>
      <w:r>
        <w:rPr>
          <w:rFonts w:ascii="Times New Roman" w:hAnsi="Times New Roman"/>
        </w:rPr>
        <w:t xml:space="preserve"> </w:t>
      </w:r>
      <w:r>
        <w:rPr>
          <w:rFonts w:ascii="Calibri" w:hAnsi="Calibri"/>
        </w:rPr>
        <w:t>–</w:t>
      </w:r>
      <w:r>
        <w:rPr>
          <w:rFonts w:ascii="Times New Roman" w:hAnsi="Times New Roman"/>
        </w:rPr>
        <w:t xml:space="preserve"> </w:t>
      </w:r>
      <w:r>
        <w:rPr>
          <w:rFonts w:ascii="Calibri" w:hAnsi="Calibri"/>
        </w:rPr>
        <w:t>fax:</w:t>
      </w:r>
      <w:r>
        <w:rPr>
          <w:rFonts w:ascii="Times New Roman" w:hAnsi="Times New Roman"/>
        </w:rPr>
        <w:t xml:space="preserve"> </w:t>
      </w:r>
      <w:r>
        <w:rPr>
          <w:rFonts w:ascii="Calibri" w:hAnsi="Calibri"/>
        </w:rPr>
        <w:t>+49</w:t>
      </w:r>
      <w:r>
        <w:rPr>
          <w:rFonts w:ascii="Times New Roman" w:hAnsi="Times New Roman"/>
        </w:rPr>
        <w:t xml:space="preserve"> </w:t>
      </w:r>
      <w:r>
        <w:rPr>
          <w:rFonts w:ascii="Calibri" w:hAnsi="Calibri"/>
        </w:rPr>
        <w:t>(0)2051/91219-19</w:t>
      </w:r>
      <w:r>
        <w:rPr>
          <w:rFonts w:ascii="Times New Roman" w:hAnsi="Times New Roman"/>
        </w:rPr>
        <w:t xml:space="preserve"> </w:t>
      </w:r>
      <w:r>
        <w:rPr>
          <w:rFonts w:ascii="Calibri" w:hAnsi="Calibri"/>
        </w:rPr>
        <w:t>-</w:t>
      </w:r>
      <w:r>
        <w:rPr>
          <w:rFonts w:ascii="Times New Roman" w:hAnsi="Times New Roman"/>
        </w:rPr>
        <w:t xml:space="preserve"> </w:t>
      </w:r>
      <w:r>
        <w:rPr>
          <w:rFonts w:ascii="Calibri" w:hAnsi="Calibri"/>
        </w:rPr>
        <w:t>e-mail:</w:t>
      </w:r>
      <w:r>
        <w:rPr>
          <w:rFonts w:ascii="Times New Roman" w:hAnsi="Times New Roman"/>
        </w:rPr>
        <w:t xml:space="preserve"> </w:t>
      </w:r>
      <w:hyperlink r:id="rId24">
        <w:r w:rsidR="0030130B">
          <w:rPr>
            <w:rFonts w:ascii="Calibri" w:hAnsi="Calibri"/>
          </w:rPr>
          <w:t>info@mittelmann.com</w:t>
        </w:r>
      </w:hyperlink>
    </w:p>
    <w:p w14:paraId="7774F1CC" w14:textId="77777777" w:rsidR="0030130B" w:rsidRDefault="0030130B">
      <w:pPr>
        <w:pStyle w:val="Zkladntext"/>
        <w:spacing w:before="1"/>
        <w:rPr>
          <w:rFonts w:ascii="Calibri"/>
        </w:rPr>
      </w:pPr>
    </w:p>
    <w:p w14:paraId="5C6D2155" w14:textId="77777777" w:rsidR="0030130B" w:rsidRDefault="00153D02">
      <w:pPr>
        <w:spacing w:before="1"/>
        <w:ind w:left="1415"/>
        <w:rPr>
          <w:rFonts w:ascii="Calibri" w:hAnsi="Calibri"/>
          <w:i/>
          <w:sz w:val="20"/>
        </w:rPr>
      </w:pPr>
      <w:r>
        <w:rPr>
          <w:rFonts w:ascii="Calibri" w:hAnsi="Calibri"/>
        </w:rPr>
        <w:t>Certifikace</w:t>
      </w:r>
    </w:p>
    <w:p w14:paraId="61A4AE64" w14:textId="77777777" w:rsidR="0030130B" w:rsidRDefault="0030130B">
      <w:pPr>
        <w:pStyle w:val="Zkladntext"/>
        <w:spacing w:before="24"/>
        <w:rPr>
          <w:rFonts w:ascii="Calibri"/>
          <w:i/>
          <w:sz w:val="20"/>
        </w:rPr>
      </w:pPr>
    </w:p>
    <w:p w14:paraId="05C31D7B" w14:textId="77777777" w:rsidR="0030130B" w:rsidRDefault="00153D02">
      <w:pPr>
        <w:pStyle w:val="Zkladntext"/>
        <w:tabs>
          <w:tab w:val="left" w:pos="2832"/>
        </w:tabs>
        <w:spacing w:before="1"/>
        <w:ind w:left="1415"/>
        <w:rPr>
          <w:rFonts w:ascii="Calibri"/>
        </w:rPr>
      </w:pPr>
      <w:r>
        <w:rPr>
          <w:rFonts w:ascii="Calibri"/>
        </w:rPr>
        <w:t>EN</w:t>
      </w:r>
      <w:r>
        <w:rPr>
          <w:rFonts w:ascii="Times New Roman"/>
        </w:rPr>
        <w:t xml:space="preserve"> </w:t>
      </w:r>
      <w:r>
        <w:rPr>
          <w:rFonts w:ascii="Calibri"/>
        </w:rPr>
        <w:t>341:2011</w:t>
      </w:r>
      <w:r>
        <w:rPr>
          <w:rFonts w:ascii="Times New Roman"/>
        </w:rPr>
        <w:tab/>
      </w:r>
      <w:r>
        <w:rPr>
          <w:rFonts w:ascii="Calibri"/>
        </w:rPr>
        <w:t>ANSI/ASSE</w:t>
      </w:r>
      <w:r>
        <w:rPr>
          <w:rFonts w:ascii="Times New Roman"/>
        </w:rPr>
        <w:t xml:space="preserve"> </w:t>
      </w:r>
      <w:r>
        <w:rPr>
          <w:rFonts w:ascii="Calibri"/>
        </w:rPr>
        <w:t>Z359.4-2013</w:t>
      </w:r>
    </w:p>
    <w:p w14:paraId="294EA16C" w14:textId="77777777" w:rsidR="0030130B" w:rsidRDefault="0030130B">
      <w:pPr>
        <w:pStyle w:val="Zkladntext"/>
        <w:rPr>
          <w:rFonts w:ascii="Calibri"/>
        </w:rPr>
      </w:pPr>
    </w:p>
    <w:p w14:paraId="48936661" w14:textId="77777777" w:rsidR="0030130B" w:rsidRDefault="0030130B">
      <w:pPr>
        <w:pStyle w:val="Zkladntext"/>
        <w:rPr>
          <w:rFonts w:ascii="Calibri"/>
        </w:rPr>
      </w:pPr>
    </w:p>
    <w:p w14:paraId="59CB6F47" w14:textId="77777777" w:rsidR="0030130B" w:rsidRDefault="00153D02">
      <w:pPr>
        <w:ind w:left="1415"/>
        <w:rPr>
          <w:rFonts w:ascii="Calibri"/>
          <w:i/>
          <w:sz w:val="20"/>
        </w:rPr>
      </w:pPr>
      <w:r>
        <w:rPr>
          <w:rFonts w:ascii="Calibri"/>
          <w:i/>
          <w:noProof/>
          <w:sz w:val="20"/>
          <w:lang w:eastAsia="cs-CZ"/>
        </w:rPr>
        <mc:AlternateContent>
          <mc:Choice Requires="wps">
            <w:drawing>
              <wp:anchor distT="0" distB="0" distL="0" distR="0" simplePos="0" relativeHeight="486726144" behindDoc="1" locked="0" layoutInCell="1" allowOverlap="1" wp14:anchorId="03C492D0" wp14:editId="2740F361">
                <wp:simplePos x="0" y="0"/>
                <wp:positionH relativeFrom="page">
                  <wp:posOffset>3802379</wp:posOffset>
                </wp:positionH>
                <wp:positionV relativeFrom="paragraph">
                  <wp:posOffset>98344</wp:posOffset>
                </wp:positionV>
                <wp:extent cx="43180"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1" y="0"/>
                              </a:moveTo>
                              <a:lnTo>
                                <a:pt x="0" y="0"/>
                              </a:lnTo>
                              <a:lnTo>
                                <a:pt x="0" y="6095"/>
                              </a:lnTo>
                              <a:lnTo>
                                <a:pt x="42671" y="6095"/>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F5237" id="Graphic 30" o:spid="_x0000_s1026" style="position:absolute;margin-left:299.4pt;margin-top:7.75pt;width:3.4pt;height:.5pt;z-index:-16590336;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" path="m42671,l,,,6095r42671,l42671,xe" fillcolor="black" stroked="f">
                <v:path arrowok="t"/>
                <w10:wrap anchorx="page"/>
              </v:shape>
            </w:pict>
          </mc:Fallback>
        </mc:AlternateContent>
      </w:r>
      <w:r>
        <w:rPr>
          <w:rFonts w:ascii="Calibri"/>
        </w:rPr>
        <w:t>S</w:t>
      </w:r>
      <w:r>
        <w:rPr>
          <w:rFonts w:ascii="Calibri"/>
        </w:rPr>
        <w:t>é</w:t>
      </w:r>
      <w:r>
        <w:rPr>
          <w:rFonts w:ascii="Calibri"/>
        </w:rPr>
        <w:t>riov</w:t>
      </w:r>
      <w:r>
        <w:rPr>
          <w:rFonts w:ascii="Calibri"/>
        </w:rPr>
        <w:t>é</w:t>
      </w:r>
      <w:r>
        <w:rPr>
          <w:rFonts w:ascii="Calibri"/>
        </w:rPr>
        <w:t xml:space="preserve"> </w:t>
      </w:r>
      <w:r>
        <w:rPr>
          <w:rFonts w:ascii="Calibri"/>
        </w:rPr>
        <w:t>čí</w:t>
      </w:r>
      <w:r>
        <w:rPr>
          <w:rFonts w:ascii="Calibri"/>
        </w:rPr>
        <w:t>slo</w:t>
      </w:r>
    </w:p>
    <w:p w14:paraId="6C78E10A" w14:textId="77777777" w:rsidR="0030130B" w:rsidRDefault="0030130B">
      <w:pPr>
        <w:pStyle w:val="Zkladntext"/>
        <w:rPr>
          <w:rFonts w:ascii="Calibri"/>
          <w:i/>
          <w:sz w:val="20"/>
        </w:rPr>
      </w:pPr>
    </w:p>
    <w:p w14:paraId="745E2C33" w14:textId="77777777" w:rsidR="0030130B" w:rsidRDefault="0030130B">
      <w:pPr>
        <w:pStyle w:val="Zkladntext"/>
        <w:rPr>
          <w:rFonts w:ascii="Calibri"/>
          <w:i/>
          <w:sz w:val="20"/>
        </w:rPr>
      </w:pPr>
    </w:p>
    <w:p w14:paraId="5BD28C33" w14:textId="77777777" w:rsidR="0030130B" w:rsidRDefault="00153D02">
      <w:pPr>
        <w:pStyle w:val="Zkladntext"/>
        <w:spacing w:before="192"/>
        <w:rPr>
          <w:rFonts w:ascii="Calibri"/>
          <w:i/>
          <w:sz w:val="20"/>
        </w:rPr>
      </w:pPr>
      <w:r>
        <w:rPr>
          <w:rFonts w:ascii="Calibri"/>
          <w:i/>
          <w:noProof/>
          <w:sz w:val="20"/>
          <w:lang w:eastAsia="cs-CZ"/>
        </w:rPr>
        <mc:AlternateContent>
          <mc:Choice Requires="wps">
            <w:drawing>
              <wp:anchor distT="0" distB="0" distL="0" distR="0" simplePos="0" relativeHeight="487591424" behindDoc="1" locked="0" layoutInCell="1" allowOverlap="1" wp14:anchorId="01C5A476" wp14:editId="1642FCA4">
                <wp:simplePos x="0" y="0"/>
                <wp:positionH relativeFrom="page">
                  <wp:posOffset>899159</wp:posOffset>
                </wp:positionH>
                <wp:positionV relativeFrom="paragraph">
                  <wp:posOffset>292211</wp:posOffset>
                </wp:positionV>
                <wp:extent cx="575437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270"/>
                        </a:xfrm>
                        <a:custGeom>
                          <a:avLst/>
                          <a:gdLst/>
                          <a:ahLst/>
                          <a:cxnLst/>
                          <a:rect l="l" t="t" r="r" b="b"/>
                          <a:pathLst>
                            <a:path w="5754370">
                              <a:moveTo>
                                <a:pt x="0" y="0"/>
                              </a:moveTo>
                              <a:lnTo>
                                <a:pt x="5754359" y="0"/>
                              </a:lnTo>
                            </a:path>
                          </a:pathLst>
                        </a:custGeom>
                        <a:ln w="846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D552B5C" id="Graphic 31" o:spid="_x0000_s1026" style="position:absolute;margin-left:70.8pt;margin-top:23pt;width:453.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5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" path="m,l5754359,e" filled="f" strokeweight=".23525mm">
                <v:stroke dashstyle="3 1"/>
                <v:path arrowok="t"/>
                <w10:wrap type="topAndBottom" anchorx="page"/>
              </v:shape>
            </w:pict>
          </mc:Fallback>
        </mc:AlternateContent>
      </w:r>
    </w:p>
    <w:p w14:paraId="37595B1E" w14:textId="77777777" w:rsidR="0030130B" w:rsidRDefault="0030130B">
      <w:pPr>
        <w:pStyle w:val="Zkladntext"/>
        <w:spacing w:before="119"/>
        <w:rPr>
          <w:rFonts w:ascii="Calibri"/>
          <w:i/>
          <w:sz w:val="20"/>
        </w:rPr>
      </w:pPr>
    </w:p>
    <w:p w14:paraId="7A095886" w14:textId="77777777" w:rsidR="0030130B" w:rsidRDefault="00153D02">
      <w:pPr>
        <w:ind w:left="1415"/>
        <w:rPr>
          <w:rFonts w:ascii="Calibri" w:hAnsi="Calibri"/>
          <w:i/>
          <w:sz w:val="20"/>
        </w:rPr>
      </w:pPr>
      <w:r>
        <w:rPr>
          <w:rFonts w:ascii="Calibri" w:hAnsi="Calibri"/>
        </w:rPr>
        <w:t>Rok výroby</w:t>
      </w:r>
    </w:p>
    <w:p w14:paraId="53960996" w14:textId="77777777" w:rsidR="0030130B" w:rsidRDefault="0030130B">
      <w:pPr>
        <w:pStyle w:val="Zkladntext"/>
        <w:rPr>
          <w:rFonts w:ascii="Calibri"/>
          <w:i/>
          <w:sz w:val="20"/>
        </w:rPr>
      </w:pPr>
    </w:p>
    <w:p w14:paraId="3DFA918A" w14:textId="77777777" w:rsidR="0030130B" w:rsidRDefault="0030130B">
      <w:pPr>
        <w:pStyle w:val="Zkladntext"/>
        <w:rPr>
          <w:rFonts w:ascii="Calibri"/>
          <w:i/>
          <w:sz w:val="20"/>
        </w:rPr>
      </w:pPr>
    </w:p>
    <w:p w14:paraId="50AE3100" w14:textId="77777777" w:rsidR="0030130B" w:rsidRDefault="00153D02">
      <w:pPr>
        <w:pStyle w:val="Zkladntext"/>
        <w:spacing w:before="191"/>
        <w:rPr>
          <w:rFonts w:ascii="Calibri"/>
          <w:i/>
          <w:sz w:val="20"/>
        </w:rPr>
      </w:pPr>
      <w:r>
        <w:rPr>
          <w:rFonts w:ascii="Calibri"/>
          <w:i/>
          <w:noProof/>
          <w:sz w:val="20"/>
          <w:lang w:eastAsia="cs-CZ"/>
        </w:rPr>
        <mc:AlternateContent>
          <mc:Choice Requires="wps">
            <w:drawing>
              <wp:anchor distT="0" distB="0" distL="0" distR="0" simplePos="0" relativeHeight="487591936" behindDoc="1" locked="0" layoutInCell="1" allowOverlap="1" wp14:anchorId="22E2D4C8" wp14:editId="7309C5C9">
                <wp:simplePos x="0" y="0"/>
                <wp:positionH relativeFrom="page">
                  <wp:posOffset>899159</wp:posOffset>
                </wp:positionH>
                <wp:positionV relativeFrom="paragraph">
                  <wp:posOffset>291943</wp:posOffset>
                </wp:positionV>
                <wp:extent cx="575437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270"/>
                        </a:xfrm>
                        <a:custGeom>
                          <a:avLst/>
                          <a:gdLst/>
                          <a:ahLst/>
                          <a:cxnLst/>
                          <a:rect l="l" t="t" r="r" b="b"/>
                          <a:pathLst>
                            <a:path w="5754370">
                              <a:moveTo>
                                <a:pt x="0" y="0"/>
                              </a:moveTo>
                              <a:lnTo>
                                <a:pt x="5754359" y="0"/>
                              </a:lnTo>
                            </a:path>
                          </a:pathLst>
                        </a:custGeom>
                        <a:ln w="846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EB52718" id="Graphic 32" o:spid="_x0000_s1026" style="position:absolute;margin-left:70.8pt;margin-top:23pt;width:453.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5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" path="m,l5754359,e" filled="f" strokeweight=".23525mm">
                <v:stroke dashstyle="3 1"/>
                <v:path arrowok="t"/>
                <w10:wrap type="topAndBottom" anchorx="page"/>
              </v:shape>
            </w:pict>
          </mc:Fallback>
        </mc:AlternateContent>
      </w:r>
    </w:p>
    <w:p w14:paraId="459AACFC" w14:textId="77777777" w:rsidR="0030130B" w:rsidRDefault="0030130B">
      <w:pPr>
        <w:pStyle w:val="Zkladntext"/>
        <w:spacing w:before="119"/>
        <w:rPr>
          <w:rFonts w:ascii="Calibri"/>
          <w:i/>
          <w:sz w:val="20"/>
        </w:rPr>
      </w:pPr>
    </w:p>
    <w:p w14:paraId="59EB0D2C" w14:textId="77777777" w:rsidR="0030130B" w:rsidRDefault="00153D02">
      <w:pPr>
        <w:ind w:left="1415"/>
        <w:rPr>
          <w:rFonts w:ascii="Calibri"/>
          <w:i/>
          <w:sz w:val="20"/>
        </w:rPr>
      </w:pPr>
      <w:r>
        <w:rPr>
          <w:rFonts w:ascii="Calibri"/>
        </w:rPr>
        <w:t>Datum vypr</w:t>
      </w:r>
      <w:r>
        <w:rPr>
          <w:rFonts w:ascii="Calibri"/>
        </w:rPr>
        <w:t>š</w:t>
      </w:r>
      <w:r>
        <w:rPr>
          <w:rFonts w:ascii="Calibri"/>
        </w:rPr>
        <w:t>en</w:t>
      </w:r>
      <w:r>
        <w:rPr>
          <w:rFonts w:ascii="Calibri"/>
        </w:rPr>
        <w:t>í</w:t>
      </w:r>
      <w:r>
        <w:rPr>
          <w:rFonts w:ascii="Calibri"/>
        </w:rPr>
        <w:t xml:space="preserve"> platnosti</w:t>
      </w:r>
    </w:p>
    <w:p w14:paraId="296531B8" w14:textId="77777777" w:rsidR="0030130B" w:rsidRDefault="0030130B">
      <w:pPr>
        <w:pStyle w:val="Zkladntext"/>
        <w:rPr>
          <w:rFonts w:ascii="Calibri"/>
          <w:i/>
          <w:sz w:val="20"/>
        </w:rPr>
      </w:pPr>
    </w:p>
    <w:p w14:paraId="2A31266E" w14:textId="77777777" w:rsidR="0030130B" w:rsidRDefault="0030130B">
      <w:pPr>
        <w:pStyle w:val="Zkladntext"/>
        <w:rPr>
          <w:rFonts w:ascii="Calibri"/>
          <w:i/>
          <w:sz w:val="20"/>
        </w:rPr>
      </w:pPr>
    </w:p>
    <w:p w14:paraId="3A9C017C" w14:textId="77777777" w:rsidR="0030130B" w:rsidRDefault="00153D02">
      <w:pPr>
        <w:pStyle w:val="Zkladntext"/>
        <w:spacing w:before="194"/>
        <w:rPr>
          <w:rFonts w:ascii="Calibri"/>
          <w:i/>
          <w:sz w:val="20"/>
        </w:rPr>
      </w:pPr>
      <w:r>
        <w:rPr>
          <w:rFonts w:ascii="Calibri"/>
          <w:i/>
          <w:noProof/>
          <w:sz w:val="20"/>
          <w:lang w:eastAsia="cs-CZ"/>
        </w:rPr>
        <mc:AlternateContent>
          <mc:Choice Requires="wps">
            <w:drawing>
              <wp:anchor distT="0" distB="0" distL="0" distR="0" simplePos="0" relativeHeight="487592448" behindDoc="1" locked="0" layoutInCell="1" allowOverlap="1" wp14:anchorId="58F594A6" wp14:editId="60547C0B">
                <wp:simplePos x="0" y="0"/>
                <wp:positionH relativeFrom="page">
                  <wp:posOffset>899159</wp:posOffset>
                </wp:positionH>
                <wp:positionV relativeFrom="paragraph">
                  <wp:posOffset>293467</wp:posOffset>
                </wp:positionV>
                <wp:extent cx="575437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270"/>
                        </a:xfrm>
                        <a:custGeom>
                          <a:avLst/>
                          <a:gdLst/>
                          <a:ahLst/>
                          <a:cxnLst/>
                          <a:rect l="l" t="t" r="r" b="b"/>
                          <a:pathLst>
                            <a:path w="5754370">
                              <a:moveTo>
                                <a:pt x="0" y="0"/>
                              </a:moveTo>
                              <a:lnTo>
                                <a:pt x="5754359" y="0"/>
                              </a:lnTo>
                            </a:path>
                          </a:pathLst>
                        </a:custGeom>
                        <a:ln w="846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BF8C822" id="Graphic 33" o:spid="_x0000_s1026" style="position:absolute;margin-left:70.8pt;margin-top:23.1pt;width:453.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5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" path="m,l5754359,e" filled="f" strokeweight=".23525mm">
                <v:stroke dashstyle="3 1"/>
                <v:path arrowok="t"/>
                <w10:wrap type="topAndBottom" anchorx="page"/>
              </v:shape>
            </w:pict>
          </mc:Fallback>
        </mc:AlternateContent>
      </w:r>
    </w:p>
    <w:p w14:paraId="0DF1BC61" w14:textId="77777777" w:rsidR="0030130B" w:rsidRDefault="0030130B">
      <w:pPr>
        <w:pStyle w:val="Zkladntext"/>
        <w:spacing w:before="116"/>
        <w:rPr>
          <w:rFonts w:ascii="Calibri"/>
          <w:i/>
          <w:sz w:val="20"/>
        </w:rPr>
      </w:pPr>
    </w:p>
    <w:p w14:paraId="0DD48FE9" w14:textId="77777777" w:rsidR="0030130B" w:rsidRDefault="00153D02">
      <w:pPr>
        <w:ind w:left="1415"/>
        <w:rPr>
          <w:rFonts w:ascii="Calibri" w:hAnsi="Calibri"/>
          <w:i/>
          <w:sz w:val="20"/>
        </w:rPr>
      </w:pPr>
      <w:r>
        <w:rPr>
          <w:rFonts w:ascii="Calibri" w:hAnsi="Calibri"/>
        </w:rPr>
        <w:t>Datum nákupu</w:t>
      </w:r>
    </w:p>
    <w:p w14:paraId="2EA199BD" w14:textId="77777777" w:rsidR="0030130B" w:rsidRDefault="0030130B">
      <w:pPr>
        <w:pStyle w:val="Zkladntext"/>
        <w:rPr>
          <w:rFonts w:ascii="Calibri"/>
          <w:i/>
          <w:sz w:val="20"/>
        </w:rPr>
      </w:pPr>
    </w:p>
    <w:p w14:paraId="0893B511" w14:textId="77777777" w:rsidR="0030130B" w:rsidRDefault="0030130B">
      <w:pPr>
        <w:pStyle w:val="Zkladntext"/>
        <w:rPr>
          <w:rFonts w:ascii="Calibri"/>
          <w:i/>
          <w:sz w:val="20"/>
        </w:rPr>
      </w:pPr>
    </w:p>
    <w:p w14:paraId="2595F2A4" w14:textId="77777777" w:rsidR="0030130B" w:rsidRDefault="00153D02">
      <w:pPr>
        <w:pStyle w:val="Zkladntext"/>
        <w:spacing w:before="194"/>
        <w:rPr>
          <w:rFonts w:ascii="Calibri"/>
          <w:i/>
          <w:sz w:val="20"/>
        </w:rPr>
      </w:pPr>
      <w:r>
        <w:rPr>
          <w:rFonts w:ascii="Calibri"/>
          <w:i/>
          <w:noProof/>
          <w:sz w:val="20"/>
          <w:lang w:eastAsia="cs-CZ"/>
        </w:rPr>
        <mc:AlternateContent>
          <mc:Choice Requires="wps">
            <w:drawing>
              <wp:anchor distT="0" distB="0" distL="0" distR="0" simplePos="0" relativeHeight="487592960" behindDoc="1" locked="0" layoutInCell="1" allowOverlap="1" wp14:anchorId="2427A6BD" wp14:editId="203453FD">
                <wp:simplePos x="0" y="0"/>
                <wp:positionH relativeFrom="page">
                  <wp:posOffset>899159</wp:posOffset>
                </wp:positionH>
                <wp:positionV relativeFrom="paragraph">
                  <wp:posOffset>293848</wp:posOffset>
                </wp:positionV>
                <wp:extent cx="575437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270"/>
                        </a:xfrm>
                        <a:custGeom>
                          <a:avLst/>
                          <a:gdLst/>
                          <a:ahLst/>
                          <a:cxnLst/>
                          <a:rect l="l" t="t" r="r" b="b"/>
                          <a:pathLst>
                            <a:path w="5754370">
                              <a:moveTo>
                                <a:pt x="0" y="0"/>
                              </a:moveTo>
                              <a:lnTo>
                                <a:pt x="5754359" y="0"/>
                              </a:lnTo>
                            </a:path>
                          </a:pathLst>
                        </a:custGeom>
                        <a:ln w="846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2E0A8ED" id="Graphic 34" o:spid="_x0000_s1026" style="position:absolute;margin-left:70.8pt;margin-top:23.15pt;width:453.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5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" path="m,l5754359,e" filled="f" strokeweight=".23525mm">
                <v:stroke dashstyle="3 1"/>
                <v:path arrowok="t"/>
                <w10:wrap type="topAndBottom" anchorx="page"/>
              </v:shape>
            </w:pict>
          </mc:Fallback>
        </mc:AlternateContent>
      </w:r>
    </w:p>
    <w:p w14:paraId="048A5087" w14:textId="77777777" w:rsidR="0030130B" w:rsidRDefault="0030130B">
      <w:pPr>
        <w:pStyle w:val="Zkladntext"/>
        <w:spacing w:before="119"/>
        <w:rPr>
          <w:rFonts w:ascii="Calibri"/>
          <w:i/>
          <w:sz w:val="20"/>
        </w:rPr>
      </w:pPr>
    </w:p>
    <w:p w14:paraId="49400171" w14:textId="77777777" w:rsidR="0030130B" w:rsidRDefault="00153D02">
      <w:pPr>
        <w:ind w:left="1415" w:right="1570"/>
        <w:rPr>
          <w:rFonts w:ascii="Calibri" w:hAnsi="Calibri"/>
          <w:i/>
          <w:sz w:val="20"/>
        </w:rPr>
      </w:pPr>
      <w:r>
        <w:rPr>
          <w:rFonts w:ascii="Calibri" w:hAnsi="Calibri"/>
        </w:rPr>
        <w:t>Datum prvního použití</w:t>
      </w:r>
    </w:p>
    <w:p w14:paraId="378420F2" w14:textId="77777777" w:rsidR="0030130B" w:rsidRDefault="0030130B">
      <w:pPr>
        <w:pStyle w:val="Zkladntext"/>
        <w:rPr>
          <w:rFonts w:ascii="Calibri"/>
          <w:i/>
          <w:sz w:val="20"/>
        </w:rPr>
      </w:pPr>
    </w:p>
    <w:p w14:paraId="62F0B609" w14:textId="77777777" w:rsidR="0030130B" w:rsidRDefault="0030130B">
      <w:pPr>
        <w:pStyle w:val="Zkladntext"/>
        <w:rPr>
          <w:rFonts w:ascii="Calibri"/>
          <w:i/>
          <w:sz w:val="20"/>
        </w:rPr>
      </w:pPr>
    </w:p>
    <w:p w14:paraId="4784541B" w14:textId="77777777" w:rsidR="0030130B" w:rsidRDefault="00153D02">
      <w:pPr>
        <w:pStyle w:val="Zkladntext"/>
        <w:spacing w:before="192"/>
        <w:rPr>
          <w:rFonts w:ascii="Calibri"/>
          <w:i/>
          <w:sz w:val="20"/>
        </w:rPr>
      </w:pPr>
      <w:r>
        <w:rPr>
          <w:rFonts w:ascii="Calibri"/>
          <w:i/>
          <w:noProof/>
          <w:sz w:val="20"/>
          <w:lang w:eastAsia="cs-CZ"/>
        </w:rPr>
        <mc:AlternateContent>
          <mc:Choice Requires="wps">
            <w:drawing>
              <wp:anchor distT="0" distB="0" distL="0" distR="0" simplePos="0" relativeHeight="487593472" behindDoc="1" locked="0" layoutInCell="1" allowOverlap="1" wp14:anchorId="1286D4A6" wp14:editId="59989F92">
                <wp:simplePos x="0" y="0"/>
                <wp:positionH relativeFrom="page">
                  <wp:posOffset>899159</wp:posOffset>
                </wp:positionH>
                <wp:positionV relativeFrom="paragraph">
                  <wp:posOffset>292189</wp:posOffset>
                </wp:positionV>
                <wp:extent cx="575437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270"/>
                        </a:xfrm>
                        <a:custGeom>
                          <a:avLst/>
                          <a:gdLst/>
                          <a:ahLst/>
                          <a:cxnLst/>
                          <a:rect l="l" t="t" r="r" b="b"/>
                          <a:pathLst>
                            <a:path w="5754370">
                              <a:moveTo>
                                <a:pt x="0" y="0"/>
                              </a:moveTo>
                              <a:lnTo>
                                <a:pt x="5754360" y="0"/>
                              </a:lnTo>
                            </a:path>
                          </a:pathLst>
                        </a:custGeom>
                        <a:ln w="846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21D8C41" id="Graphic 35" o:spid="_x0000_s1026" style="position:absolute;margin-left:70.8pt;margin-top:23pt;width:453.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5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" path="m,l5754360,e" filled="f" strokeweight=".23525mm">
                <v:stroke dashstyle="3 1"/>
                <v:path arrowok="t"/>
                <w10:wrap type="topAndBottom" anchorx="page"/>
              </v:shape>
            </w:pict>
          </mc:Fallback>
        </mc:AlternateContent>
      </w:r>
    </w:p>
    <w:p w14:paraId="3A9B6BAC" w14:textId="77777777" w:rsidR="0030130B" w:rsidRDefault="0030130B">
      <w:pPr>
        <w:pStyle w:val="Zkladntext"/>
        <w:rPr>
          <w:rFonts w:ascii="Calibri"/>
          <w:i/>
          <w:sz w:val="20"/>
        </w:rPr>
        <w:sectPr w:rsidR="0030130B">
          <w:pgSz w:w="11900" w:h="16840"/>
          <w:pgMar w:top="1380" w:right="0" w:bottom="280" w:left="0" w:header="708" w:footer="708" w:gutter="0"/>
          <w:cols w:space="708"/>
        </w:sectPr>
      </w:pPr>
    </w:p>
    <w:p w14:paraId="777E737B" w14:textId="77777777" w:rsidR="0030130B" w:rsidRDefault="0030130B">
      <w:pPr>
        <w:pStyle w:val="Zkladntext"/>
        <w:spacing w:before="4"/>
        <w:rPr>
          <w:rFonts w:ascii="Calibri"/>
          <w:i/>
          <w:sz w:val="16"/>
        </w:rPr>
      </w:pPr>
    </w:p>
    <w:p w14:paraId="49213942" w14:textId="77777777" w:rsidR="0030130B" w:rsidRDefault="0030130B">
      <w:pPr>
        <w:pStyle w:val="Zkladntext"/>
        <w:rPr>
          <w:rFonts w:ascii="Calibri"/>
          <w:i/>
          <w:sz w:val="16"/>
        </w:rPr>
        <w:sectPr w:rsidR="0030130B">
          <w:pgSz w:w="11900" w:h="16840"/>
          <w:pgMar w:top="1940" w:right="0" w:bottom="280" w:left="0" w:header="708" w:footer="708" w:gutter="0"/>
          <w:cols w:space="708"/>
        </w:sectPr>
      </w:pPr>
    </w:p>
    <w:p w14:paraId="1A9E7152" w14:textId="77777777" w:rsidR="0030130B" w:rsidRDefault="0030130B">
      <w:pPr>
        <w:pStyle w:val="Zkladntext"/>
        <w:rPr>
          <w:rFonts w:ascii="Calibri"/>
          <w:i/>
        </w:rPr>
      </w:pPr>
    </w:p>
    <w:p w14:paraId="4B6E102F" w14:textId="77777777" w:rsidR="0030130B" w:rsidRDefault="0030130B">
      <w:pPr>
        <w:pStyle w:val="Zkladntext"/>
        <w:rPr>
          <w:rFonts w:ascii="Calibri"/>
          <w:i/>
        </w:rPr>
      </w:pPr>
    </w:p>
    <w:p w14:paraId="586FBA28" w14:textId="77777777" w:rsidR="0030130B" w:rsidRDefault="0030130B">
      <w:pPr>
        <w:pStyle w:val="Zkladntext"/>
        <w:spacing w:before="132"/>
        <w:rPr>
          <w:rFonts w:ascii="Calibri"/>
          <w:i/>
        </w:rPr>
      </w:pPr>
    </w:p>
    <w:p w14:paraId="51457DA0" w14:textId="77777777" w:rsidR="0030130B" w:rsidRDefault="00153D02">
      <w:pPr>
        <w:pStyle w:val="Odstavecseseznamem"/>
        <w:numPr>
          <w:ilvl w:val="0"/>
          <w:numId w:val="8"/>
        </w:numPr>
        <w:tabs>
          <w:tab w:val="left" w:pos="1443"/>
        </w:tabs>
        <w:ind w:left="1443" w:hanging="308"/>
        <w:rPr>
          <w:rFonts w:ascii="Arial"/>
          <w:b/>
        </w:rPr>
      </w:pPr>
      <w:r>
        <w:rPr>
          <w:rFonts w:ascii="Arial"/>
          <w:b/>
          <w:u w:val="thick"/>
        </w:rPr>
        <w:t>Technick</w:t>
      </w:r>
      <w:r>
        <w:rPr>
          <w:rFonts w:ascii="Arial"/>
          <w:b/>
          <w:u w:val="thick"/>
        </w:rPr>
        <w:t>é</w:t>
      </w:r>
      <w:r>
        <w:rPr>
          <w:rFonts w:ascii="Arial"/>
          <w:b/>
          <w:u w:val="thick"/>
        </w:rPr>
        <w:t xml:space="preserve"> </w:t>
      </w:r>
      <w:r>
        <w:rPr>
          <w:rFonts w:ascii="Arial"/>
          <w:b/>
          <w:u w:val="thick"/>
        </w:rPr>
        <w:t>ú</w:t>
      </w:r>
      <w:r>
        <w:rPr>
          <w:rFonts w:ascii="Arial"/>
          <w:b/>
          <w:u w:val="thick"/>
        </w:rPr>
        <w:t>daje</w:t>
      </w:r>
    </w:p>
    <w:p w14:paraId="71F14EF2" w14:textId="77777777" w:rsidR="0030130B" w:rsidRDefault="00153D02">
      <w:pPr>
        <w:pStyle w:val="Nadpis1"/>
        <w:ind w:left="312"/>
      </w:pPr>
      <w:r>
        <w:br w:type="column"/>
      </w:r>
      <w:r>
        <w:t>Návod k použití</w:t>
      </w:r>
    </w:p>
    <w:p w14:paraId="516E825D" w14:textId="77777777" w:rsidR="0030130B" w:rsidRDefault="0030130B">
      <w:pPr>
        <w:pStyle w:val="Nadpis1"/>
        <w:sectPr w:rsidR="0030130B">
          <w:pgSz w:w="11900" w:h="16840"/>
          <w:pgMar w:top="660" w:right="0" w:bottom="280" w:left="0" w:header="708" w:footer="708" w:gutter="0"/>
          <w:cols w:num="2" w:space="708" w:equalWidth="0">
            <w:col w:w="3330" w:space="40"/>
            <w:col w:w="8530"/>
          </w:cols>
        </w:sectPr>
      </w:pPr>
    </w:p>
    <w:p w14:paraId="178C0BB8" w14:textId="77777777" w:rsidR="0030130B" w:rsidRDefault="00153D02">
      <w:pPr>
        <w:pStyle w:val="Zkladntext"/>
        <w:tabs>
          <w:tab w:val="left" w:pos="4375"/>
        </w:tabs>
        <w:spacing w:before="259"/>
        <w:ind w:left="1459"/>
        <w:jc w:val="both"/>
      </w:pPr>
      <w:r>
        <w:t>Výrobce:</w:t>
      </w:r>
      <w:r>
        <w:tab/>
        <w:t>Mittelmann Sicherheitstechnik GmbH &amp; Co. KG</w:t>
      </w:r>
    </w:p>
    <w:p w14:paraId="72AA54D4" w14:textId="77777777" w:rsidR="0030130B" w:rsidRDefault="0030130B">
      <w:pPr>
        <w:pStyle w:val="Zkladntext"/>
        <w:spacing w:before="2"/>
      </w:pPr>
    </w:p>
    <w:p w14:paraId="0B8531B2" w14:textId="77777777" w:rsidR="0030130B" w:rsidRDefault="00153D02">
      <w:pPr>
        <w:pStyle w:val="Zkladntext"/>
        <w:tabs>
          <w:tab w:val="left" w:pos="4375"/>
        </w:tabs>
        <w:spacing w:before="1"/>
        <w:ind w:left="1459"/>
        <w:jc w:val="both"/>
      </w:pPr>
      <w:r>
        <w:t>Produkt:</w:t>
      </w:r>
      <w:r>
        <w:tab/>
        <w:t>Slaňovací zařízení</w:t>
      </w:r>
    </w:p>
    <w:p w14:paraId="0FD023B4" w14:textId="77777777" w:rsidR="0030130B" w:rsidRDefault="00153D02">
      <w:pPr>
        <w:pStyle w:val="Zkladntext"/>
        <w:tabs>
          <w:tab w:val="left" w:pos="4375"/>
        </w:tabs>
        <w:spacing w:before="1"/>
        <w:ind w:left="1459"/>
        <w:jc w:val="both"/>
      </w:pPr>
      <w:r>
        <w:t>Typ:</w:t>
      </w:r>
      <w:r>
        <w:tab/>
        <w:t>RG10-D</w:t>
      </w:r>
    </w:p>
    <w:p w14:paraId="3EF6600C" w14:textId="77777777" w:rsidR="0030130B" w:rsidRDefault="0030130B">
      <w:pPr>
        <w:pStyle w:val="Zkladntext"/>
        <w:spacing w:before="3"/>
      </w:pPr>
    </w:p>
    <w:p w14:paraId="0CCF73EB" w14:textId="77777777" w:rsidR="0030130B" w:rsidRDefault="00153D02">
      <w:pPr>
        <w:pStyle w:val="Zkladntext"/>
        <w:tabs>
          <w:tab w:val="left" w:pos="4375"/>
        </w:tabs>
        <w:ind w:left="4375" w:right="4665" w:hanging="2916"/>
      </w:pPr>
      <w:r>
        <w:t>Lano:</w:t>
      </w:r>
      <w:r>
        <w:tab/>
        <w:t>Ocelové lano Mittelmann Ø 5 mm Materiál pozinkovaná ocel</w:t>
      </w:r>
    </w:p>
    <w:p w14:paraId="0D9EC3C2" w14:textId="77777777" w:rsidR="0030130B" w:rsidRDefault="0030130B">
      <w:pPr>
        <w:pStyle w:val="Zkladntext"/>
        <w:spacing w:before="4"/>
      </w:pPr>
    </w:p>
    <w:p w14:paraId="1EC8A499" w14:textId="77777777" w:rsidR="0030130B" w:rsidRDefault="00153D02">
      <w:pPr>
        <w:pStyle w:val="Zkladntext"/>
        <w:tabs>
          <w:tab w:val="left" w:pos="4375"/>
        </w:tabs>
        <w:ind w:left="4375" w:right="5048" w:hanging="2916"/>
      </w:pPr>
      <w:r>
        <w:t>Certifikace:</w:t>
      </w:r>
      <w:r>
        <w:tab/>
        <w:t>EN 341:2011/1B ANSI/ASSE Z359.4-2013</w:t>
      </w:r>
    </w:p>
    <w:p w14:paraId="125F4120" w14:textId="77777777" w:rsidR="0030130B" w:rsidRDefault="0030130B">
      <w:pPr>
        <w:pStyle w:val="Zkladntext"/>
        <w:spacing w:before="4"/>
      </w:pPr>
    </w:p>
    <w:p w14:paraId="6B521D4C" w14:textId="77777777" w:rsidR="0030130B" w:rsidRDefault="00153D02">
      <w:pPr>
        <w:pStyle w:val="Zkladntext"/>
        <w:tabs>
          <w:tab w:val="left" w:pos="5023"/>
        </w:tabs>
        <w:ind w:left="1459"/>
        <w:jc w:val="both"/>
      </w:pPr>
      <w:r>
        <w:t>Maximální výška slaňování:</w:t>
      </w:r>
      <w:r>
        <w:tab/>
        <w:t>100 metrů</w:t>
      </w:r>
    </w:p>
    <w:p w14:paraId="483AE10C" w14:textId="77777777" w:rsidR="0030130B" w:rsidRDefault="00153D02">
      <w:pPr>
        <w:pStyle w:val="Zkladntext"/>
        <w:tabs>
          <w:tab w:val="left" w:pos="5023"/>
        </w:tabs>
        <w:spacing w:before="2"/>
        <w:ind w:left="1459"/>
        <w:jc w:val="both"/>
      </w:pPr>
      <w:r>
        <w:t>Maximální zatížení při slaňování:</w:t>
      </w:r>
      <w:r>
        <w:tab/>
        <w:t>140 kg</w:t>
      </w:r>
    </w:p>
    <w:p w14:paraId="15D86DB1" w14:textId="77777777" w:rsidR="0030130B" w:rsidRDefault="00153D02">
      <w:pPr>
        <w:pStyle w:val="Zkladntext"/>
        <w:tabs>
          <w:tab w:val="left" w:pos="5147"/>
        </w:tabs>
        <w:spacing w:before="1"/>
        <w:ind w:left="1459" w:right="6207"/>
        <w:jc w:val="both"/>
      </w:pPr>
      <w:r>
        <w:t>Minimální zatížení při slaňování:</w:t>
      </w:r>
      <w:r>
        <w:tab/>
        <w:t>50 kg Maximální teplota okolí: 60 °C Minimální teplota okolí:  -40 °C</w:t>
      </w:r>
    </w:p>
    <w:p w14:paraId="2AF4DB18" w14:textId="77777777" w:rsidR="0030130B" w:rsidRDefault="0030130B">
      <w:pPr>
        <w:pStyle w:val="Zkladntext"/>
      </w:pPr>
    </w:p>
    <w:p w14:paraId="0E85FF9D" w14:textId="77777777" w:rsidR="0030130B" w:rsidRDefault="0030130B">
      <w:pPr>
        <w:pStyle w:val="Zkladntext"/>
      </w:pPr>
    </w:p>
    <w:p w14:paraId="45ABDFFC" w14:textId="77777777" w:rsidR="0030130B" w:rsidRDefault="0030130B">
      <w:pPr>
        <w:pStyle w:val="Zkladntext"/>
        <w:spacing w:before="9"/>
      </w:pPr>
    </w:p>
    <w:p w14:paraId="6DBC97FE" w14:textId="77777777" w:rsidR="0030130B" w:rsidRDefault="00153D02">
      <w:pPr>
        <w:pStyle w:val="Zkladntext"/>
        <w:tabs>
          <w:tab w:val="left" w:pos="4699"/>
        </w:tabs>
        <w:ind w:left="1466"/>
      </w:pPr>
      <w:r>
        <w:t>Rychlost slaňování:</w:t>
      </w:r>
      <w:r>
        <w:tab/>
        <w:t>1,5 m/s pro zatížení do 100 kg. Pro vyšší zatížení</w:t>
      </w:r>
    </w:p>
    <w:p w14:paraId="771FD61E" w14:textId="77777777" w:rsidR="0030130B" w:rsidRDefault="00153D02">
      <w:pPr>
        <w:pStyle w:val="Zkladntext"/>
        <w:spacing w:before="1"/>
        <w:ind w:left="4689"/>
      </w:pPr>
      <w:r>
        <w:t>je třeba počítat s vyššími rychlostmi (max. 2,0 m/s)</w:t>
      </w:r>
    </w:p>
    <w:p w14:paraId="1B663E01" w14:textId="77777777" w:rsidR="0030130B" w:rsidRDefault="0030130B">
      <w:pPr>
        <w:pStyle w:val="Zkladntext"/>
        <w:spacing w:before="3"/>
      </w:pPr>
    </w:p>
    <w:p w14:paraId="3C655EA4" w14:textId="77777777" w:rsidR="0030130B" w:rsidRDefault="00153D02">
      <w:pPr>
        <w:pStyle w:val="Zkladntext"/>
        <w:tabs>
          <w:tab w:val="left" w:pos="4699"/>
        </w:tabs>
        <w:ind w:left="1418"/>
      </w:pPr>
      <w:r>
        <w:t>Výpočet práce při slaňování:</w:t>
      </w:r>
      <w:r>
        <w:tab/>
        <w:t xml:space="preserve">W=m </w:t>
      </w:r>
      <w:r>
        <w:rPr>
          <w:sz w:val="16"/>
        </w:rPr>
        <w:t xml:space="preserve">x </w:t>
      </w:r>
      <w:r>
        <w:t xml:space="preserve">g </w:t>
      </w:r>
      <w:r>
        <w:rPr>
          <w:sz w:val="16"/>
        </w:rPr>
        <w:t xml:space="preserve">x </w:t>
      </w:r>
      <w:r>
        <w:t xml:space="preserve">h </w:t>
      </w:r>
      <w:r>
        <w:rPr>
          <w:sz w:val="16"/>
        </w:rPr>
        <w:t xml:space="preserve">x </w:t>
      </w:r>
      <w:r>
        <w:t>n</w:t>
      </w:r>
    </w:p>
    <w:p w14:paraId="17EC8ED9" w14:textId="77777777" w:rsidR="0030130B" w:rsidRDefault="00153D02">
      <w:pPr>
        <w:pStyle w:val="Zkladntext"/>
        <w:spacing w:before="1"/>
        <w:ind w:left="4699" w:right="2080" w:hanging="1"/>
      </w:pPr>
      <w:r>
        <w:t>m Zatížení při slaňování (kg), g Tíhové zrychlení (9,81 m/s</w:t>
      </w:r>
      <w:r>
        <w:rPr>
          <w:vertAlign w:val="superscript"/>
        </w:rPr>
        <w:t>2</w:t>
      </w:r>
      <w:r>
        <w:t>) h Výška slaňování (m), n Počet operací slaňování Třída B W=1,5 x10</w:t>
      </w:r>
      <w:r>
        <w:rPr>
          <w:vertAlign w:val="superscript"/>
        </w:rPr>
        <w:t>6</w:t>
      </w:r>
      <w:r>
        <w:t xml:space="preserve"> J</w:t>
      </w:r>
    </w:p>
    <w:p w14:paraId="6930E96E" w14:textId="77777777" w:rsidR="0030130B" w:rsidRDefault="0030130B">
      <w:pPr>
        <w:pStyle w:val="Zkladntext"/>
        <w:spacing w:before="18"/>
      </w:pPr>
    </w:p>
    <w:p w14:paraId="14780F8F" w14:textId="77777777" w:rsidR="0030130B" w:rsidRDefault="00153D02">
      <w:pPr>
        <w:pStyle w:val="Nadpis2"/>
        <w:numPr>
          <w:ilvl w:val="0"/>
          <w:numId w:val="8"/>
        </w:numPr>
        <w:tabs>
          <w:tab w:val="left" w:pos="1443"/>
        </w:tabs>
        <w:ind w:left="1443" w:hanging="308"/>
      </w:pPr>
      <w:r>
        <w:rPr>
          <w:u w:val="thick"/>
        </w:rPr>
        <w:t>Použití</w:t>
      </w:r>
    </w:p>
    <w:p w14:paraId="5CF99852" w14:textId="77777777" w:rsidR="0030130B" w:rsidRDefault="00153D02">
      <w:pPr>
        <w:pStyle w:val="Zkladntext"/>
        <w:spacing w:before="4"/>
        <w:ind w:left="1449" w:right="840"/>
        <w:jc w:val="both"/>
      </w:pPr>
      <w:r>
        <w:t>Slaňovací zařízení RG10-D je záchranné zařízení, s jehož pomocí může jedna osoba nebo několik osob postupně vertikálně slanit z vyššího místa do nižšího s omezenou rychlostí.</w:t>
      </w:r>
    </w:p>
    <w:p w14:paraId="6E55648B" w14:textId="77777777" w:rsidR="0030130B" w:rsidRDefault="00153D02">
      <w:pPr>
        <w:pStyle w:val="Zkladntext"/>
        <w:spacing w:before="4"/>
        <w:ind w:left="1449" w:right="840" w:firstLine="14"/>
        <w:jc w:val="both"/>
      </w:pPr>
      <w:r>
        <w:t>Zařízení se smí používat pouze za stanovených provozních podmínek a k určenému účelu. Slaňovací zařízení lze použít pouze jako záchranný systém, nikoli jako systém zachycení pádu.</w:t>
      </w:r>
    </w:p>
    <w:p w14:paraId="5CFF11C5" w14:textId="77777777" w:rsidR="0030130B" w:rsidRDefault="00153D02">
      <w:pPr>
        <w:pStyle w:val="Zkladntext"/>
        <w:spacing w:before="4"/>
        <w:ind w:left="1449" w:right="842" w:firstLine="14"/>
        <w:jc w:val="both"/>
      </w:pPr>
      <w:r>
        <w:t>Slaňovací zařízení může být použito ve svislé i šikmé poloze. Pozice závisí na příslušném použití.</w:t>
      </w:r>
    </w:p>
    <w:p w14:paraId="40599459" w14:textId="77777777" w:rsidR="0030130B" w:rsidRDefault="00153D02">
      <w:pPr>
        <w:pStyle w:val="Zkladntext"/>
        <w:spacing w:before="3"/>
        <w:ind w:left="1463" w:right="2947"/>
        <w:jc w:val="both"/>
      </w:pPr>
      <w:r>
        <w:t>Vertikální poloha se zařízením zavěšeným vertikálně na upevňovacím bodě. Šikmá poloha při použití jako šikmé slaňování.</w:t>
      </w:r>
    </w:p>
    <w:p w14:paraId="479CF5BF" w14:textId="77777777" w:rsidR="0030130B" w:rsidRDefault="0030130B">
      <w:pPr>
        <w:pStyle w:val="Zkladntext"/>
        <w:spacing w:before="127"/>
      </w:pPr>
    </w:p>
    <w:p w14:paraId="6B8C6AF0" w14:textId="77777777" w:rsidR="0030130B" w:rsidRDefault="00153D02">
      <w:pPr>
        <w:pStyle w:val="Nadpis2"/>
        <w:numPr>
          <w:ilvl w:val="0"/>
          <w:numId w:val="8"/>
        </w:numPr>
        <w:tabs>
          <w:tab w:val="left" w:pos="1443"/>
        </w:tabs>
        <w:ind w:left="1443" w:hanging="308"/>
      </w:pPr>
      <w:r>
        <w:rPr>
          <w:u w:val="thick"/>
        </w:rPr>
        <w:t>Kontrola</w:t>
      </w:r>
    </w:p>
    <w:p w14:paraId="04EF6F21" w14:textId="77777777" w:rsidR="0030130B" w:rsidRDefault="00153D02">
      <w:pPr>
        <w:pStyle w:val="Zkladntext"/>
        <w:spacing w:before="4"/>
        <w:ind w:left="1459" w:right="844" w:firstLine="7"/>
        <w:jc w:val="both"/>
      </w:pPr>
      <w:r>
        <w:t>Před použitím zkontrolujte vizuální a funkční stav slaňovacího zařízení. Vizuální kontrola opotřebení, koroze nebo poškození. Zkontrolujte čitelnost označení výrobku.</w:t>
      </w:r>
    </w:p>
    <w:p w14:paraId="7086F4DD" w14:textId="77777777" w:rsidR="0030130B" w:rsidRDefault="00153D02">
      <w:pPr>
        <w:pStyle w:val="Zkladntext"/>
        <w:spacing w:before="3"/>
        <w:ind w:left="1459" w:right="840" w:firstLine="7"/>
        <w:jc w:val="both"/>
      </w:pPr>
      <w:r>
        <w:t>Funkční test takto: Zatáhněte jednou za levé sjezdové lano a jednou za pravé sjezdové lano. Lano musí být možné táhnout relativně silně, ale rovnoměrně. U některých dílů vybavení určených pro nouzové použití lze od kontroly před použitím upustit, pokud byly zabaleny nebo zapečetěny odborně způsobilou osobou.</w:t>
      </w:r>
    </w:p>
    <w:p w14:paraId="046CC51D" w14:textId="77777777" w:rsidR="0030130B" w:rsidRDefault="00153D02">
      <w:pPr>
        <w:pStyle w:val="Zkladntext"/>
        <w:spacing w:before="5"/>
        <w:ind w:left="1459" w:right="1810"/>
        <w:jc w:val="both"/>
      </w:pPr>
      <w:r>
        <w:t>V případě jakýchkoli pochybností o bezpečném stavu systému nebo jeho součástí je třeba je okamžitě vyřadit z provozu.</w:t>
      </w:r>
    </w:p>
    <w:p w14:paraId="5BD2A2B4" w14:textId="77777777" w:rsidR="0030130B" w:rsidRDefault="00153D02">
      <w:pPr>
        <w:pStyle w:val="Nadpis2"/>
        <w:spacing w:before="10"/>
        <w:ind w:left="1459"/>
        <w:jc w:val="both"/>
      </w:pPr>
      <w:r>
        <w:t>Poškozené vybavení, bezpečnostní postroje a lana se nesmí používat.</w:t>
      </w:r>
    </w:p>
    <w:p w14:paraId="3AB8C3EF" w14:textId="77777777" w:rsidR="0030130B" w:rsidRDefault="00153D02">
      <w:pPr>
        <w:pStyle w:val="Zkladntext"/>
        <w:spacing w:before="4"/>
        <w:ind w:left="1459" w:right="842" w:hanging="1"/>
        <w:jc w:val="both"/>
      </w:pPr>
      <w:r>
        <w:t>Systémy zatížené pádem musí být rovněž vyřazeny z provozu a vráceny výrobci k údržbě a opětovnému testování.</w:t>
      </w:r>
    </w:p>
    <w:p w14:paraId="5D417AEB" w14:textId="77777777" w:rsidR="0030130B" w:rsidRDefault="00153D02">
      <w:pPr>
        <w:pStyle w:val="Zkladntext"/>
        <w:spacing w:before="3"/>
        <w:ind w:left="1449" w:right="840"/>
        <w:jc w:val="both"/>
      </w:pPr>
      <w:r>
        <w:t>Bezpečnost uživatele závisí na účinnosti a trvanlivosti zařízení. Pravidelné kontroly jsou přitom naprostou nezbytností. Pravidelné kontroly smí provádět pouze výrobce nebo jím pověřená osoba při přísném dodržování pokynů výrobce pro pravidelné kontroly.</w:t>
      </w:r>
    </w:p>
    <w:p w14:paraId="34157412" w14:textId="77777777" w:rsidR="0030130B" w:rsidRDefault="0030130B">
      <w:pPr>
        <w:pStyle w:val="Zkladntext"/>
        <w:jc w:val="both"/>
        <w:sectPr w:rsidR="0030130B">
          <w:type w:val="continuous"/>
          <w:pgSz w:w="11900" w:h="16840"/>
          <w:pgMar w:top="1160" w:right="0" w:bottom="280" w:left="0" w:header="708" w:footer="708" w:gutter="0"/>
          <w:cols w:space="708"/>
        </w:sectPr>
      </w:pPr>
    </w:p>
    <w:p w14:paraId="3612A331" w14:textId="77777777" w:rsidR="0030130B" w:rsidRDefault="00153D02">
      <w:pPr>
        <w:pStyle w:val="Zkladntext"/>
        <w:spacing w:before="77"/>
        <w:ind w:left="1449"/>
      </w:pPr>
      <w:r>
        <w:lastRenderedPageBreak/>
        <w:t xml:space="preserve"> Označení výrobku musí být vždy čitelné.</w:t>
      </w:r>
    </w:p>
    <w:p w14:paraId="040B61AD" w14:textId="77777777" w:rsidR="0030130B" w:rsidRDefault="00153D02">
      <w:pPr>
        <w:spacing w:before="10" w:line="249" w:lineRule="auto"/>
        <w:ind w:left="1449" w:right="841" w:firstLine="14"/>
        <w:jc w:val="both"/>
        <w:rPr>
          <w:rFonts w:ascii="Arial" w:hAnsi="Arial"/>
          <w:b/>
        </w:rPr>
      </w:pPr>
      <w:r>
        <w:rPr>
          <w:rFonts w:ascii="Arial" w:hAnsi="Arial"/>
          <w:b/>
        </w:rPr>
        <w:t>Po záchranné operaci jej nechte zkontrolovat výrobcem nebo jím pověřenou osobou.</w:t>
      </w:r>
    </w:p>
    <w:p w14:paraId="43AED947" w14:textId="77777777" w:rsidR="0030130B" w:rsidRDefault="00153D02">
      <w:pPr>
        <w:spacing w:before="1" w:line="249" w:lineRule="auto"/>
        <w:ind w:left="1449" w:right="841"/>
        <w:jc w:val="both"/>
        <w:rPr>
          <w:rFonts w:ascii="Arial" w:hAnsi="Arial"/>
          <w:b/>
        </w:rPr>
      </w:pPr>
      <w:r>
        <w:rPr>
          <w:rFonts w:ascii="Arial" w:hAnsi="Arial"/>
          <w:b/>
        </w:rPr>
        <w:t>Nejméně jednou ročně nechte provést kontrolu výrobcem nebo jím pověřenou osobou, a to i v případě, že slaňovací zařízení nebylo použito. Upozornění: Neprovádějte žádné změny na výrobku!</w:t>
      </w:r>
    </w:p>
    <w:p w14:paraId="25D251CF" w14:textId="77777777" w:rsidR="0030130B" w:rsidRDefault="00153D02">
      <w:pPr>
        <w:spacing w:before="3"/>
        <w:ind w:left="2431"/>
        <w:jc w:val="both"/>
        <w:rPr>
          <w:rFonts w:ascii="Arial"/>
          <w:b/>
        </w:rPr>
      </w:pPr>
      <w:r>
        <w:rPr>
          <w:rFonts w:ascii="Arial"/>
          <w:b/>
        </w:rPr>
        <w:t>V</w:t>
      </w:r>
      <w:r>
        <w:rPr>
          <w:rFonts w:ascii="Arial"/>
          <w:b/>
        </w:rPr>
        <w:t>ý</w:t>
      </w:r>
      <w:r>
        <w:rPr>
          <w:rFonts w:ascii="Arial"/>
          <w:b/>
        </w:rPr>
        <w:t>m</w:t>
      </w:r>
      <w:r>
        <w:rPr>
          <w:rFonts w:ascii="Arial"/>
          <w:b/>
        </w:rPr>
        <w:t>ě</w:t>
      </w:r>
      <w:r>
        <w:rPr>
          <w:rFonts w:ascii="Arial"/>
          <w:b/>
        </w:rPr>
        <w:t>na sou</w:t>
      </w:r>
      <w:r>
        <w:rPr>
          <w:rFonts w:ascii="Arial"/>
          <w:b/>
        </w:rPr>
        <w:t>čá</w:t>
      </w:r>
      <w:r>
        <w:rPr>
          <w:rFonts w:ascii="Arial"/>
          <w:b/>
        </w:rPr>
        <w:t>st</w:t>
      </w:r>
      <w:r>
        <w:rPr>
          <w:rFonts w:ascii="Arial"/>
          <w:b/>
        </w:rPr>
        <w:t>í</w:t>
      </w:r>
      <w:r>
        <w:rPr>
          <w:rFonts w:ascii="Arial"/>
          <w:b/>
        </w:rPr>
        <w:t xml:space="preserve"> syst</w:t>
      </w:r>
      <w:r>
        <w:rPr>
          <w:rFonts w:ascii="Arial"/>
          <w:b/>
        </w:rPr>
        <w:t>é</w:t>
      </w:r>
      <w:r>
        <w:rPr>
          <w:rFonts w:ascii="Arial"/>
          <w:b/>
        </w:rPr>
        <w:t>mu nen</w:t>
      </w:r>
      <w:r>
        <w:rPr>
          <w:rFonts w:ascii="Arial"/>
          <w:b/>
        </w:rPr>
        <w:t>í</w:t>
      </w:r>
      <w:r>
        <w:rPr>
          <w:rFonts w:ascii="Arial"/>
          <w:b/>
        </w:rPr>
        <w:t xml:space="preserve"> povolena.</w:t>
      </w:r>
    </w:p>
    <w:p w14:paraId="109943F3" w14:textId="77777777" w:rsidR="0030130B" w:rsidRDefault="0030130B">
      <w:pPr>
        <w:pStyle w:val="Zkladntext"/>
        <w:spacing w:before="12"/>
        <w:rPr>
          <w:rFonts w:ascii="Arial"/>
          <w:b/>
        </w:rPr>
      </w:pPr>
    </w:p>
    <w:p w14:paraId="62D07B45" w14:textId="77777777" w:rsidR="0030130B" w:rsidRDefault="00153D02">
      <w:pPr>
        <w:pStyle w:val="Odstavecseseznamem"/>
        <w:numPr>
          <w:ilvl w:val="0"/>
          <w:numId w:val="8"/>
        </w:numPr>
        <w:tabs>
          <w:tab w:val="left" w:pos="1443"/>
        </w:tabs>
        <w:spacing w:before="1"/>
        <w:ind w:left="1443" w:hanging="308"/>
        <w:rPr>
          <w:rFonts w:ascii="Arial"/>
          <w:b/>
        </w:rPr>
      </w:pPr>
      <w:r>
        <w:rPr>
          <w:rFonts w:ascii="Arial"/>
          <w:b/>
          <w:u w:val="thick"/>
        </w:rPr>
        <w:t>Pou</w:t>
      </w:r>
      <w:r>
        <w:rPr>
          <w:rFonts w:ascii="Arial"/>
          <w:b/>
          <w:u w:val="thick"/>
        </w:rPr>
        <w:t>ží</w:t>
      </w:r>
      <w:r>
        <w:rPr>
          <w:rFonts w:ascii="Arial"/>
          <w:b/>
          <w:u w:val="thick"/>
        </w:rPr>
        <w:t>v</w:t>
      </w:r>
      <w:r>
        <w:rPr>
          <w:rFonts w:ascii="Arial"/>
          <w:b/>
          <w:u w:val="thick"/>
        </w:rPr>
        <w:t>á</w:t>
      </w:r>
      <w:r>
        <w:rPr>
          <w:rFonts w:ascii="Arial"/>
          <w:b/>
          <w:u w:val="thick"/>
        </w:rPr>
        <w:t>n</w:t>
      </w:r>
      <w:r>
        <w:rPr>
          <w:rFonts w:ascii="Arial"/>
          <w:b/>
          <w:u w:val="thick"/>
        </w:rPr>
        <w:t>í</w:t>
      </w:r>
    </w:p>
    <w:p w14:paraId="7315F688" w14:textId="77777777" w:rsidR="0030130B" w:rsidRDefault="00153D02">
      <w:pPr>
        <w:pStyle w:val="Zkladntext"/>
        <w:spacing w:before="3"/>
        <w:ind w:left="1459" w:right="983" w:firstLine="7"/>
      </w:pPr>
      <w:r>
        <w:t>Uživatel si musí před použitím přečíst celý návod k použití a porozumět mu.</w:t>
      </w:r>
    </w:p>
    <w:p w14:paraId="2C9FB1E6" w14:textId="77777777" w:rsidR="0030130B" w:rsidRDefault="00153D02">
      <w:pPr>
        <w:pStyle w:val="Zkladntext"/>
        <w:spacing w:before="3"/>
        <w:ind w:left="1459" w:right="983" w:firstLine="7"/>
      </w:pPr>
      <w:r>
        <w:t>Před použitím záchranného zařízení je nezbytné vypracovat a provést záchranný plán.</w:t>
      </w:r>
    </w:p>
    <w:p w14:paraId="05788D04" w14:textId="77777777" w:rsidR="0030130B" w:rsidRDefault="00153D02">
      <w:pPr>
        <w:pStyle w:val="Zkladntext"/>
        <w:spacing w:before="3"/>
        <w:ind w:left="1459" w:right="983" w:firstLine="7"/>
      </w:pPr>
      <w:r>
        <w:t>V krytu brzdy slaňovacího zařízení RG10-D je větrací otvor. Ten je zapečetěn nálepkou. Tuto nálepku je třeba před použitím slaňovacího zařízení RG10-D odstranit.</w:t>
      </w:r>
    </w:p>
    <w:p w14:paraId="7CC6785D" w14:textId="77777777" w:rsidR="0030130B" w:rsidRDefault="0030130B">
      <w:pPr>
        <w:pStyle w:val="Zkladntext"/>
        <w:spacing w:before="13"/>
      </w:pPr>
    </w:p>
    <w:p w14:paraId="6504848A" w14:textId="77777777" w:rsidR="0030130B" w:rsidRDefault="00153D02">
      <w:pPr>
        <w:pStyle w:val="Nadpis2"/>
        <w:numPr>
          <w:ilvl w:val="1"/>
          <w:numId w:val="8"/>
        </w:numPr>
        <w:tabs>
          <w:tab w:val="left" w:pos="1502"/>
        </w:tabs>
        <w:ind w:left="1502" w:hanging="367"/>
      </w:pPr>
      <w:r>
        <w:rPr>
          <w:u w:val="thick"/>
        </w:rPr>
        <w:t>Vertikální slanění zachraňované osoby (viz obr. 1-9)</w:t>
      </w:r>
    </w:p>
    <w:p w14:paraId="795D8C9A" w14:textId="77777777" w:rsidR="0030130B" w:rsidRDefault="00153D02">
      <w:pPr>
        <w:pStyle w:val="Zkladntext"/>
        <w:spacing w:before="4"/>
        <w:ind w:left="1459"/>
      </w:pPr>
      <w:r>
        <w:t>Slaňovací zařízení RG10-D mohou používat pouze osoby, které byly poučeny o jeho bezpečném používání a mají odpovídající znalosti.</w:t>
      </w:r>
    </w:p>
    <w:p w14:paraId="14E7F46C" w14:textId="77777777" w:rsidR="0030130B" w:rsidRDefault="0030130B">
      <w:pPr>
        <w:pStyle w:val="Zkladntext"/>
        <w:spacing w:before="21"/>
      </w:pPr>
    </w:p>
    <w:p w14:paraId="21988C1B" w14:textId="77777777" w:rsidR="0030130B" w:rsidRDefault="00153D02">
      <w:pPr>
        <w:pStyle w:val="Nadpis2"/>
        <w:ind w:left="1459"/>
        <w:jc w:val="both"/>
      </w:pPr>
      <w:r>
        <w:t>Pozor:  Při sestupu nedovolte, aby lana procházela přes ostré hrany.</w:t>
      </w:r>
    </w:p>
    <w:p w14:paraId="7443BC7A" w14:textId="77777777" w:rsidR="0030130B" w:rsidRDefault="00153D02">
      <w:pPr>
        <w:spacing w:before="11" w:line="249" w:lineRule="auto"/>
        <w:ind w:left="2750" w:right="840"/>
        <w:jc w:val="both"/>
        <w:rPr>
          <w:rFonts w:ascii="Arial" w:hAnsi="Arial"/>
          <w:b/>
        </w:rPr>
      </w:pPr>
      <w:r>
        <w:rPr>
          <w:rFonts w:ascii="Arial" w:hAnsi="Arial"/>
          <w:b/>
        </w:rPr>
        <w:t>Chraňte lana před předměty s ostrými hranami, jiskrami při svařování, chemikáliemi, extrémními teplotami nebo jinými destruktivními či poškozujícími riziky.</w:t>
      </w:r>
    </w:p>
    <w:p w14:paraId="65A277E6" w14:textId="77777777" w:rsidR="0030130B" w:rsidRDefault="00153D02">
      <w:pPr>
        <w:pStyle w:val="Zkladntext"/>
        <w:spacing w:before="223"/>
        <w:ind w:left="1459"/>
      </w:pPr>
      <w:r>
        <w:t>Slanění lze provádět v kyvadlovém režimu v obou směrech.</w:t>
      </w:r>
    </w:p>
    <w:p w14:paraId="24DE9BD5" w14:textId="77777777" w:rsidR="0030130B" w:rsidRDefault="00153D02">
      <w:pPr>
        <w:pStyle w:val="Zkladntext"/>
        <w:tabs>
          <w:tab w:val="left" w:pos="2769"/>
          <w:tab w:val="left" w:pos="3271"/>
          <w:tab w:val="left" w:pos="4459"/>
          <w:tab w:val="left" w:pos="4898"/>
          <w:tab w:val="left" w:pos="5493"/>
          <w:tab w:val="left" w:pos="6055"/>
          <w:tab w:val="left" w:pos="6688"/>
          <w:tab w:val="left" w:pos="8481"/>
          <w:tab w:val="left" w:pos="10067"/>
          <w:tab w:val="left" w:pos="10737"/>
        </w:tabs>
        <w:spacing w:before="2"/>
        <w:ind w:left="1459" w:right="842"/>
      </w:pPr>
      <w:r>
        <w:t>Vytáhněte slaňovací zařízení se sestupovým lanem z plastového sáčku, dokud nebude možné karabinu na slaňovacím zařízení zaháknout do kotevního bodu v souladu s místními nebo národními předpisy. (viz obr. 1) Kotevní bod musí být nad uživatelem a musí zaručovat minimální nosnost 10 kN podle normy EN 795 nebo pevnost podle místních/národních předpisů. Ujistěte se, že se na místě nenachází žádné překážky, které by mohly narušit proces slaňování.</w:t>
      </w:r>
    </w:p>
    <w:p w14:paraId="0B0CF5BA" w14:textId="77777777" w:rsidR="0030130B" w:rsidRDefault="00153D02">
      <w:pPr>
        <w:pStyle w:val="Zkladntext"/>
        <w:spacing w:before="8"/>
        <w:ind w:left="1459" w:firstLine="7"/>
      </w:pPr>
      <w:r>
        <w:t>Zahákněte karabinu z horního konce sestupového lana do upevňovacího bodu záchranného postroje EN 1497 nebo celotělového postroje EN 361 a zajistěte ji. (viz obrázek 2)</w:t>
      </w:r>
    </w:p>
    <w:p w14:paraId="0B3B8EA8" w14:textId="77777777" w:rsidR="0030130B" w:rsidRDefault="00153D02">
      <w:pPr>
        <w:pStyle w:val="Zkladntext"/>
        <w:spacing w:before="3"/>
        <w:ind w:left="1459"/>
      </w:pPr>
      <w:r>
        <w:t>Na obrázku je znázorněno použití se záchranným postrojem Mittelmann SG16.</w:t>
      </w:r>
    </w:p>
    <w:p w14:paraId="06DC6B59" w14:textId="77777777" w:rsidR="0030130B" w:rsidRDefault="00153D02">
      <w:pPr>
        <w:pStyle w:val="Zkladntext"/>
        <w:spacing w:before="2"/>
        <w:ind w:left="1459" w:right="842"/>
      </w:pPr>
      <w:r>
        <w:t>Pokud se používá jiný záchranný postroj nebo postroj pro zachycení pádu, je třeba dodržovat příslušné pokyny k použití.</w:t>
      </w:r>
    </w:p>
    <w:p w14:paraId="510EDE2B" w14:textId="3E7B7BA8" w:rsidR="0030130B" w:rsidRDefault="00153D02">
      <w:pPr>
        <w:pStyle w:val="Zkladntext"/>
        <w:spacing w:before="2"/>
        <w:ind w:left="1459" w:right="1570"/>
      </w:pPr>
      <w:r>
        <w:t>Plas</w:t>
      </w:r>
      <w:r w:rsidR="00F205E6">
        <w:t>t</w:t>
      </w:r>
      <w:r>
        <w:t>ový pytel se zbývajícím sestupovým lanem hoďte dolů. Lano musí viset bez smyček a dosahovat až k níže položenému bodu slaňování. (viz obrázek 3)</w:t>
      </w:r>
    </w:p>
    <w:p w14:paraId="426DF13C" w14:textId="77777777" w:rsidR="0030130B" w:rsidRDefault="00153D02">
      <w:pPr>
        <w:pStyle w:val="Nadpis2"/>
        <w:tabs>
          <w:tab w:val="left" w:pos="2755"/>
        </w:tabs>
        <w:spacing w:before="10" w:line="249" w:lineRule="auto"/>
        <w:ind w:left="2755" w:right="1860" w:hanging="1296"/>
      </w:pPr>
      <w:r>
        <w:t>Pozor:</w:t>
      </w:r>
      <w:r>
        <w:tab/>
        <w:t>Při přípravě na slaňování se řádně zajistěte proti pádu!</w:t>
      </w:r>
    </w:p>
    <w:p w14:paraId="0ECC6DEE" w14:textId="77777777" w:rsidR="0030130B" w:rsidRDefault="00153D02">
      <w:pPr>
        <w:pStyle w:val="Zkladntext"/>
        <w:spacing w:line="242" w:lineRule="auto"/>
        <w:ind w:left="1459" w:right="842" w:firstLine="7"/>
        <w:jc w:val="both"/>
      </w:pPr>
      <w:r>
        <w:t>Na každém konci sestupového lana je karabina. Sestupové lano vede přes kladku. Pokud je jeden konec lana s karabinou v horním bodě slaňování, musí být druhý konec lana s karabinou v dolním bodě slaňování.</w:t>
      </w:r>
    </w:p>
    <w:p w14:paraId="53A202D9" w14:textId="77777777" w:rsidR="0030130B" w:rsidRDefault="00153D02">
      <w:pPr>
        <w:pStyle w:val="Zkladntext"/>
        <w:spacing w:line="250" w:lineRule="exact"/>
        <w:ind w:left="1459"/>
        <w:jc w:val="both"/>
      </w:pPr>
      <w:r>
        <w:t>První osoba by si měla nasadit záchranný postroj na sestupové lano (viz obrázky 4 a 5)</w:t>
      </w:r>
    </w:p>
    <w:p w14:paraId="0954324D" w14:textId="77777777" w:rsidR="0030130B" w:rsidRDefault="00153D02">
      <w:pPr>
        <w:pStyle w:val="Nadpis2"/>
        <w:spacing w:before="4"/>
        <w:ind w:left="1459"/>
        <w:jc w:val="both"/>
      </w:pPr>
      <w:r>
        <w:t>Dodržujte pokyny pro použití záchranného nebo bezpečnostního postroje.</w:t>
      </w:r>
    </w:p>
    <w:p w14:paraId="7E1A63EC" w14:textId="77777777" w:rsidR="0030130B" w:rsidRDefault="00153D02">
      <w:pPr>
        <w:tabs>
          <w:tab w:val="left" w:pos="2755"/>
        </w:tabs>
        <w:spacing w:before="3" w:line="244" w:lineRule="auto"/>
        <w:ind w:left="1459" w:right="2278"/>
        <w:rPr>
          <w:rFonts w:ascii="Arial" w:hAnsi="Arial"/>
          <w:b/>
        </w:rPr>
      </w:pPr>
      <w:r>
        <w:t xml:space="preserve">Nyní táhněte za dlouhé sestupové lano visící směrem dolů, dokud nedojde k pevnému spojení mezi sestupovým lanem a záchranným postrojem. (viz obr. 6) </w:t>
      </w:r>
      <w:r>
        <w:rPr>
          <w:rFonts w:ascii="Arial" w:hAnsi="Arial"/>
          <w:b/>
        </w:rPr>
        <w:t>Pozor:</w:t>
      </w:r>
      <w:r>
        <w:rPr>
          <w:rFonts w:ascii="Arial" w:hAnsi="Arial"/>
          <w:b/>
        </w:rPr>
        <w:tab/>
        <w:t>Nikdy nepadejte do prověšeného lana.</w:t>
      </w:r>
    </w:p>
    <w:p w14:paraId="55785E87" w14:textId="77777777" w:rsidR="0030130B" w:rsidRDefault="00153D02">
      <w:pPr>
        <w:pStyle w:val="Nadpis2"/>
        <w:spacing w:before="6"/>
        <w:ind w:left="1459"/>
        <w:jc w:val="both"/>
      </w:pPr>
      <w:r>
        <w:t>Zachovejte klid!</w:t>
      </w:r>
    </w:p>
    <w:p w14:paraId="05CF3C62" w14:textId="77777777" w:rsidR="0030130B" w:rsidRDefault="00153D02">
      <w:pPr>
        <w:pStyle w:val="Zkladntext"/>
        <w:spacing w:before="4"/>
        <w:ind w:left="1459"/>
      </w:pPr>
      <w:r>
        <w:t>Vystupte čelem ke zdi a sjeďte dolů. (viz obrázek 7 a 8)</w:t>
      </w:r>
    </w:p>
    <w:p w14:paraId="7A4C3F2F" w14:textId="77777777" w:rsidR="0030130B" w:rsidRDefault="00153D02">
      <w:pPr>
        <w:pStyle w:val="Zkladntext"/>
        <w:spacing w:before="2"/>
        <w:ind w:left="1459" w:right="2278"/>
      </w:pPr>
      <w:r>
        <w:t>Rychlost sjíždění se reguluje automaticky. Pozor na překážky! Jakmile se dostanete dolů, sundejte záchranný postroj a nechte ho na laně. (viz obrázek 9)</w:t>
      </w:r>
    </w:p>
    <w:p w14:paraId="5A20E822" w14:textId="77777777" w:rsidR="0030130B" w:rsidRDefault="00153D02">
      <w:pPr>
        <w:pStyle w:val="Zkladntext"/>
        <w:spacing w:before="2"/>
        <w:ind w:left="1459" w:right="983"/>
      </w:pPr>
      <w:r>
        <w:t xml:space="preserve">Při slaňování více osob musí být k dispozici alespoň 2 záchranné postroje. Zahákněte karabinu druhé osoby z konce sestupového lana, které je nyní nahoře, do upevňovacího bodu druhého záchranného postroje a zajistěte ji. </w:t>
      </w:r>
    </w:p>
    <w:p w14:paraId="3B763625" w14:textId="77777777" w:rsidR="0030130B" w:rsidRDefault="00153D02">
      <w:pPr>
        <w:pStyle w:val="Zkladntext"/>
        <w:spacing w:before="5"/>
        <w:ind w:left="1459"/>
      </w:pPr>
      <w:r>
        <w:t>Nyní si na sestupové lano nasaďte záchranný postroj (viz obr. 4 a 5)</w:t>
      </w:r>
    </w:p>
    <w:p w14:paraId="41080275" w14:textId="77777777" w:rsidR="0030130B" w:rsidRDefault="0030130B">
      <w:pPr>
        <w:pStyle w:val="Zkladntext"/>
        <w:sectPr w:rsidR="0030130B">
          <w:pgSz w:w="11900" w:h="16840"/>
          <w:pgMar w:top="660" w:right="0" w:bottom="280" w:left="0" w:header="708" w:footer="708" w:gutter="0"/>
          <w:cols w:space="708"/>
        </w:sectPr>
      </w:pPr>
    </w:p>
    <w:p w14:paraId="6B531440" w14:textId="77777777" w:rsidR="0030130B" w:rsidRDefault="00153D02">
      <w:pPr>
        <w:tabs>
          <w:tab w:val="left" w:pos="2755"/>
        </w:tabs>
        <w:spacing w:before="84" w:line="242" w:lineRule="auto"/>
        <w:ind w:left="1459" w:right="2644"/>
      </w:pPr>
      <w:r>
        <w:rPr>
          <w:rFonts w:ascii="Arial" w:hAnsi="Arial"/>
          <w:b/>
        </w:rPr>
        <w:lastRenderedPageBreak/>
        <w:t>Pozor:</w:t>
      </w:r>
      <w:r>
        <w:rPr>
          <w:rFonts w:ascii="Arial" w:hAnsi="Arial"/>
          <w:b/>
        </w:rPr>
        <w:tab/>
        <w:t xml:space="preserve">Dodržujte pokyny pro použití záchranného nebo bezpečnostního postroje. </w:t>
      </w:r>
      <w:r>
        <w:t>Táhněte za dlouhé sestupové lano visící směrem dolů, dokud nedojde k pevnému spojení mezi sestupovým lanem a záchranným postrojem. (viz obrázek 6) Vystupte čelem ke zdi a sjeďte dolů. (viz obrázek 7 a 8)</w:t>
      </w:r>
    </w:p>
    <w:p w14:paraId="6D3CBB9B" w14:textId="77777777" w:rsidR="0030130B" w:rsidRDefault="00153D02">
      <w:pPr>
        <w:pStyle w:val="Zkladntext"/>
        <w:spacing w:line="242" w:lineRule="auto"/>
        <w:ind w:left="1459" w:right="2474"/>
      </w:pPr>
      <w:r>
        <w:t>Jakmile se dostanete dolů, sundejte záchranný postroj a nechte ho na laně. (viz obr. 9) Druhý konec sestupového lana se záchranným postrojem je nyní zpět na u horního</w:t>
      </w:r>
    </w:p>
    <w:p w14:paraId="4DF619ED" w14:textId="77777777" w:rsidR="0030130B" w:rsidRDefault="00153D02">
      <w:pPr>
        <w:pStyle w:val="Zkladntext"/>
        <w:spacing w:line="242" w:lineRule="auto"/>
        <w:ind w:left="1459" w:right="1570"/>
      </w:pPr>
      <w:r>
        <w:t>bodu slaňování a 3. osoba si může navléknout postroj, nechat ho na karabině sestupového lana a nasadit ho. (viz obrázek 4 a 5)</w:t>
      </w:r>
    </w:p>
    <w:p w14:paraId="754D733C" w14:textId="77777777" w:rsidR="0030130B" w:rsidRDefault="00153D02">
      <w:pPr>
        <w:pStyle w:val="Zkladntext"/>
        <w:spacing w:line="242" w:lineRule="auto"/>
        <w:ind w:left="1459" w:right="1570"/>
      </w:pPr>
      <w:r>
        <w:t>Nyní táhněte za dlouhé sestupové lano visící směrem dolů, dokud nedojde k pevnému spojení mezi sestupovým lanem a záchranným postrojem. (viz obrázek 6)</w:t>
      </w:r>
    </w:p>
    <w:p w14:paraId="374AB258" w14:textId="77777777" w:rsidR="0030130B" w:rsidRDefault="00153D02">
      <w:pPr>
        <w:pStyle w:val="Zkladntext"/>
        <w:spacing w:line="242" w:lineRule="auto"/>
        <w:ind w:left="1459" w:right="2687" w:hanging="1"/>
      </w:pPr>
      <w:r>
        <w:t>Vystupte čelem ke zdi a sjeďte dolů. (viz obr. 7 a 8) Jakmile se dostanete dolů, sundejte záchranný postroj a nechte ho na laně. (viz obrázek 9)</w:t>
      </w:r>
    </w:p>
    <w:p w14:paraId="47A8A306" w14:textId="77777777" w:rsidR="0030130B" w:rsidRDefault="00153D02">
      <w:pPr>
        <w:pStyle w:val="Zkladntext"/>
        <w:spacing w:line="251" w:lineRule="exact"/>
        <w:ind w:left="1459"/>
      </w:pPr>
      <w:r>
        <w:t>Všechny ostatní osoby mohou postupně slanit dolů stejným způsobem jako osoba 3.</w:t>
      </w:r>
    </w:p>
    <w:p w14:paraId="2B82FAD7" w14:textId="77777777" w:rsidR="0030130B" w:rsidRDefault="0030130B">
      <w:pPr>
        <w:pStyle w:val="Zkladntext"/>
        <w:spacing w:before="1"/>
      </w:pPr>
    </w:p>
    <w:p w14:paraId="5ADDE5E4" w14:textId="77777777" w:rsidR="0030130B" w:rsidRDefault="00153D02">
      <w:pPr>
        <w:pStyle w:val="Nadpis2"/>
        <w:numPr>
          <w:ilvl w:val="1"/>
          <w:numId w:val="8"/>
        </w:numPr>
        <w:tabs>
          <w:tab w:val="left" w:pos="1502"/>
        </w:tabs>
        <w:ind w:left="1502" w:hanging="367"/>
      </w:pPr>
      <w:r>
        <w:rPr>
          <w:u w:val="thick"/>
        </w:rPr>
        <w:t>Šikmé slanění zachraňované osoby (viz obr. 10)</w:t>
      </w:r>
    </w:p>
    <w:p w14:paraId="0DC9493A" w14:textId="77777777" w:rsidR="0030130B" w:rsidRDefault="0030130B">
      <w:pPr>
        <w:pStyle w:val="Zkladntext"/>
        <w:spacing w:before="15"/>
        <w:rPr>
          <w:rFonts w:ascii="Arial"/>
          <w:b/>
        </w:rPr>
      </w:pPr>
    </w:p>
    <w:p w14:paraId="7E0AF109" w14:textId="77777777" w:rsidR="0030130B" w:rsidRDefault="00153D02">
      <w:pPr>
        <w:pStyle w:val="Zkladntext"/>
        <w:ind w:left="1459" w:right="796"/>
        <w:jc w:val="both"/>
      </w:pPr>
      <w:r>
        <w:t>Při slaňování z vysokých staveb, jako jsou výškové budovy, vrtné soupravy, chemické závody atd., hrozí kvůli nebezpečí požáru riziko, že přímému a svislému slaňování mohou bránit výstupky, plameny, neprostupný terén nebo poryvy větru. V takových případech může slaňování výrazně usnadnit ocelové lano (4), které je namontováno jako pojistka nebo může být namontováno rychle a vede šikmo dolů k příznivému bodu slanění. Přednostně jsou dvě ocelová lana (4) napnuta z horního kotevního bodu (1) se sklonem 30°-45° do dvou spodních kotevních bodů (8) vzdálených od sebe přibližně 4 metry. Průměr by měl být 8-12 mm. Tato ocelová lana slouží jako podpůrná a vodicí lana při slaňování. Ke každému závěsnému lanu (4) je připevněn sestupový postroj (5), který je trvale spojen s lanem (6) (7) sestupového zařízení pomocí otočného kloubu. Uživatelé slaňovacího zařízení se připevní k předním okům záchranného postroje v místě sestupu pomocí karabin slaňovacího postroje (5).</w:t>
      </w:r>
    </w:p>
    <w:p w14:paraId="04CDE49A" w14:textId="77777777" w:rsidR="0030130B" w:rsidRDefault="00153D02">
      <w:pPr>
        <w:pStyle w:val="Zkladntext"/>
        <w:spacing w:before="16"/>
        <w:ind w:left="1459" w:right="840"/>
        <w:jc w:val="both"/>
      </w:pPr>
      <w:r>
        <w:t xml:space="preserve"> Ujistěte se, že kluzná bota slaňovacího postroje správně obepíná nosné lano.</w:t>
      </w:r>
    </w:p>
    <w:p w14:paraId="69C7A502" w14:textId="77777777" w:rsidR="0030130B" w:rsidRDefault="00153D02">
      <w:pPr>
        <w:pStyle w:val="Zkladntext"/>
        <w:spacing w:before="2"/>
        <w:ind w:left="1459" w:right="840"/>
        <w:jc w:val="both"/>
      </w:pPr>
      <w:r>
        <w:t>Sestupné lano (7) se napíná tahem za vzestupné lano (6), pak se váha těla přenese z místa na závěsné lano. Po opuštění stanoviště slaňovací zařízení RG10-D automaticky reguluje rychlost sestupu až do dosažení bodu slanění.</w:t>
      </w:r>
    </w:p>
    <w:p w14:paraId="2B123F5B" w14:textId="77777777" w:rsidR="0030130B" w:rsidRDefault="00153D02">
      <w:pPr>
        <w:pStyle w:val="Zkladntext"/>
        <w:spacing w:before="6"/>
        <w:ind w:left="1459" w:right="840"/>
        <w:jc w:val="both"/>
      </w:pPr>
      <w:r>
        <w:t>Používáte-li slaňovací brzdu, přidržujte ji otevřenou 1-2 otáčkami otočné rukojeti. Brzdu pro slaňování používejte pouze ke zpomalení sestupu při nadměrné rychlosti.</w:t>
      </w:r>
    </w:p>
    <w:p w14:paraId="761542AC" w14:textId="77777777" w:rsidR="0030130B" w:rsidRDefault="00153D02">
      <w:pPr>
        <w:pStyle w:val="Zkladntext"/>
        <w:spacing w:before="4"/>
        <w:ind w:left="1459" w:right="1570"/>
      </w:pPr>
      <w:r>
        <w:t>Po dosažení cíle otevřete slaňovací brzdu, abyste nebránili dalšímu slaňování. Odepněte karabinu.</w:t>
      </w:r>
    </w:p>
    <w:p w14:paraId="28ABBEAA" w14:textId="77777777" w:rsidR="0030130B" w:rsidRDefault="00153D02">
      <w:pPr>
        <w:pStyle w:val="Zkladntext"/>
        <w:spacing w:before="3"/>
        <w:ind w:left="1459"/>
      </w:pPr>
      <w:r>
        <w:t>Druhý slaňovací postroj je během sestupu vtažen do výchozí polohy pomocí vzestupného lana (6) a je připraven k dalšímu sestupu.</w:t>
      </w:r>
    </w:p>
    <w:p w14:paraId="5FBE5519" w14:textId="77777777" w:rsidR="0030130B" w:rsidRDefault="00153D02">
      <w:pPr>
        <w:pStyle w:val="Zkladntext"/>
        <w:spacing w:before="3"/>
        <w:ind w:left="1459" w:right="842"/>
      </w:pPr>
      <w:r>
        <w:t>Toto zařízení lze proto použít k evakuaci velkého počtu osob v krátkém čase.</w:t>
      </w:r>
    </w:p>
    <w:p w14:paraId="23D39C04" w14:textId="77777777" w:rsidR="0030130B" w:rsidRDefault="00153D02">
      <w:pPr>
        <w:pStyle w:val="Zkladntext"/>
        <w:spacing w:before="3"/>
        <w:ind w:left="1459" w:right="840"/>
        <w:jc w:val="both"/>
      </w:pPr>
      <w:r>
        <w:t>Pokud je zařízení určeno pouze pro nouzové použití a nepoužívá se pro výcvik, doporučuje se, aby bylo vzestupné lano (6) navinuto a navinuté lano, slaňovací zařízení RG10-D (3) a slaňovací postroj byly uloženy v místě zahájení slaňování ve vhodném obalu, který je chrání před vlhkostí.</w:t>
      </w:r>
    </w:p>
    <w:p w14:paraId="08150991" w14:textId="77777777" w:rsidR="0030130B" w:rsidRDefault="00153D02">
      <w:pPr>
        <w:pStyle w:val="Zkladntext"/>
        <w:spacing w:before="6"/>
        <w:ind w:left="1459"/>
        <w:jc w:val="both"/>
      </w:pPr>
      <w:r>
        <w:t>Slaňovací zařízení RG10-D je vybaveno speciálním ocelovým lanem Ø 5 mm.</w:t>
      </w:r>
    </w:p>
    <w:p w14:paraId="2A1CB76D" w14:textId="77777777" w:rsidR="0030130B" w:rsidRDefault="00153D02">
      <w:pPr>
        <w:pStyle w:val="Zkladntext"/>
        <w:spacing w:before="1"/>
        <w:ind w:left="1459" w:right="840"/>
        <w:jc w:val="both"/>
      </w:pPr>
      <w:r>
        <w:t>Pro zvláštní případy nouze lze k popruhům připevnit další vhodné dopravní prostředky, jako jsou nosítka nebo koše, které umožňují záchranu zraněných osob, postižených osob nebo dětí.</w:t>
      </w:r>
    </w:p>
    <w:p w14:paraId="2AB58978" w14:textId="77777777" w:rsidR="0030130B" w:rsidRDefault="00153D02">
      <w:pPr>
        <w:pStyle w:val="Zkladntext"/>
        <w:spacing w:before="4"/>
        <w:ind w:left="1459" w:right="1570"/>
      </w:pPr>
      <w:r>
        <w:t>Kotevní bod pro slaňovací zařízení RG10-D musí zaručovat minimální nosnost 10 kN podle normy EN 795.</w:t>
      </w:r>
    </w:p>
    <w:p w14:paraId="11679544" w14:textId="77777777" w:rsidR="0030130B" w:rsidRDefault="00153D02">
      <w:pPr>
        <w:pStyle w:val="Zkladntext"/>
        <w:spacing w:before="3"/>
        <w:ind w:left="1459" w:right="842"/>
      </w:pPr>
      <w:r>
        <w:t>Minimální nosnost kotevních bodů pro ocelová lana napnutá šikmo dolů je uvedena v tabulce 1.</w:t>
      </w:r>
    </w:p>
    <w:p w14:paraId="4DD60EEB" w14:textId="77777777" w:rsidR="0030130B" w:rsidRDefault="0030130B">
      <w:pPr>
        <w:pStyle w:val="Zkladntext"/>
        <w:sectPr w:rsidR="0030130B">
          <w:pgSz w:w="11900" w:h="16840"/>
          <w:pgMar w:top="660" w:right="0" w:bottom="280" w:left="0" w:header="708" w:footer="708" w:gutter="0"/>
          <w:cols w:space="708"/>
        </w:sectPr>
      </w:pPr>
    </w:p>
    <w:p w14:paraId="28073692" w14:textId="25D18241" w:rsidR="0030130B" w:rsidRDefault="00153D02">
      <w:pPr>
        <w:pStyle w:val="Zkladntext"/>
      </w:pPr>
      <w:r>
        <w:rPr>
          <w:noProof/>
          <w:lang w:eastAsia="cs-CZ"/>
        </w:rPr>
        <w:lastRenderedPageBreak/>
        <mc:AlternateContent>
          <mc:Choice Requires="wps">
            <w:drawing>
              <wp:anchor distT="0" distB="0" distL="0" distR="0" simplePos="0" relativeHeight="15735296" behindDoc="0" locked="0" layoutInCell="1" allowOverlap="1" wp14:anchorId="4F2E97E1" wp14:editId="2EF4A94E">
                <wp:simplePos x="0" y="0"/>
                <wp:positionH relativeFrom="page">
                  <wp:posOffset>1488558</wp:posOffset>
                </wp:positionH>
                <wp:positionV relativeFrom="paragraph">
                  <wp:posOffset>10632</wp:posOffset>
                </wp:positionV>
                <wp:extent cx="4356735" cy="106325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735" cy="1063255"/>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91"/>
                              <w:gridCol w:w="1608"/>
                              <w:gridCol w:w="1421"/>
                              <w:gridCol w:w="1800"/>
                            </w:tblGrid>
                            <w:tr w:rsidR="0030130B" w14:paraId="767B10F9" w14:textId="77777777">
                              <w:trPr>
                                <w:trHeight w:val="219"/>
                              </w:trPr>
                              <w:tc>
                                <w:tcPr>
                                  <w:tcW w:w="1891" w:type="dxa"/>
                                </w:tcPr>
                                <w:p w14:paraId="5C0EC08C" w14:textId="77777777" w:rsidR="0030130B" w:rsidRDefault="00153D02">
                                  <w:pPr>
                                    <w:pStyle w:val="TableParagraph"/>
                                    <w:spacing w:line="200" w:lineRule="exact"/>
                                    <w:ind w:left="41" w:right="55"/>
                                    <w:rPr>
                                      <w:b/>
                                      <w:sz w:val="20"/>
                                    </w:rPr>
                                  </w:pPr>
                                  <w:r>
                                    <w:rPr>
                                      <w:b/>
                                      <w:sz w:val="20"/>
                                    </w:rPr>
                                    <w:t>Délka ocelového lana (m)</w:t>
                                  </w:r>
                                </w:p>
                              </w:tc>
                              <w:tc>
                                <w:tcPr>
                                  <w:tcW w:w="1608" w:type="dxa"/>
                                </w:tcPr>
                                <w:p w14:paraId="3CFD96DF" w14:textId="77777777" w:rsidR="0030130B" w:rsidRDefault="00153D02">
                                  <w:pPr>
                                    <w:pStyle w:val="TableParagraph"/>
                                    <w:spacing w:line="200" w:lineRule="exact"/>
                                    <w:ind w:left="42" w:right="1"/>
                                    <w:rPr>
                                      <w:b/>
                                      <w:sz w:val="20"/>
                                    </w:rPr>
                                  </w:pPr>
                                  <w:r>
                                    <w:rPr>
                                      <w:b/>
                                      <w:sz w:val="20"/>
                                    </w:rPr>
                                    <w:t>Průvěs (m)</w:t>
                                  </w:r>
                                </w:p>
                              </w:tc>
                              <w:tc>
                                <w:tcPr>
                                  <w:tcW w:w="1421" w:type="dxa"/>
                                </w:tcPr>
                                <w:p w14:paraId="6791C4F2" w14:textId="77777777" w:rsidR="0030130B" w:rsidRDefault="00153D02">
                                  <w:pPr>
                                    <w:pStyle w:val="TableParagraph"/>
                                    <w:spacing w:line="200" w:lineRule="exact"/>
                                    <w:ind w:left="42" w:right="6"/>
                                    <w:rPr>
                                      <w:b/>
                                      <w:sz w:val="20"/>
                                    </w:rPr>
                                  </w:pPr>
                                  <w:r>
                                    <w:rPr>
                                      <w:b/>
                                      <w:sz w:val="20"/>
                                    </w:rPr>
                                    <w:t>Tahová síla (kN)</w:t>
                                  </w:r>
                                </w:p>
                              </w:tc>
                              <w:tc>
                                <w:tcPr>
                                  <w:tcW w:w="1800" w:type="dxa"/>
                                </w:tcPr>
                                <w:p w14:paraId="5E3D733F" w14:textId="77777777" w:rsidR="0030130B" w:rsidRDefault="00153D02">
                                  <w:pPr>
                                    <w:pStyle w:val="TableParagraph"/>
                                    <w:spacing w:line="200" w:lineRule="exact"/>
                                    <w:ind w:left="29" w:right="-15"/>
                                    <w:rPr>
                                      <w:b/>
                                      <w:sz w:val="20"/>
                                    </w:rPr>
                                  </w:pPr>
                                  <w:r>
                                    <w:rPr>
                                      <w:b/>
                                      <w:sz w:val="20"/>
                                    </w:rPr>
                                    <w:t>Předpětí (kN)</w:t>
                                  </w:r>
                                </w:p>
                              </w:tc>
                            </w:tr>
                            <w:tr w:rsidR="0030130B" w14:paraId="60BD5935" w14:textId="77777777">
                              <w:trPr>
                                <w:trHeight w:val="219"/>
                              </w:trPr>
                              <w:tc>
                                <w:tcPr>
                                  <w:tcW w:w="1891" w:type="dxa"/>
                                </w:tcPr>
                                <w:p w14:paraId="6A471F88" w14:textId="77777777" w:rsidR="0030130B" w:rsidRDefault="00153D02">
                                  <w:pPr>
                                    <w:pStyle w:val="TableParagraph"/>
                                    <w:spacing w:line="200" w:lineRule="exact"/>
                                    <w:ind w:left="56" w:right="14"/>
                                    <w:rPr>
                                      <w:rFonts w:ascii="Arial MT"/>
                                      <w:sz w:val="20"/>
                                    </w:rPr>
                                  </w:pPr>
                                  <w:r>
                                    <w:rPr>
                                      <w:rFonts w:ascii="Arial MT"/>
                                      <w:sz w:val="20"/>
                                    </w:rPr>
                                    <w:t>30</w:t>
                                  </w:r>
                                </w:p>
                              </w:tc>
                              <w:tc>
                                <w:tcPr>
                                  <w:tcW w:w="1608" w:type="dxa"/>
                                </w:tcPr>
                                <w:p w14:paraId="4591A702" w14:textId="77777777" w:rsidR="0030130B" w:rsidRDefault="00153D02">
                                  <w:pPr>
                                    <w:pStyle w:val="TableParagraph"/>
                                    <w:spacing w:line="200" w:lineRule="exact"/>
                                    <w:ind w:left="42" w:right="4"/>
                                    <w:rPr>
                                      <w:rFonts w:ascii="Arial MT"/>
                                      <w:sz w:val="20"/>
                                    </w:rPr>
                                  </w:pPr>
                                  <w:r>
                                    <w:rPr>
                                      <w:rFonts w:ascii="Arial MT"/>
                                      <w:sz w:val="20"/>
                                    </w:rPr>
                                    <w:t>1.2</w:t>
                                  </w:r>
                                </w:p>
                              </w:tc>
                              <w:tc>
                                <w:tcPr>
                                  <w:tcW w:w="1421" w:type="dxa"/>
                                </w:tcPr>
                                <w:p w14:paraId="7FC0C234" w14:textId="77777777" w:rsidR="0030130B" w:rsidRDefault="00153D02">
                                  <w:pPr>
                                    <w:pStyle w:val="TableParagraph"/>
                                    <w:spacing w:line="200" w:lineRule="exact"/>
                                    <w:ind w:left="42"/>
                                    <w:rPr>
                                      <w:rFonts w:ascii="Arial MT"/>
                                      <w:sz w:val="20"/>
                                    </w:rPr>
                                  </w:pPr>
                                  <w:r>
                                    <w:rPr>
                                      <w:rFonts w:ascii="Arial MT"/>
                                      <w:sz w:val="20"/>
                                    </w:rPr>
                                    <w:t>12</w:t>
                                  </w:r>
                                </w:p>
                              </w:tc>
                              <w:tc>
                                <w:tcPr>
                                  <w:tcW w:w="1800" w:type="dxa"/>
                                </w:tcPr>
                                <w:p w14:paraId="20E733DD" w14:textId="77777777" w:rsidR="0030130B" w:rsidRDefault="00153D02">
                                  <w:pPr>
                                    <w:pStyle w:val="TableParagraph"/>
                                    <w:spacing w:line="200" w:lineRule="exact"/>
                                    <w:ind w:left="42" w:right="5"/>
                                    <w:rPr>
                                      <w:rFonts w:ascii="Arial MT"/>
                                      <w:sz w:val="20"/>
                                    </w:rPr>
                                  </w:pPr>
                                  <w:r>
                                    <w:rPr>
                                      <w:rFonts w:ascii="Arial MT"/>
                                      <w:sz w:val="20"/>
                                    </w:rPr>
                                    <w:t>0,6</w:t>
                                  </w:r>
                                </w:p>
                              </w:tc>
                            </w:tr>
                            <w:tr w:rsidR="0030130B" w14:paraId="03C5E6FA" w14:textId="77777777">
                              <w:trPr>
                                <w:trHeight w:val="219"/>
                              </w:trPr>
                              <w:tc>
                                <w:tcPr>
                                  <w:tcW w:w="1891" w:type="dxa"/>
                                </w:tcPr>
                                <w:p w14:paraId="5B1441BC" w14:textId="77777777" w:rsidR="0030130B" w:rsidRDefault="00153D02">
                                  <w:pPr>
                                    <w:pStyle w:val="TableParagraph"/>
                                    <w:spacing w:line="200" w:lineRule="exact"/>
                                    <w:ind w:left="56" w:right="14"/>
                                    <w:rPr>
                                      <w:rFonts w:ascii="Arial MT"/>
                                      <w:sz w:val="20"/>
                                    </w:rPr>
                                  </w:pPr>
                                  <w:r>
                                    <w:rPr>
                                      <w:rFonts w:ascii="Arial MT"/>
                                      <w:sz w:val="20"/>
                                    </w:rPr>
                                    <w:t>60</w:t>
                                  </w:r>
                                </w:p>
                              </w:tc>
                              <w:tc>
                                <w:tcPr>
                                  <w:tcW w:w="1608" w:type="dxa"/>
                                </w:tcPr>
                                <w:p w14:paraId="332AB053" w14:textId="77777777" w:rsidR="0030130B" w:rsidRDefault="00153D02">
                                  <w:pPr>
                                    <w:pStyle w:val="TableParagraph"/>
                                    <w:spacing w:line="200" w:lineRule="exact"/>
                                    <w:ind w:left="42" w:right="4"/>
                                    <w:rPr>
                                      <w:rFonts w:ascii="Arial MT"/>
                                      <w:sz w:val="20"/>
                                    </w:rPr>
                                  </w:pPr>
                                  <w:r>
                                    <w:rPr>
                                      <w:rFonts w:ascii="Arial MT"/>
                                      <w:sz w:val="20"/>
                                    </w:rPr>
                                    <w:t>2,4</w:t>
                                  </w:r>
                                </w:p>
                              </w:tc>
                              <w:tc>
                                <w:tcPr>
                                  <w:tcW w:w="1421" w:type="dxa"/>
                                </w:tcPr>
                                <w:p w14:paraId="07BB30A1" w14:textId="77777777" w:rsidR="0030130B" w:rsidRDefault="00153D02">
                                  <w:pPr>
                                    <w:pStyle w:val="TableParagraph"/>
                                    <w:spacing w:line="200" w:lineRule="exact"/>
                                    <w:ind w:left="42"/>
                                    <w:rPr>
                                      <w:rFonts w:ascii="Arial MT"/>
                                      <w:sz w:val="20"/>
                                    </w:rPr>
                                  </w:pPr>
                                  <w:r>
                                    <w:rPr>
                                      <w:rFonts w:ascii="Arial MT"/>
                                      <w:sz w:val="20"/>
                                    </w:rPr>
                                    <w:t>13</w:t>
                                  </w:r>
                                </w:p>
                              </w:tc>
                              <w:tc>
                                <w:tcPr>
                                  <w:tcW w:w="1800" w:type="dxa"/>
                                </w:tcPr>
                                <w:p w14:paraId="3345471D" w14:textId="77777777" w:rsidR="0030130B" w:rsidRDefault="00153D02">
                                  <w:pPr>
                                    <w:pStyle w:val="TableParagraph"/>
                                    <w:spacing w:line="200" w:lineRule="exact"/>
                                    <w:ind w:left="42"/>
                                    <w:rPr>
                                      <w:rFonts w:ascii="Arial MT"/>
                                      <w:sz w:val="20"/>
                                    </w:rPr>
                                  </w:pPr>
                                  <w:r>
                                    <w:rPr>
                                      <w:rFonts w:ascii="Arial MT"/>
                                      <w:sz w:val="20"/>
                                    </w:rPr>
                                    <w:t>1</w:t>
                                  </w:r>
                                </w:p>
                              </w:tc>
                            </w:tr>
                            <w:tr w:rsidR="0030130B" w14:paraId="4989E1DB" w14:textId="77777777">
                              <w:trPr>
                                <w:trHeight w:val="219"/>
                              </w:trPr>
                              <w:tc>
                                <w:tcPr>
                                  <w:tcW w:w="1891" w:type="dxa"/>
                                </w:tcPr>
                                <w:p w14:paraId="5A3AA437" w14:textId="77777777" w:rsidR="0030130B" w:rsidRDefault="00153D02">
                                  <w:pPr>
                                    <w:pStyle w:val="TableParagraph"/>
                                    <w:spacing w:line="200" w:lineRule="exact"/>
                                    <w:ind w:left="37"/>
                                    <w:rPr>
                                      <w:rFonts w:ascii="Arial MT"/>
                                      <w:sz w:val="20"/>
                                    </w:rPr>
                                  </w:pPr>
                                  <w:r>
                                    <w:rPr>
                                      <w:rFonts w:ascii="Arial MT"/>
                                      <w:sz w:val="20"/>
                                    </w:rPr>
                                    <w:t>100</w:t>
                                  </w:r>
                                </w:p>
                              </w:tc>
                              <w:tc>
                                <w:tcPr>
                                  <w:tcW w:w="1608" w:type="dxa"/>
                                </w:tcPr>
                                <w:p w14:paraId="16BAAFF2" w14:textId="77777777" w:rsidR="0030130B" w:rsidRDefault="00153D02">
                                  <w:pPr>
                                    <w:pStyle w:val="TableParagraph"/>
                                    <w:spacing w:line="200" w:lineRule="exact"/>
                                    <w:ind w:left="42"/>
                                    <w:rPr>
                                      <w:rFonts w:ascii="Arial MT"/>
                                      <w:sz w:val="20"/>
                                    </w:rPr>
                                  </w:pPr>
                                  <w:r>
                                    <w:rPr>
                                      <w:rFonts w:ascii="Arial MT"/>
                                      <w:sz w:val="20"/>
                                    </w:rPr>
                                    <w:t>4</w:t>
                                  </w:r>
                                </w:p>
                              </w:tc>
                              <w:tc>
                                <w:tcPr>
                                  <w:tcW w:w="1421" w:type="dxa"/>
                                </w:tcPr>
                                <w:p w14:paraId="12FC81DA" w14:textId="77777777" w:rsidR="0030130B" w:rsidRDefault="00153D02">
                                  <w:pPr>
                                    <w:pStyle w:val="TableParagraph"/>
                                    <w:spacing w:line="200" w:lineRule="exact"/>
                                    <w:ind w:left="42"/>
                                    <w:rPr>
                                      <w:rFonts w:ascii="Arial MT"/>
                                      <w:sz w:val="20"/>
                                    </w:rPr>
                                  </w:pPr>
                                  <w:r>
                                    <w:rPr>
                                      <w:rFonts w:ascii="Arial MT"/>
                                      <w:sz w:val="20"/>
                                    </w:rPr>
                                    <w:t>13</w:t>
                                  </w:r>
                                </w:p>
                              </w:tc>
                              <w:tc>
                                <w:tcPr>
                                  <w:tcW w:w="1800" w:type="dxa"/>
                                </w:tcPr>
                                <w:p w14:paraId="7C0E3EBD" w14:textId="77777777" w:rsidR="0030130B" w:rsidRDefault="00153D02">
                                  <w:pPr>
                                    <w:pStyle w:val="TableParagraph"/>
                                    <w:spacing w:line="200" w:lineRule="exact"/>
                                    <w:ind w:left="42"/>
                                    <w:rPr>
                                      <w:rFonts w:ascii="Arial MT"/>
                                      <w:sz w:val="20"/>
                                    </w:rPr>
                                  </w:pPr>
                                  <w:r>
                                    <w:rPr>
                                      <w:rFonts w:ascii="Arial MT"/>
                                      <w:sz w:val="20"/>
                                    </w:rPr>
                                    <w:t>2</w:t>
                                  </w:r>
                                </w:p>
                              </w:tc>
                            </w:tr>
                            <w:tr w:rsidR="0030130B" w14:paraId="270239BF" w14:textId="77777777">
                              <w:trPr>
                                <w:trHeight w:val="219"/>
                              </w:trPr>
                              <w:tc>
                                <w:tcPr>
                                  <w:tcW w:w="1891" w:type="dxa"/>
                                </w:tcPr>
                                <w:p w14:paraId="49AA5883" w14:textId="77777777" w:rsidR="0030130B" w:rsidRDefault="00153D02">
                                  <w:pPr>
                                    <w:pStyle w:val="TableParagraph"/>
                                    <w:spacing w:line="200" w:lineRule="exact"/>
                                    <w:ind w:left="37"/>
                                    <w:rPr>
                                      <w:rFonts w:ascii="Arial MT"/>
                                      <w:sz w:val="20"/>
                                    </w:rPr>
                                  </w:pPr>
                                  <w:r>
                                    <w:rPr>
                                      <w:rFonts w:ascii="Arial MT"/>
                                      <w:sz w:val="20"/>
                                    </w:rPr>
                                    <w:t>150</w:t>
                                  </w:r>
                                </w:p>
                              </w:tc>
                              <w:tc>
                                <w:tcPr>
                                  <w:tcW w:w="1608" w:type="dxa"/>
                                </w:tcPr>
                                <w:p w14:paraId="27127E25" w14:textId="77777777" w:rsidR="0030130B" w:rsidRDefault="00153D02">
                                  <w:pPr>
                                    <w:pStyle w:val="TableParagraph"/>
                                    <w:spacing w:line="200" w:lineRule="exact"/>
                                    <w:ind w:left="42"/>
                                    <w:rPr>
                                      <w:rFonts w:ascii="Arial MT"/>
                                      <w:sz w:val="20"/>
                                    </w:rPr>
                                  </w:pPr>
                                  <w:r>
                                    <w:rPr>
                                      <w:rFonts w:ascii="Arial MT"/>
                                      <w:sz w:val="20"/>
                                    </w:rPr>
                                    <w:t>6</w:t>
                                  </w:r>
                                </w:p>
                              </w:tc>
                              <w:tc>
                                <w:tcPr>
                                  <w:tcW w:w="1421" w:type="dxa"/>
                                </w:tcPr>
                                <w:p w14:paraId="0B7E2225" w14:textId="77777777" w:rsidR="0030130B" w:rsidRDefault="00153D02">
                                  <w:pPr>
                                    <w:pStyle w:val="TableParagraph"/>
                                    <w:spacing w:line="200" w:lineRule="exact"/>
                                    <w:ind w:left="42"/>
                                    <w:rPr>
                                      <w:rFonts w:ascii="Arial MT"/>
                                      <w:sz w:val="20"/>
                                    </w:rPr>
                                  </w:pPr>
                                  <w:r>
                                    <w:rPr>
                                      <w:rFonts w:ascii="Arial MT"/>
                                      <w:sz w:val="20"/>
                                    </w:rPr>
                                    <w:t>13</w:t>
                                  </w:r>
                                </w:p>
                              </w:tc>
                              <w:tc>
                                <w:tcPr>
                                  <w:tcW w:w="1800" w:type="dxa"/>
                                </w:tcPr>
                                <w:p w14:paraId="00F08A9C" w14:textId="77777777" w:rsidR="0030130B" w:rsidRDefault="00153D02">
                                  <w:pPr>
                                    <w:pStyle w:val="TableParagraph"/>
                                    <w:spacing w:line="200" w:lineRule="exact"/>
                                    <w:ind w:left="42"/>
                                    <w:rPr>
                                      <w:rFonts w:ascii="Arial MT"/>
                                      <w:sz w:val="20"/>
                                    </w:rPr>
                                  </w:pPr>
                                  <w:r>
                                    <w:rPr>
                                      <w:rFonts w:ascii="Arial MT"/>
                                      <w:sz w:val="20"/>
                                    </w:rPr>
                                    <w:t>3</w:t>
                                  </w:r>
                                </w:p>
                              </w:tc>
                            </w:tr>
                            <w:tr w:rsidR="0030130B" w14:paraId="5B6D30E2" w14:textId="77777777">
                              <w:trPr>
                                <w:trHeight w:val="219"/>
                              </w:trPr>
                              <w:tc>
                                <w:tcPr>
                                  <w:tcW w:w="1891" w:type="dxa"/>
                                </w:tcPr>
                                <w:p w14:paraId="1B6E1B46" w14:textId="77777777" w:rsidR="0030130B" w:rsidRDefault="00153D02">
                                  <w:pPr>
                                    <w:pStyle w:val="TableParagraph"/>
                                    <w:spacing w:line="200" w:lineRule="exact"/>
                                    <w:ind w:left="37"/>
                                    <w:rPr>
                                      <w:rFonts w:ascii="Arial MT"/>
                                      <w:sz w:val="20"/>
                                    </w:rPr>
                                  </w:pPr>
                                  <w:r>
                                    <w:rPr>
                                      <w:rFonts w:ascii="Arial MT"/>
                                      <w:sz w:val="20"/>
                                    </w:rPr>
                                    <w:t>200</w:t>
                                  </w:r>
                                </w:p>
                              </w:tc>
                              <w:tc>
                                <w:tcPr>
                                  <w:tcW w:w="1608" w:type="dxa"/>
                                </w:tcPr>
                                <w:p w14:paraId="6A1904F6" w14:textId="77777777" w:rsidR="0030130B" w:rsidRDefault="00153D02">
                                  <w:pPr>
                                    <w:pStyle w:val="TableParagraph"/>
                                    <w:spacing w:line="200" w:lineRule="exact"/>
                                    <w:ind w:left="42"/>
                                    <w:rPr>
                                      <w:rFonts w:ascii="Arial MT"/>
                                      <w:sz w:val="20"/>
                                    </w:rPr>
                                  </w:pPr>
                                  <w:r>
                                    <w:rPr>
                                      <w:rFonts w:ascii="Arial MT"/>
                                      <w:sz w:val="20"/>
                                    </w:rPr>
                                    <w:t>8</w:t>
                                  </w:r>
                                </w:p>
                              </w:tc>
                              <w:tc>
                                <w:tcPr>
                                  <w:tcW w:w="1421" w:type="dxa"/>
                                </w:tcPr>
                                <w:p w14:paraId="5CE04039" w14:textId="77777777" w:rsidR="0030130B" w:rsidRDefault="00153D02">
                                  <w:pPr>
                                    <w:pStyle w:val="TableParagraph"/>
                                    <w:spacing w:line="200" w:lineRule="exact"/>
                                    <w:ind w:left="42"/>
                                    <w:rPr>
                                      <w:rFonts w:ascii="Arial MT"/>
                                      <w:sz w:val="20"/>
                                    </w:rPr>
                                  </w:pPr>
                                  <w:r>
                                    <w:rPr>
                                      <w:rFonts w:ascii="Arial MT"/>
                                      <w:sz w:val="20"/>
                                    </w:rPr>
                                    <w:t>14</w:t>
                                  </w:r>
                                </w:p>
                              </w:tc>
                              <w:tc>
                                <w:tcPr>
                                  <w:tcW w:w="1800" w:type="dxa"/>
                                </w:tcPr>
                                <w:p w14:paraId="220CAD9D" w14:textId="77777777" w:rsidR="0030130B" w:rsidRDefault="00153D02">
                                  <w:pPr>
                                    <w:pStyle w:val="TableParagraph"/>
                                    <w:spacing w:line="200" w:lineRule="exact"/>
                                    <w:ind w:left="42"/>
                                    <w:rPr>
                                      <w:rFonts w:ascii="Arial MT"/>
                                      <w:sz w:val="20"/>
                                    </w:rPr>
                                  </w:pPr>
                                  <w:r>
                                    <w:rPr>
                                      <w:rFonts w:ascii="Arial MT"/>
                                      <w:sz w:val="20"/>
                                    </w:rPr>
                                    <w:t>4</w:t>
                                  </w:r>
                                </w:p>
                              </w:tc>
                            </w:tr>
                          </w:tbl>
                          <w:p w14:paraId="06F92792" w14:textId="77777777" w:rsidR="0030130B" w:rsidRDefault="0030130B">
                            <w:pPr>
                              <w:pStyle w:val="Zkladntext"/>
                            </w:pPr>
                          </w:p>
                        </w:txbxContent>
                      </wps:txbx>
                      <wps:bodyPr wrap="square" lIns="0" tIns="0" rIns="0" bIns="0" rtlCol="0">
                        <a:noAutofit/>
                      </wps:bodyPr>
                    </wps:wsp>
                  </a:graphicData>
                </a:graphic>
                <wp14:sizeRelV relativeFrom="margin">
                  <wp14:pctHeight>0</wp14:pctHeight>
                </wp14:sizeRelV>
              </wp:anchor>
            </w:drawing>
          </mc:Choice>
          <mc:Fallback>
            <w:pict>
              <v:shapetype w14:anchorId="4F2E97E1" id="_x0000_t202" coordsize="21600,21600" o:spt="202" path="m,l,21600r21600,l21600,xe">
                <v:stroke joinstyle="miter"/>
                <v:path gradientshapeok="t" o:connecttype="rect"/>
              </v:shapetype>
              <v:shape id="Textbox 36" o:spid="_x0000_s1026" type="#_x0000_t202" style="position:absolute;margin-left:117.2pt;margin-top:.85pt;width:343.05pt;height:83.7pt;z-index:1573529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91"/>
                        <w:gridCol w:w="1608"/>
                        <w:gridCol w:w="1421"/>
                        <w:gridCol w:w="1800"/>
                      </w:tblGrid>
                      <w:tr w:rsidR="0030130B" w14:paraId="767B10F9" w14:textId="77777777">
                        <w:trPr>
                          <w:trHeight w:val="219"/>
                        </w:trPr>
                        <w:tc>
                          <w:tcPr>
                            <w:tcW w:w="1891" w:type="dxa"/>
                          </w:tcPr>
                          <w:p w14:paraId="5C0EC08C" w14:textId="77777777" w:rsidR="0030130B" w:rsidRDefault="00153D02">
                            <w:pPr>
                              <w:pStyle w:val="TableParagraph"/>
                              <w:spacing w:line="200" w:lineRule="exact"/>
                              <w:ind w:left="41" w:right="55"/>
                              <w:rPr>
                                <w:b/>
                                <w:sz w:val="20"/>
                              </w:rPr>
                            </w:pPr>
                            <w:r>
                              <w:rPr>
                                <w:b/>
                                <w:sz w:val="20"/>
                              </w:rPr>
                              <w:t>Délka ocelového lana (m)</w:t>
                            </w:r>
                          </w:p>
                        </w:tc>
                        <w:tc>
                          <w:tcPr>
                            <w:tcW w:w="1608" w:type="dxa"/>
                          </w:tcPr>
                          <w:p w14:paraId="3CFD96DF" w14:textId="77777777" w:rsidR="0030130B" w:rsidRDefault="00153D02">
                            <w:pPr>
                              <w:pStyle w:val="TableParagraph"/>
                              <w:spacing w:line="200" w:lineRule="exact"/>
                              <w:ind w:left="42" w:right="1"/>
                              <w:rPr>
                                <w:b/>
                                <w:sz w:val="20"/>
                              </w:rPr>
                            </w:pPr>
                            <w:r>
                              <w:rPr>
                                <w:b/>
                                <w:sz w:val="20"/>
                              </w:rPr>
                              <w:t>Průvěs (m)</w:t>
                            </w:r>
                          </w:p>
                        </w:tc>
                        <w:tc>
                          <w:tcPr>
                            <w:tcW w:w="1421" w:type="dxa"/>
                          </w:tcPr>
                          <w:p w14:paraId="6791C4F2" w14:textId="77777777" w:rsidR="0030130B" w:rsidRDefault="00153D02">
                            <w:pPr>
                              <w:pStyle w:val="TableParagraph"/>
                              <w:spacing w:line="200" w:lineRule="exact"/>
                              <w:ind w:left="42" w:right="6"/>
                              <w:rPr>
                                <w:b/>
                                <w:sz w:val="20"/>
                              </w:rPr>
                            </w:pPr>
                            <w:r>
                              <w:rPr>
                                <w:b/>
                                <w:sz w:val="20"/>
                              </w:rPr>
                              <w:t>Tahová síla (kN)</w:t>
                            </w:r>
                          </w:p>
                        </w:tc>
                        <w:tc>
                          <w:tcPr>
                            <w:tcW w:w="1800" w:type="dxa"/>
                          </w:tcPr>
                          <w:p w14:paraId="5E3D733F" w14:textId="77777777" w:rsidR="0030130B" w:rsidRDefault="00153D02">
                            <w:pPr>
                              <w:pStyle w:val="TableParagraph"/>
                              <w:spacing w:line="200" w:lineRule="exact"/>
                              <w:ind w:left="29" w:right="-15"/>
                              <w:rPr>
                                <w:b/>
                                <w:sz w:val="20"/>
                              </w:rPr>
                            </w:pPr>
                            <w:r>
                              <w:rPr>
                                <w:b/>
                                <w:sz w:val="20"/>
                              </w:rPr>
                              <w:t>Předpětí (kN)</w:t>
                            </w:r>
                          </w:p>
                        </w:tc>
                      </w:tr>
                      <w:tr w:rsidR="0030130B" w14:paraId="60BD5935" w14:textId="77777777">
                        <w:trPr>
                          <w:trHeight w:val="219"/>
                        </w:trPr>
                        <w:tc>
                          <w:tcPr>
                            <w:tcW w:w="1891" w:type="dxa"/>
                          </w:tcPr>
                          <w:p w14:paraId="6A471F88" w14:textId="77777777" w:rsidR="0030130B" w:rsidRDefault="00153D02">
                            <w:pPr>
                              <w:pStyle w:val="TableParagraph"/>
                              <w:spacing w:line="200" w:lineRule="exact"/>
                              <w:ind w:left="56" w:right="14"/>
                              <w:rPr>
                                <w:rFonts w:ascii="Arial MT"/>
                                <w:sz w:val="20"/>
                              </w:rPr>
                            </w:pPr>
                            <w:r>
                              <w:rPr>
                                <w:rFonts w:ascii="Arial MT"/>
                                <w:sz w:val="20"/>
                              </w:rPr>
                              <w:t>30</w:t>
                            </w:r>
                          </w:p>
                        </w:tc>
                        <w:tc>
                          <w:tcPr>
                            <w:tcW w:w="1608" w:type="dxa"/>
                          </w:tcPr>
                          <w:p w14:paraId="4591A702" w14:textId="77777777" w:rsidR="0030130B" w:rsidRDefault="00153D02">
                            <w:pPr>
                              <w:pStyle w:val="TableParagraph"/>
                              <w:spacing w:line="200" w:lineRule="exact"/>
                              <w:ind w:left="42" w:right="4"/>
                              <w:rPr>
                                <w:rFonts w:ascii="Arial MT"/>
                                <w:sz w:val="20"/>
                              </w:rPr>
                            </w:pPr>
                            <w:r>
                              <w:rPr>
                                <w:rFonts w:ascii="Arial MT"/>
                                <w:sz w:val="20"/>
                              </w:rPr>
                              <w:t>1.2</w:t>
                            </w:r>
                          </w:p>
                        </w:tc>
                        <w:tc>
                          <w:tcPr>
                            <w:tcW w:w="1421" w:type="dxa"/>
                          </w:tcPr>
                          <w:p w14:paraId="7FC0C234" w14:textId="77777777" w:rsidR="0030130B" w:rsidRDefault="00153D02">
                            <w:pPr>
                              <w:pStyle w:val="TableParagraph"/>
                              <w:spacing w:line="200" w:lineRule="exact"/>
                              <w:ind w:left="42"/>
                              <w:rPr>
                                <w:rFonts w:ascii="Arial MT"/>
                                <w:sz w:val="20"/>
                              </w:rPr>
                            </w:pPr>
                            <w:r>
                              <w:rPr>
                                <w:rFonts w:ascii="Arial MT"/>
                                <w:sz w:val="20"/>
                              </w:rPr>
                              <w:t>12</w:t>
                            </w:r>
                          </w:p>
                        </w:tc>
                        <w:tc>
                          <w:tcPr>
                            <w:tcW w:w="1800" w:type="dxa"/>
                          </w:tcPr>
                          <w:p w14:paraId="20E733DD" w14:textId="77777777" w:rsidR="0030130B" w:rsidRDefault="00153D02">
                            <w:pPr>
                              <w:pStyle w:val="TableParagraph"/>
                              <w:spacing w:line="200" w:lineRule="exact"/>
                              <w:ind w:left="42" w:right="5"/>
                              <w:rPr>
                                <w:rFonts w:ascii="Arial MT"/>
                                <w:sz w:val="20"/>
                              </w:rPr>
                            </w:pPr>
                            <w:r>
                              <w:rPr>
                                <w:rFonts w:ascii="Arial MT"/>
                                <w:sz w:val="20"/>
                              </w:rPr>
                              <w:t>0,6</w:t>
                            </w:r>
                          </w:p>
                        </w:tc>
                      </w:tr>
                      <w:tr w:rsidR="0030130B" w14:paraId="03C5E6FA" w14:textId="77777777">
                        <w:trPr>
                          <w:trHeight w:val="219"/>
                        </w:trPr>
                        <w:tc>
                          <w:tcPr>
                            <w:tcW w:w="1891" w:type="dxa"/>
                          </w:tcPr>
                          <w:p w14:paraId="5B1441BC" w14:textId="77777777" w:rsidR="0030130B" w:rsidRDefault="00153D02">
                            <w:pPr>
                              <w:pStyle w:val="TableParagraph"/>
                              <w:spacing w:line="200" w:lineRule="exact"/>
                              <w:ind w:left="56" w:right="14"/>
                              <w:rPr>
                                <w:rFonts w:ascii="Arial MT"/>
                                <w:sz w:val="20"/>
                              </w:rPr>
                            </w:pPr>
                            <w:r>
                              <w:rPr>
                                <w:rFonts w:ascii="Arial MT"/>
                                <w:sz w:val="20"/>
                              </w:rPr>
                              <w:t>60</w:t>
                            </w:r>
                          </w:p>
                        </w:tc>
                        <w:tc>
                          <w:tcPr>
                            <w:tcW w:w="1608" w:type="dxa"/>
                          </w:tcPr>
                          <w:p w14:paraId="332AB053" w14:textId="77777777" w:rsidR="0030130B" w:rsidRDefault="00153D02">
                            <w:pPr>
                              <w:pStyle w:val="TableParagraph"/>
                              <w:spacing w:line="200" w:lineRule="exact"/>
                              <w:ind w:left="42" w:right="4"/>
                              <w:rPr>
                                <w:rFonts w:ascii="Arial MT"/>
                                <w:sz w:val="20"/>
                              </w:rPr>
                            </w:pPr>
                            <w:r>
                              <w:rPr>
                                <w:rFonts w:ascii="Arial MT"/>
                                <w:sz w:val="20"/>
                              </w:rPr>
                              <w:t>2,4</w:t>
                            </w:r>
                          </w:p>
                        </w:tc>
                        <w:tc>
                          <w:tcPr>
                            <w:tcW w:w="1421" w:type="dxa"/>
                          </w:tcPr>
                          <w:p w14:paraId="07BB30A1" w14:textId="77777777" w:rsidR="0030130B" w:rsidRDefault="00153D02">
                            <w:pPr>
                              <w:pStyle w:val="TableParagraph"/>
                              <w:spacing w:line="200" w:lineRule="exact"/>
                              <w:ind w:left="42"/>
                              <w:rPr>
                                <w:rFonts w:ascii="Arial MT"/>
                                <w:sz w:val="20"/>
                              </w:rPr>
                            </w:pPr>
                            <w:r>
                              <w:rPr>
                                <w:rFonts w:ascii="Arial MT"/>
                                <w:sz w:val="20"/>
                              </w:rPr>
                              <w:t>13</w:t>
                            </w:r>
                          </w:p>
                        </w:tc>
                        <w:tc>
                          <w:tcPr>
                            <w:tcW w:w="1800" w:type="dxa"/>
                          </w:tcPr>
                          <w:p w14:paraId="3345471D" w14:textId="77777777" w:rsidR="0030130B" w:rsidRDefault="00153D02">
                            <w:pPr>
                              <w:pStyle w:val="TableParagraph"/>
                              <w:spacing w:line="200" w:lineRule="exact"/>
                              <w:ind w:left="42"/>
                              <w:rPr>
                                <w:rFonts w:ascii="Arial MT"/>
                                <w:sz w:val="20"/>
                              </w:rPr>
                            </w:pPr>
                            <w:r>
                              <w:rPr>
                                <w:rFonts w:ascii="Arial MT"/>
                                <w:sz w:val="20"/>
                              </w:rPr>
                              <w:t>1</w:t>
                            </w:r>
                          </w:p>
                        </w:tc>
                      </w:tr>
                      <w:tr w:rsidR="0030130B" w14:paraId="4989E1DB" w14:textId="77777777">
                        <w:trPr>
                          <w:trHeight w:val="219"/>
                        </w:trPr>
                        <w:tc>
                          <w:tcPr>
                            <w:tcW w:w="1891" w:type="dxa"/>
                          </w:tcPr>
                          <w:p w14:paraId="5A3AA437" w14:textId="77777777" w:rsidR="0030130B" w:rsidRDefault="00153D02">
                            <w:pPr>
                              <w:pStyle w:val="TableParagraph"/>
                              <w:spacing w:line="200" w:lineRule="exact"/>
                              <w:ind w:left="37"/>
                              <w:rPr>
                                <w:rFonts w:ascii="Arial MT"/>
                                <w:sz w:val="20"/>
                              </w:rPr>
                            </w:pPr>
                            <w:r>
                              <w:rPr>
                                <w:rFonts w:ascii="Arial MT"/>
                                <w:sz w:val="20"/>
                              </w:rPr>
                              <w:t>100</w:t>
                            </w:r>
                          </w:p>
                        </w:tc>
                        <w:tc>
                          <w:tcPr>
                            <w:tcW w:w="1608" w:type="dxa"/>
                          </w:tcPr>
                          <w:p w14:paraId="16BAAFF2" w14:textId="77777777" w:rsidR="0030130B" w:rsidRDefault="00153D02">
                            <w:pPr>
                              <w:pStyle w:val="TableParagraph"/>
                              <w:spacing w:line="200" w:lineRule="exact"/>
                              <w:ind w:left="42"/>
                              <w:rPr>
                                <w:rFonts w:ascii="Arial MT"/>
                                <w:sz w:val="20"/>
                              </w:rPr>
                            </w:pPr>
                            <w:r>
                              <w:rPr>
                                <w:rFonts w:ascii="Arial MT"/>
                                <w:sz w:val="20"/>
                              </w:rPr>
                              <w:t>4</w:t>
                            </w:r>
                          </w:p>
                        </w:tc>
                        <w:tc>
                          <w:tcPr>
                            <w:tcW w:w="1421" w:type="dxa"/>
                          </w:tcPr>
                          <w:p w14:paraId="12FC81DA" w14:textId="77777777" w:rsidR="0030130B" w:rsidRDefault="00153D02">
                            <w:pPr>
                              <w:pStyle w:val="TableParagraph"/>
                              <w:spacing w:line="200" w:lineRule="exact"/>
                              <w:ind w:left="42"/>
                              <w:rPr>
                                <w:rFonts w:ascii="Arial MT"/>
                                <w:sz w:val="20"/>
                              </w:rPr>
                            </w:pPr>
                            <w:r>
                              <w:rPr>
                                <w:rFonts w:ascii="Arial MT"/>
                                <w:sz w:val="20"/>
                              </w:rPr>
                              <w:t>13</w:t>
                            </w:r>
                          </w:p>
                        </w:tc>
                        <w:tc>
                          <w:tcPr>
                            <w:tcW w:w="1800" w:type="dxa"/>
                          </w:tcPr>
                          <w:p w14:paraId="7C0E3EBD" w14:textId="77777777" w:rsidR="0030130B" w:rsidRDefault="00153D02">
                            <w:pPr>
                              <w:pStyle w:val="TableParagraph"/>
                              <w:spacing w:line="200" w:lineRule="exact"/>
                              <w:ind w:left="42"/>
                              <w:rPr>
                                <w:rFonts w:ascii="Arial MT"/>
                                <w:sz w:val="20"/>
                              </w:rPr>
                            </w:pPr>
                            <w:r>
                              <w:rPr>
                                <w:rFonts w:ascii="Arial MT"/>
                                <w:sz w:val="20"/>
                              </w:rPr>
                              <w:t>2</w:t>
                            </w:r>
                          </w:p>
                        </w:tc>
                      </w:tr>
                      <w:tr w:rsidR="0030130B" w14:paraId="270239BF" w14:textId="77777777">
                        <w:trPr>
                          <w:trHeight w:val="219"/>
                        </w:trPr>
                        <w:tc>
                          <w:tcPr>
                            <w:tcW w:w="1891" w:type="dxa"/>
                          </w:tcPr>
                          <w:p w14:paraId="49AA5883" w14:textId="77777777" w:rsidR="0030130B" w:rsidRDefault="00153D02">
                            <w:pPr>
                              <w:pStyle w:val="TableParagraph"/>
                              <w:spacing w:line="200" w:lineRule="exact"/>
                              <w:ind w:left="37"/>
                              <w:rPr>
                                <w:rFonts w:ascii="Arial MT"/>
                                <w:sz w:val="20"/>
                              </w:rPr>
                            </w:pPr>
                            <w:r>
                              <w:rPr>
                                <w:rFonts w:ascii="Arial MT"/>
                                <w:sz w:val="20"/>
                              </w:rPr>
                              <w:t>150</w:t>
                            </w:r>
                          </w:p>
                        </w:tc>
                        <w:tc>
                          <w:tcPr>
                            <w:tcW w:w="1608" w:type="dxa"/>
                          </w:tcPr>
                          <w:p w14:paraId="27127E25" w14:textId="77777777" w:rsidR="0030130B" w:rsidRDefault="00153D02">
                            <w:pPr>
                              <w:pStyle w:val="TableParagraph"/>
                              <w:spacing w:line="200" w:lineRule="exact"/>
                              <w:ind w:left="42"/>
                              <w:rPr>
                                <w:rFonts w:ascii="Arial MT"/>
                                <w:sz w:val="20"/>
                              </w:rPr>
                            </w:pPr>
                            <w:r>
                              <w:rPr>
                                <w:rFonts w:ascii="Arial MT"/>
                                <w:sz w:val="20"/>
                              </w:rPr>
                              <w:t>6</w:t>
                            </w:r>
                          </w:p>
                        </w:tc>
                        <w:tc>
                          <w:tcPr>
                            <w:tcW w:w="1421" w:type="dxa"/>
                          </w:tcPr>
                          <w:p w14:paraId="0B7E2225" w14:textId="77777777" w:rsidR="0030130B" w:rsidRDefault="00153D02">
                            <w:pPr>
                              <w:pStyle w:val="TableParagraph"/>
                              <w:spacing w:line="200" w:lineRule="exact"/>
                              <w:ind w:left="42"/>
                              <w:rPr>
                                <w:rFonts w:ascii="Arial MT"/>
                                <w:sz w:val="20"/>
                              </w:rPr>
                            </w:pPr>
                            <w:r>
                              <w:rPr>
                                <w:rFonts w:ascii="Arial MT"/>
                                <w:sz w:val="20"/>
                              </w:rPr>
                              <w:t>13</w:t>
                            </w:r>
                          </w:p>
                        </w:tc>
                        <w:tc>
                          <w:tcPr>
                            <w:tcW w:w="1800" w:type="dxa"/>
                          </w:tcPr>
                          <w:p w14:paraId="00F08A9C" w14:textId="77777777" w:rsidR="0030130B" w:rsidRDefault="00153D02">
                            <w:pPr>
                              <w:pStyle w:val="TableParagraph"/>
                              <w:spacing w:line="200" w:lineRule="exact"/>
                              <w:ind w:left="42"/>
                              <w:rPr>
                                <w:rFonts w:ascii="Arial MT"/>
                                <w:sz w:val="20"/>
                              </w:rPr>
                            </w:pPr>
                            <w:r>
                              <w:rPr>
                                <w:rFonts w:ascii="Arial MT"/>
                                <w:sz w:val="20"/>
                              </w:rPr>
                              <w:t>3</w:t>
                            </w:r>
                          </w:p>
                        </w:tc>
                      </w:tr>
                      <w:tr w:rsidR="0030130B" w14:paraId="5B6D30E2" w14:textId="77777777">
                        <w:trPr>
                          <w:trHeight w:val="219"/>
                        </w:trPr>
                        <w:tc>
                          <w:tcPr>
                            <w:tcW w:w="1891" w:type="dxa"/>
                          </w:tcPr>
                          <w:p w14:paraId="1B6E1B46" w14:textId="77777777" w:rsidR="0030130B" w:rsidRDefault="00153D02">
                            <w:pPr>
                              <w:pStyle w:val="TableParagraph"/>
                              <w:spacing w:line="200" w:lineRule="exact"/>
                              <w:ind w:left="37"/>
                              <w:rPr>
                                <w:rFonts w:ascii="Arial MT"/>
                                <w:sz w:val="20"/>
                              </w:rPr>
                            </w:pPr>
                            <w:r>
                              <w:rPr>
                                <w:rFonts w:ascii="Arial MT"/>
                                <w:sz w:val="20"/>
                              </w:rPr>
                              <w:t>200</w:t>
                            </w:r>
                          </w:p>
                        </w:tc>
                        <w:tc>
                          <w:tcPr>
                            <w:tcW w:w="1608" w:type="dxa"/>
                          </w:tcPr>
                          <w:p w14:paraId="6A1904F6" w14:textId="77777777" w:rsidR="0030130B" w:rsidRDefault="00153D02">
                            <w:pPr>
                              <w:pStyle w:val="TableParagraph"/>
                              <w:spacing w:line="200" w:lineRule="exact"/>
                              <w:ind w:left="42"/>
                              <w:rPr>
                                <w:rFonts w:ascii="Arial MT"/>
                                <w:sz w:val="20"/>
                              </w:rPr>
                            </w:pPr>
                            <w:r>
                              <w:rPr>
                                <w:rFonts w:ascii="Arial MT"/>
                                <w:sz w:val="20"/>
                              </w:rPr>
                              <w:t>8</w:t>
                            </w:r>
                          </w:p>
                        </w:tc>
                        <w:tc>
                          <w:tcPr>
                            <w:tcW w:w="1421" w:type="dxa"/>
                          </w:tcPr>
                          <w:p w14:paraId="5CE04039" w14:textId="77777777" w:rsidR="0030130B" w:rsidRDefault="00153D02">
                            <w:pPr>
                              <w:pStyle w:val="TableParagraph"/>
                              <w:spacing w:line="200" w:lineRule="exact"/>
                              <w:ind w:left="42"/>
                              <w:rPr>
                                <w:rFonts w:ascii="Arial MT"/>
                                <w:sz w:val="20"/>
                              </w:rPr>
                            </w:pPr>
                            <w:r>
                              <w:rPr>
                                <w:rFonts w:ascii="Arial MT"/>
                                <w:sz w:val="20"/>
                              </w:rPr>
                              <w:t>14</w:t>
                            </w:r>
                          </w:p>
                        </w:tc>
                        <w:tc>
                          <w:tcPr>
                            <w:tcW w:w="1800" w:type="dxa"/>
                          </w:tcPr>
                          <w:p w14:paraId="220CAD9D" w14:textId="77777777" w:rsidR="0030130B" w:rsidRDefault="00153D02">
                            <w:pPr>
                              <w:pStyle w:val="TableParagraph"/>
                              <w:spacing w:line="200" w:lineRule="exact"/>
                              <w:ind w:left="42"/>
                              <w:rPr>
                                <w:rFonts w:ascii="Arial MT"/>
                                <w:sz w:val="20"/>
                              </w:rPr>
                            </w:pPr>
                            <w:r>
                              <w:rPr>
                                <w:rFonts w:ascii="Arial MT"/>
                                <w:sz w:val="20"/>
                              </w:rPr>
                              <w:t>4</w:t>
                            </w:r>
                          </w:p>
                        </w:tc>
                      </w:tr>
                    </w:tbl>
                    <w:p w14:paraId="06F92792" w14:textId="77777777" w:rsidR="0030130B" w:rsidRDefault="0030130B">
                      <w:pPr>
                        <w:pStyle w:val="Zkladntext"/>
                      </w:pPr>
                    </w:p>
                  </w:txbxContent>
                </v:textbox>
                <w10:wrap anchorx="page"/>
              </v:shape>
            </w:pict>
          </mc:Fallback>
        </mc:AlternateContent>
      </w:r>
    </w:p>
    <w:p w14:paraId="37C559C7" w14:textId="77777777" w:rsidR="0030130B" w:rsidRDefault="0030130B">
      <w:pPr>
        <w:pStyle w:val="Zkladntext"/>
      </w:pPr>
    </w:p>
    <w:p w14:paraId="2911FFDC" w14:textId="77777777" w:rsidR="0030130B" w:rsidRDefault="0030130B">
      <w:pPr>
        <w:pStyle w:val="Zkladntext"/>
      </w:pPr>
    </w:p>
    <w:p w14:paraId="32916939" w14:textId="77777777" w:rsidR="0030130B" w:rsidRDefault="0030130B">
      <w:pPr>
        <w:pStyle w:val="Zkladntext"/>
      </w:pPr>
    </w:p>
    <w:p w14:paraId="0F7E826E" w14:textId="77777777" w:rsidR="0030130B" w:rsidRDefault="0030130B">
      <w:pPr>
        <w:pStyle w:val="Zkladntext"/>
        <w:spacing w:before="62"/>
      </w:pPr>
    </w:p>
    <w:p w14:paraId="035E7DD2" w14:textId="12DF912F" w:rsidR="0030130B" w:rsidRDefault="00153D02">
      <w:pPr>
        <w:pStyle w:val="Zkladntext"/>
        <w:ind w:left="1783"/>
      </w:pPr>
      <w:r>
        <w:t>Tab.1</w:t>
      </w:r>
    </w:p>
    <w:p w14:paraId="5B0D9C2E" w14:textId="77777777" w:rsidR="0030130B" w:rsidRDefault="0030130B">
      <w:pPr>
        <w:pStyle w:val="Zkladntext"/>
        <w:spacing w:before="10"/>
      </w:pPr>
    </w:p>
    <w:p w14:paraId="342D8813" w14:textId="77777777" w:rsidR="0030130B" w:rsidRDefault="00153D02">
      <w:pPr>
        <w:pStyle w:val="Nadpis2"/>
        <w:numPr>
          <w:ilvl w:val="1"/>
          <w:numId w:val="8"/>
        </w:numPr>
        <w:tabs>
          <w:tab w:val="left" w:pos="1502"/>
        </w:tabs>
        <w:ind w:left="1502" w:hanging="367"/>
      </w:pPr>
      <w:r>
        <w:rPr>
          <w:u w:val="thick"/>
        </w:rPr>
        <w:t>Slaňovací brzda ABS-12</w:t>
      </w:r>
    </w:p>
    <w:p w14:paraId="51CA01F0" w14:textId="77777777" w:rsidR="0030130B" w:rsidRDefault="0030130B">
      <w:pPr>
        <w:pStyle w:val="Zkladntext"/>
        <w:spacing w:before="5"/>
        <w:rPr>
          <w:rFonts w:ascii="Arial"/>
          <w:b/>
        </w:rPr>
      </w:pPr>
    </w:p>
    <w:p w14:paraId="4DB94780" w14:textId="77777777" w:rsidR="0030130B" w:rsidRDefault="00153D02">
      <w:pPr>
        <w:pStyle w:val="Zkladntext"/>
        <w:ind w:left="1459" w:right="840"/>
        <w:jc w:val="both"/>
      </w:pPr>
      <w:r>
        <w:t>Důlní úřady předepisují pro slaňovací zařízení, např. pro výtahy, přídavnou slaňovací brzdu. Slouží jako přídavná brzda, pokud existují obavy o trvalou provozuschopnost sestupového zařízení v důsledku značného klimatického namáhání - déšť, mráz, vlnobití.</w:t>
      </w:r>
    </w:p>
    <w:p w14:paraId="57F8E83E" w14:textId="77777777" w:rsidR="0030130B" w:rsidRDefault="00153D02">
      <w:pPr>
        <w:pStyle w:val="Zkladntext"/>
        <w:spacing w:before="6"/>
        <w:ind w:left="1459" w:right="842"/>
        <w:jc w:val="both"/>
      </w:pPr>
      <w:r>
        <w:t>Slaňovací brzda je základní těleso ve tvaru písmene U, které je na jedné straně vybaveno vodicí čelistí lana a na druhé straně brzdicí čelistí.</w:t>
      </w:r>
    </w:p>
    <w:p w14:paraId="02F27E33" w14:textId="77777777" w:rsidR="0030130B" w:rsidRDefault="00153D02">
      <w:pPr>
        <w:pStyle w:val="Zkladntext"/>
        <w:spacing w:before="3"/>
        <w:ind w:left="1459" w:right="840"/>
        <w:jc w:val="both"/>
      </w:pPr>
      <w:r>
        <w:t>Šroubové vřeteno umožňuje dostatečně široké otevření brzdové čelisti, aby bylo možné zařízení umístit kolem závěsného lanka. Opačný uzavírací pohyb posunuje brzdovou čelist proti závěsnému lanu do té míry, že lano je nerozpojitelně uzavřeno a v koncové poloze brzdová čelist zatlačí závěsné lano do vodicí čelisti lana.</w:t>
      </w:r>
    </w:p>
    <w:p w14:paraId="2BE01EAE" w14:textId="77777777" w:rsidR="0030130B" w:rsidRDefault="00153D02">
      <w:pPr>
        <w:pStyle w:val="Zkladntext"/>
        <w:spacing w:before="6"/>
        <w:ind w:left="1459" w:right="842"/>
      </w:pPr>
      <w:r>
        <w:t>Regulací přítlaku lze dosáhnout úplného zabrzdění nebo klouzání po závěsném laně. K ovládání brzdy je zapotřebí pouze jedna ruka a mírné pootočení šroubového vřetena pro "pevnou" nebo "posuvnou" polohu. Ruční síla je přenášena na šroubovací vřeteno pomocí silného tříhvězdicového držadla. Vodicí čelist lana má vhodně tvarované vstupní zaoblení, které zabraňuje poškození nosného lana. Slaňovací postroj a ocelové lano slaňovacího zařízení jsou k brzdě připevněny pomocí otočných kloubů, aby se zabránilo kroucení lana a aby bylo možné přizpůsobit polohu těla uživatele příslušným požadavkům.</w:t>
      </w:r>
    </w:p>
    <w:p w14:paraId="5005BCDF" w14:textId="18C2136A" w:rsidR="0030130B" w:rsidRDefault="00153D02">
      <w:pPr>
        <w:pStyle w:val="Zkladntext"/>
        <w:spacing w:before="11"/>
        <w:ind w:left="1459" w:right="840"/>
        <w:jc w:val="both"/>
      </w:pPr>
      <w:r>
        <w:t xml:space="preserve">Slaňovací brzda musí být zkontrolována společně se </w:t>
      </w:r>
      <w:r w:rsidR="00F205E6">
        <w:t>slaňovacím</w:t>
      </w:r>
      <w:r>
        <w:t xml:space="preserve"> zařízením po záchranné akci, nejméně však jednou ročně, výrobcem nebo osobou pověřenou výrobcem, aby bylo zajištěno, že je v bezvadném stavu. Zejména je třeba zkontrolovat volný chod matice vřetena a ložiska vřetena v brzdové čelisti a provést jejich přimazání.</w:t>
      </w:r>
    </w:p>
    <w:p w14:paraId="072BA8AF" w14:textId="77777777" w:rsidR="0030130B" w:rsidRDefault="00153D02">
      <w:pPr>
        <w:pStyle w:val="Zkladntext"/>
        <w:spacing w:before="6"/>
        <w:ind w:left="1459" w:right="840"/>
        <w:jc w:val="both"/>
      </w:pPr>
      <w:r>
        <w:t>Upozornění: Slaňovací brzda musí být vždy umístěna v horním bodě sestupu a musí se používat pouze společně se slaňovacím zařízením. V opačném případě může dojít k nekontrolovatelnému klesání a přetížení nosných lan nebo bezpečnostních postrojů při brzdění.</w:t>
      </w:r>
    </w:p>
    <w:p w14:paraId="30F2E3BE" w14:textId="77777777" w:rsidR="0030130B" w:rsidRDefault="0030130B">
      <w:pPr>
        <w:pStyle w:val="Zkladntext"/>
        <w:spacing w:before="14"/>
      </w:pPr>
    </w:p>
    <w:p w14:paraId="7117C344" w14:textId="77777777" w:rsidR="0030130B" w:rsidRDefault="00153D02">
      <w:pPr>
        <w:pStyle w:val="Nadpis2"/>
        <w:numPr>
          <w:ilvl w:val="0"/>
          <w:numId w:val="8"/>
        </w:numPr>
        <w:tabs>
          <w:tab w:val="left" w:pos="1443"/>
        </w:tabs>
        <w:ind w:left="1443" w:hanging="308"/>
      </w:pPr>
      <w:r>
        <w:rPr>
          <w:u w:val="thick"/>
        </w:rPr>
        <w:t>Údržba, skladování, přeprava a opravy</w:t>
      </w:r>
    </w:p>
    <w:p w14:paraId="37AB0057" w14:textId="77777777" w:rsidR="0030130B" w:rsidRDefault="00153D02">
      <w:pPr>
        <w:pStyle w:val="Zkladntext"/>
        <w:spacing w:before="4"/>
        <w:ind w:left="1459" w:right="842" w:firstLine="7"/>
      </w:pPr>
      <w:r>
        <w:t>Po použití očistěte slaňovací zařízení a sestupové lano vlhkým hadříkem, pokud je to nutné. Nepoužívejte rozpouštědla. Pokud se během používání nebo čištění namočil, vysušte jej. Sušte pouze přirozeně, tj. ne v blízkosti ohně nebo jiných zdrojů tepla. Slaňovací zařízení a sestupové lano skladujte na suchém, vzdušném a stinném místě. Aby se zabránilo poškození při skladování nebo přepravě, mělo by být zařízení uloženo v tašce nebo přepravním boxu.</w:t>
      </w:r>
    </w:p>
    <w:p w14:paraId="3638CE2A" w14:textId="77777777" w:rsidR="0030130B" w:rsidRDefault="00153D02">
      <w:pPr>
        <w:pStyle w:val="Zkladntext"/>
        <w:tabs>
          <w:tab w:val="left" w:pos="5995"/>
        </w:tabs>
        <w:spacing w:before="8"/>
        <w:ind w:left="1459" w:right="842" w:firstLine="7"/>
      </w:pPr>
      <w:r>
        <w:t>Vyhněte se kontaktu s vysokou vlhkostí, teplem, chemikáliemi, zejména kyselinami, žíravými kapalinami a oleji. Pokud je to nevyhnutelné, vždy kontaktujte výrobce.</w:t>
      </w:r>
    </w:p>
    <w:p w14:paraId="3C4A02D1" w14:textId="77777777" w:rsidR="0030130B" w:rsidRDefault="00153D02">
      <w:pPr>
        <w:pStyle w:val="Zkladntext"/>
        <w:spacing w:before="3"/>
        <w:ind w:left="1459" w:right="842" w:firstLine="7"/>
      </w:pPr>
      <w:r>
        <w:t>Pokud je třeba zařízení dezinfikovat, obraťte se také na výrobce.</w:t>
      </w:r>
    </w:p>
    <w:p w14:paraId="7E5AD26E" w14:textId="77777777" w:rsidR="0030130B" w:rsidRDefault="00153D02">
      <w:pPr>
        <w:pStyle w:val="Zkladntext"/>
        <w:spacing w:before="3"/>
        <w:ind w:left="1459" w:right="842"/>
      </w:pPr>
      <w:r>
        <w:t>Opravy smí provádět pouze výrobce nebo jím pověřená osoba při přísném dodržování návodu k opravě.</w:t>
      </w:r>
    </w:p>
    <w:p w14:paraId="7D47C33D" w14:textId="77777777" w:rsidR="0030130B" w:rsidRDefault="00153D02">
      <w:pPr>
        <w:pStyle w:val="Zkladntext"/>
        <w:spacing w:before="3"/>
        <w:ind w:left="1459" w:right="840"/>
        <w:jc w:val="both"/>
      </w:pPr>
      <w:r>
        <w:t>Slaňovací zařízení, která jsou trvale instalována na pracovišti a jsou tam ponechána mezi kontrolami, musí být vhodně chráněna před vlivy prostředí (např. záchranný sud).</w:t>
      </w:r>
    </w:p>
    <w:p w14:paraId="4519EFF9" w14:textId="77777777" w:rsidR="0030130B" w:rsidRDefault="00153D02">
      <w:pPr>
        <w:pStyle w:val="Zkladntext"/>
        <w:spacing w:before="4"/>
        <w:ind w:left="1459" w:right="842"/>
        <w:jc w:val="both"/>
      </w:pPr>
      <w:r>
        <w:t>Záchranné vybavení by mělo být uloženo na jasně označeném místě a připraveno k okamžitému použití v případě záchranné akce.</w:t>
      </w:r>
    </w:p>
    <w:p w14:paraId="0F180431" w14:textId="77777777" w:rsidR="0030130B" w:rsidRDefault="00153D02">
      <w:pPr>
        <w:pStyle w:val="Zkladntext"/>
        <w:spacing w:before="3"/>
        <w:ind w:left="1459" w:right="840"/>
        <w:jc w:val="both"/>
      </w:pPr>
      <w:r>
        <w:t>Nikdy neskladujte poškozené zařízení nebo zařízení vyžadující údržbu ve stejném prostoru jako zařízení připravené k použití.</w:t>
      </w:r>
    </w:p>
    <w:p w14:paraId="27659263" w14:textId="77777777" w:rsidR="0030130B" w:rsidRDefault="00153D02">
      <w:pPr>
        <w:pStyle w:val="Zkladntext"/>
        <w:spacing w:before="3"/>
        <w:ind w:left="1459" w:right="840"/>
        <w:jc w:val="both"/>
      </w:pPr>
      <w:r>
        <w:t>Zařízení, které bylo delší dobu (déle než jeden rok) skladováno nepoužívané, musí být podrobeno podrobné kontrole odborníkem. (Výjimka: skladování v zapečetěných sudech)</w:t>
      </w:r>
    </w:p>
    <w:p w14:paraId="7EAD977C" w14:textId="77777777" w:rsidR="0030130B" w:rsidRDefault="0030130B">
      <w:pPr>
        <w:pStyle w:val="Zkladntext"/>
        <w:jc w:val="both"/>
        <w:sectPr w:rsidR="0030130B">
          <w:pgSz w:w="11900" w:h="16840"/>
          <w:pgMar w:top="720" w:right="0" w:bottom="280" w:left="0" w:header="708" w:footer="708" w:gutter="0"/>
          <w:cols w:space="708"/>
        </w:sectPr>
      </w:pPr>
    </w:p>
    <w:p w14:paraId="649960BD" w14:textId="77777777" w:rsidR="0030130B" w:rsidRDefault="00153D02">
      <w:pPr>
        <w:pStyle w:val="Zkladntext"/>
        <w:spacing w:before="77"/>
        <w:ind w:left="1459" w:right="983"/>
      </w:pPr>
      <w:r>
        <w:lastRenderedPageBreak/>
        <w:t>Extrémně mokré nebo znečištěné zařízení musí být před uskladněním ošetřeno (vysušeno a/nebo vyčištěno).</w:t>
      </w:r>
    </w:p>
    <w:p w14:paraId="6B2113B1" w14:textId="77777777" w:rsidR="0030130B" w:rsidRDefault="0030130B">
      <w:pPr>
        <w:pStyle w:val="Zkladntext"/>
        <w:spacing w:before="11"/>
      </w:pPr>
    </w:p>
    <w:p w14:paraId="6EFD4FC1" w14:textId="77777777" w:rsidR="0030130B" w:rsidRDefault="00153D02">
      <w:pPr>
        <w:pStyle w:val="Nadpis2"/>
        <w:numPr>
          <w:ilvl w:val="0"/>
          <w:numId w:val="8"/>
        </w:numPr>
        <w:tabs>
          <w:tab w:val="left" w:pos="1443"/>
        </w:tabs>
        <w:ind w:left="1443" w:hanging="308"/>
      </w:pPr>
      <w:r>
        <w:rPr>
          <w:u w:val="thick"/>
        </w:rPr>
        <w:t>Kontrola záchranného vybavení</w:t>
      </w:r>
    </w:p>
    <w:p w14:paraId="06E99308" w14:textId="77777777" w:rsidR="0030130B" w:rsidRDefault="0030130B">
      <w:pPr>
        <w:pStyle w:val="Zkladntext"/>
        <w:spacing w:before="5"/>
        <w:rPr>
          <w:rFonts w:ascii="Arial"/>
          <w:b/>
        </w:rPr>
      </w:pPr>
    </w:p>
    <w:p w14:paraId="49BA4D62" w14:textId="77777777" w:rsidR="0030130B" w:rsidRDefault="00153D02">
      <w:pPr>
        <w:pStyle w:val="Zkladntext"/>
        <w:ind w:left="1459" w:right="840"/>
        <w:jc w:val="both"/>
      </w:pPr>
      <w:r>
        <w:t>Záchranné vybavení by měl před každým použitím zkontrolovat záchranář/uživatel a dále odborník (nikoliv záchranář/uživatel) alespoň jednou za 12 měsíců a po dosažení slaňovací práce W= 1,5 x10</w:t>
      </w:r>
      <w:r>
        <w:rPr>
          <w:vertAlign w:val="superscript"/>
        </w:rPr>
        <w:t>6</w:t>
      </w:r>
      <w:r>
        <w:t xml:space="preserve"> J. Kritéria kontroly by měl stanovit zaměstnavatel uživatele. Tato kritéria by měla být stejná nebo vyšší než standardní požadavky nebo požadavky výrobce zařízení. Tato kritéria přezkumu je třeba upravit v závislosti na změněných případech použití.</w:t>
      </w:r>
    </w:p>
    <w:p w14:paraId="0B377A47" w14:textId="77777777" w:rsidR="0030130B" w:rsidRDefault="00153D02">
      <w:pPr>
        <w:pStyle w:val="Zkladntext"/>
        <w:spacing w:before="10"/>
        <w:ind w:left="1459" w:right="840"/>
        <w:jc w:val="both"/>
      </w:pPr>
      <w:r>
        <w:t>Podkladem pro dvojí kontrolu zařízení jsou dva různé názory na zjištění a odstranění poškození, poruch nebo špatně udržovaného zařízení. Pokud tyto vady může odhalit pouze odborník, je naléhavě nutné vyškolit uživatele, aby byl schopen tyto vady rozpoznat.</w:t>
      </w:r>
    </w:p>
    <w:p w14:paraId="6A5AA8D1" w14:textId="77777777" w:rsidR="0030130B" w:rsidRDefault="00153D02">
      <w:pPr>
        <w:pStyle w:val="Zkladntext"/>
        <w:spacing w:before="7"/>
        <w:ind w:left="1459" w:right="841"/>
        <w:jc w:val="both"/>
      </w:pPr>
      <w:r>
        <w:t>Intervaly kontroly záchranného zařízení odborníkem musí stanovit podnik s přihlédnutím ke všem relevantním faktorům (typ a nebezpečný charakter pracoviště, vnější vlivy na zařízení, typ a četnost používání zařízení).</w:t>
      </w:r>
    </w:p>
    <w:p w14:paraId="330B4E84" w14:textId="77777777" w:rsidR="0030130B" w:rsidRDefault="00153D02">
      <w:pPr>
        <w:pStyle w:val="Zkladntext"/>
        <w:spacing w:before="6"/>
        <w:ind w:left="1459" w:right="841"/>
        <w:jc w:val="both"/>
      </w:pPr>
      <w:r>
        <w:t>Pravidelné kontroly zařízení musí být společností zdokumentovány. Zde postačí identifikace zařízení, datum kontroly, jméno odborníka a výsledek kontroly.</w:t>
      </w:r>
    </w:p>
    <w:p w14:paraId="53CFE9B4" w14:textId="77777777" w:rsidR="0030130B" w:rsidRDefault="0030130B">
      <w:pPr>
        <w:pStyle w:val="Zkladntext"/>
        <w:spacing w:before="22"/>
      </w:pPr>
    </w:p>
    <w:p w14:paraId="6A4590BB" w14:textId="77777777" w:rsidR="0030130B" w:rsidRDefault="00153D02">
      <w:pPr>
        <w:pStyle w:val="Nadpis2"/>
        <w:numPr>
          <w:ilvl w:val="0"/>
          <w:numId w:val="8"/>
        </w:numPr>
        <w:tabs>
          <w:tab w:val="left" w:pos="1443"/>
        </w:tabs>
        <w:ind w:left="1443" w:hanging="308"/>
      </w:pPr>
      <w:r>
        <w:rPr>
          <w:u w:val="thick"/>
        </w:rPr>
        <w:t>Výstražná upozornění</w:t>
      </w:r>
    </w:p>
    <w:p w14:paraId="09CE36D2" w14:textId="77777777" w:rsidR="0030130B" w:rsidRDefault="00153D02">
      <w:pPr>
        <w:pStyle w:val="Zkladntext"/>
        <w:spacing w:before="4"/>
        <w:ind w:left="1449" w:right="840"/>
        <w:jc w:val="both"/>
      </w:pPr>
      <w:r>
        <w:t>Ke každému systému nebo komponentě se dodává návod k použití/kniha zkoušek. To musí být uchovávána spolu se zařízením. Pokud je zařízení dále prodáváno do jiné země, musí prodejce poskytnout návod k použití, údržbě, pravidelné kontrole a opravám v jazyce této země. Dodržujte také návody k použití výrobků používaných ve spojení se slaňovacím zařízením RG10-D a platné předpisy o prevenci úrazů.</w:t>
      </w:r>
    </w:p>
    <w:p w14:paraId="4719C472" w14:textId="77777777" w:rsidR="0030130B" w:rsidRDefault="00153D02">
      <w:pPr>
        <w:pStyle w:val="Zkladntext"/>
        <w:spacing w:before="10"/>
        <w:ind w:left="1459" w:right="840" w:firstLine="7"/>
        <w:jc w:val="both"/>
      </w:pPr>
      <w:r>
        <w:t>Slaňovací zařízení smí používat pouze osoba, která byla poučena a vyškolena v jeho bezpečném používání. Pouze pravidelná praktická cvičení zaručují bezpečné používání.</w:t>
      </w:r>
    </w:p>
    <w:p w14:paraId="42921F0F" w14:textId="77777777" w:rsidR="0030130B" w:rsidRDefault="00153D02">
      <w:pPr>
        <w:pStyle w:val="Zkladntext"/>
        <w:spacing w:before="3"/>
        <w:ind w:left="1459"/>
        <w:jc w:val="both"/>
      </w:pPr>
      <w:r>
        <w:t>Pro každou očekávanou záchrannou situaci musí být k dispozici záchranný plán.</w:t>
      </w:r>
    </w:p>
    <w:p w14:paraId="7ABE4D86" w14:textId="77777777" w:rsidR="0030130B" w:rsidRDefault="00153D02">
      <w:pPr>
        <w:pStyle w:val="Zkladntext"/>
        <w:spacing w:before="2"/>
        <w:ind w:left="1459" w:right="841" w:firstLine="7"/>
        <w:jc w:val="both"/>
      </w:pPr>
      <w:r>
        <w:t>Jakékoli úpravy nebo doplňky na zařízení pro sestup bez písemného povolení výrobce jsou zakázány.</w:t>
      </w:r>
    </w:p>
    <w:p w14:paraId="71B10E07" w14:textId="77777777" w:rsidR="0030130B" w:rsidRDefault="00153D02">
      <w:pPr>
        <w:pStyle w:val="Zkladntext"/>
        <w:spacing w:before="2"/>
        <w:ind w:left="1459" w:right="840" w:firstLine="7"/>
        <w:jc w:val="both"/>
      </w:pPr>
      <w:r>
        <w:t>Slaňovací zařízení lze používat pouze za podmínek popsaných v tomto návodu k obsluze (zatížení, výška sestupu, rozsah teplot).</w:t>
      </w:r>
    </w:p>
    <w:p w14:paraId="30742897" w14:textId="77777777" w:rsidR="0030130B" w:rsidRDefault="00153D02">
      <w:pPr>
        <w:pStyle w:val="Zkladntext"/>
        <w:spacing w:before="3"/>
        <w:ind w:left="1459" w:right="842" w:firstLine="7"/>
        <w:jc w:val="both"/>
      </w:pPr>
      <w:r>
        <w:t>Po dlouhých procesech slaňování se může slaňovací zařízení zahřívat. Z tohoto důvodu se spotřebiče dotýkejte pouze v rukavicích.</w:t>
      </w:r>
    </w:p>
    <w:p w14:paraId="7346010B" w14:textId="77777777" w:rsidR="0030130B" w:rsidRDefault="00153D02">
      <w:pPr>
        <w:pStyle w:val="Zkladntext"/>
        <w:spacing w:before="3"/>
        <w:ind w:left="1459" w:right="840" w:firstLine="7"/>
        <w:jc w:val="both"/>
      </w:pPr>
      <w:r>
        <w:t>Jakákoli kombinace různých zařízení může způsobit nepředvídané nebezpečné situace a negativně ovlivnit bezpečnost uživatele.</w:t>
      </w:r>
    </w:p>
    <w:p w14:paraId="5FA2FB2E" w14:textId="77777777" w:rsidR="0030130B" w:rsidRDefault="00153D02">
      <w:pPr>
        <w:pStyle w:val="Zkladntext"/>
        <w:spacing w:before="3"/>
        <w:ind w:left="1459" w:right="840" w:firstLine="7"/>
        <w:jc w:val="both"/>
      </w:pPr>
      <w:r>
        <w:t>Kotevní bod musí být nad uživatelem a musí zaručovat minimální nosnost 10 kN podle normy EN 795 nebo pevnost podle místních/národních předpisů.</w:t>
      </w:r>
    </w:p>
    <w:p w14:paraId="0A8AFB0A" w14:textId="77777777" w:rsidR="0030130B" w:rsidRDefault="00153D02">
      <w:pPr>
        <w:pStyle w:val="Zkladntext"/>
        <w:spacing w:before="4"/>
        <w:ind w:left="1459" w:right="840" w:firstLine="7"/>
        <w:jc w:val="both"/>
      </w:pPr>
      <w:r>
        <w:t>Jakmile se objeví sebemenší pochybnost o bezpečném stavu a funkci sestupového zařízení, musí být okamžitě vyřazeno z provozu.</w:t>
      </w:r>
    </w:p>
    <w:p w14:paraId="10CD749E" w14:textId="77777777" w:rsidR="0030130B" w:rsidRDefault="00153D02">
      <w:pPr>
        <w:pStyle w:val="Zkladntext"/>
        <w:spacing w:before="3"/>
        <w:ind w:left="1459" w:right="840" w:firstLine="7"/>
        <w:jc w:val="both"/>
      </w:pPr>
      <w:r>
        <w:t>Zdravotní omezení, jako jsou srdeční a oběhové potíže, léky a podobně, mohou ovlivnit bezpečnost uživatele v běžných i nouzových situacích.</w:t>
      </w:r>
    </w:p>
    <w:p w14:paraId="34FF9DE7" w14:textId="77777777" w:rsidR="0030130B" w:rsidRDefault="00153D02">
      <w:pPr>
        <w:pStyle w:val="Zkladntext"/>
        <w:spacing w:before="3"/>
        <w:ind w:left="1459" w:right="840" w:firstLine="7"/>
        <w:jc w:val="both"/>
      </w:pPr>
      <w:r>
        <w:t>Proces slaňování musí být vždy pod kontrolou uživatele, protože v případě ztráty kontroly může být velmi obtížné ji znovu získat.</w:t>
      </w:r>
    </w:p>
    <w:p w14:paraId="4D596BDA" w14:textId="77777777" w:rsidR="0030130B" w:rsidRDefault="00153D02">
      <w:pPr>
        <w:pStyle w:val="Zkladntext"/>
        <w:spacing w:before="3"/>
        <w:ind w:left="1459" w:right="840" w:firstLine="7"/>
        <w:jc w:val="both"/>
      </w:pPr>
      <w:r>
        <w:t>Funkce spouštění slaňovacího zařízení se smí používat pouze pro záchranné účely, nikoli pro spouštění břemen.</w:t>
      </w:r>
    </w:p>
    <w:p w14:paraId="7A8B683A" w14:textId="77777777" w:rsidR="0030130B" w:rsidRDefault="00153D02">
      <w:pPr>
        <w:pStyle w:val="Zkladntext"/>
        <w:spacing w:before="3"/>
        <w:ind w:left="1459" w:right="983" w:firstLine="7"/>
      </w:pPr>
      <w:r>
        <w:t>Vyhněte se slaňování do elektrických, horkých, chemických nebo jiných nebezpečných prostor. Nepoužívejte jiné lano než originální lano od výrobce a lano sami nevyměňujte.</w:t>
      </w:r>
    </w:p>
    <w:p w14:paraId="512A77B3" w14:textId="77777777" w:rsidR="0030130B" w:rsidRDefault="0030130B">
      <w:pPr>
        <w:pStyle w:val="Zkladntext"/>
        <w:sectPr w:rsidR="0030130B">
          <w:pgSz w:w="11900" w:h="16840"/>
          <w:pgMar w:top="660" w:right="0" w:bottom="280" w:left="0" w:header="708" w:footer="708" w:gutter="0"/>
          <w:cols w:space="708"/>
        </w:sectPr>
      </w:pPr>
    </w:p>
    <w:p w14:paraId="653EE6F7" w14:textId="77777777" w:rsidR="0030130B" w:rsidRDefault="00153D02">
      <w:pPr>
        <w:pStyle w:val="Nadpis2"/>
        <w:numPr>
          <w:ilvl w:val="0"/>
          <w:numId w:val="8"/>
        </w:numPr>
        <w:tabs>
          <w:tab w:val="left" w:pos="1381"/>
        </w:tabs>
        <w:spacing w:before="78"/>
        <w:ind w:left="1381" w:hanging="246"/>
      </w:pPr>
      <w:r>
        <w:rPr>
          <w:u w:val="thick"/>
        </w:rPr>
        <w:lastRenderedPageBreak/>
        <w:t>Vysvětlení značek</w:t>
      </w:r>
    </w:p>
    <w:p w14:paraId="392F82DF" w14:textId="77777777" w:rsidR="0030130B" w:rsidRDefault="0030130B">
      <w:pPr>
        <w:pStyle w:val="Zkladntext"/>
        <w:spacing w:before="34"/>
        <w:rPr>
          <w:rFonts w:ascii="Arial"/>
          <w:b/>
        </w:rPr>
      </w:pPr>
    </w:p>
    <w:p w14:paraId="6EBC897D" w14:textId="77777777" w:rsidR="0030130B" w:rsidRDefault="00153D02">
      <w:pPr>
        <w:pStyle w:val="Zkladntext"/>
        <w:tabs>
          <w:tab w:val="left" w:pos="5671"/>
        </w:tabs>
        <w:ind w:left="1459" w:right="3344"/>
      </w:pPr>
      <w:r>
        <w:t>RG10-D Typové označení zařízení Mittelmann Sicherheitstechnik Výrobce zařízení GmbH &amp; Co. KG</w:t>
      </w:r>
    </w:p>
    <w:p w14:paraId="51F37081" w14:textId="77777777" w:rsidR="0030130B" w:rsidRDefault="00153D02">
      <w:pPr>
        <w:pStyle w:val="Zkladntext"/>
        <w:tabs>
          <w:tab w:val="left" w:pos="5671"/>
        </w:tabs>
        <w:spacing w:before="4"/>
        <w:ind w:left="1459" w:right="3157"/>
      </w:pPr>
      <w:r>
        <w:t>Bessemerstr. 25, 42551 Velbert</w:t>
      </w:r>
      <w:r>
        <w:tab/>
        <w:t xml:space="preserve">Poštovní adresa výrobce </w:t>
      </w:r>
      <w:hyperlink r:id="rId25">
        <w:r w:rsidR="0030130B">
          <w:t>www.mittelmann.com</w:t>
        </w:r>
      </w:hyperlink>
      <w:r>
        <w:tab/>
        <w:t>Internetová adresa výrobce</w:t>
      </w:r>
    </w:p>
    <w:p w14:paraId="032FD484" w14:textId="77777777" w:rsidR="0030130B" w:rsidRDefault="00153D02">
      <w:pPr>
        <w:pStyle w:val="Zkladntext"/>
        <w:tabs>
          <w:tab w:val="left" w:pos="5671"/>
        </w:tabs>
        <w:spacing w:before="3"/>
        <w:ind w:left="1459"/>
      </w:pPr>
      <w:r>
        <w:t>2,0 m/s</w:t>
      </w:r>
      <w:r>
        <w:tab/>
        <w:t>Specifikace maximální rychlosti zařízení při sjíždění po laně</w:t>
      </w:r>
    </w:p>
    <w:p w14:paraId="5CF882A6" w14:textId="77777777" w:rsidR="0030130B" w:rsidRDefault="00153D02">
      <w:pPr>
        <w:pStyle w:val="Zkladntext"/>
        <w:tabs>
          <w:tab w:val="left" w:pos="5671"/>
        </w:tabs>
        <w:spacing w:before="2"/>
        <w:ind w:left="1459"/>
      </w:pPr>
      <w:r>
        <w:t>xxxxxxxxxxxx</w:t>
      </w:r>
      <w:r>
        <w:tab/>
        <w:t>Sériové číslo</w:t>
      </w:r>
    </w:p>
    <w:p w14:paraId="44B90B13" w14:textId="77777777" w:rsidR="0030130B" w:rsidRDefault="00153D02">
      <w:pPr>
        <w:pStyle w:val="Zkladntext"/>
        <w:tabs>
          <w:tab w:val="left" w:pos="5671"/>
        </w:tabs>
        <w:spacing w:before="1"/>
        <w:ind w:left="1459"/>
      </w:pPr>
      <w:r>
        <w:t>xx/xxxx</w:t>
      </w:r>
      <w:r>
        <w:tab/>
        <w:t>Měsíc / rok výroby zařízení</w:t>
      </w:r>
    </w:p>
    <w:p w14:paraId="09EAB08C" w14:textId="77777777" w:rsidR="0030130B" w:rsidRDefault="00153D02">
      <w:pPr>
        <w:pStyle w:val="Zkladntext"/>
        <w:tabs>
          <w:tab w:val="left" w:pos="5671"/>
        </w:tabs>
        <w:spacing w:before="2"/>
        <w:ind w:left="1459"/>
      </w:pPr>
      <w:r>
        <w:t>min. 50 kg</w:t>
      </w:r>
      <w:r>
        <w:tab/>
      </w:r>
      <w:r>
        <w:tab/>
        <w:t>Specifikace min. zatížení zařízení při slaňování</w:t>
      </w:r>
    </w:p>
    <w:p w14:paraId="0B8399C5" w14:textId="77777777" w:rsidR="0030130B" w:rsidRDefault="00153D02">
      <w:pPr>
        <w:pStyle w:val="Zkladntext"/>
        <w:tabs>
          <w:tab w:val="left" w:pos="5671"/>
        </w:tabs>
        <w:spacing w:before="1"/>
        <w:ind w:left="1459"/>
      </w:pPr>
      <w:r>
        <w:t>max. 140 kg</w:t>
      </w:r>
      <w:r>
        <w:tab/>
        <w:t>Specifikace max. zatížení zařízení při slaňování</w:t>
      </w:r>
    </w:p>
    <w:p w14:paraId="52AEC2CD" w14:textId="77777777" w:rsidR="0030130B" w:rsidRDefault="00153D02">
      <w:pPr>
        <w:pStyle w:val="Zkladntext"/>
        <w:tabs>
          <w:tab w:val="left" w:pos="4375"/>
          <w:tab w:val="left" w:pos="5671"/>
        </w:tabs>
        <w:spacing w:before="1"/>
        <w:ind w:left="1463" w:right="1219" w:hanging="5"/>
      </w:pPr>
      <w:r>
        <w:t>max. 100 m</w:t>
      </w:r>
      <w:r>
        <w:tab/>
        <w:t>Specifikace maximální výšky zařízení při slaňování EN341:2011/1B Číslo a rok vydání dokumentu, kterému zařízení odpovídá</w:t>
      </w:r>
    </w:p>
    <w:p w14:paraId="15742112" w14:textId="77777777" w:rsidR="0030130B" w:rsidRDefault="00153D02">
      <w:pPr>
        <w:pStyle w:val="Zkladntext"/>
        <w:tabs>
          <w:tab w:val="left" w:pos="4375"/>
        </w:tabs>
        <w:spacing w:before="3"/>
        <w:ind w:left="1418" w:right="2023" w:firstLine="2956"/>
      </w:pPr>
      <w:r>
        <w:t>stejně jako typ a třída zařízení slaňovacího zařízení 11 x 100 m max. 140 kg max. počet slanění podle třídy zařízení B</w:t>
      </w:r>
    </w:p>
    <w:p w14:paraId="232566EA" w14:textId="77777777" w:rsidR="0030130B" w:rsidRDefault="00153D02">
      <w:pPr>
        <w:pStyle w:val="Zkladntext"/>
        <w:tabs>
          <w:tab w:val="left" w:pos="4375"/>
        </w:tabs>
        <w:spacing w:before="3"/>
        <w:ind w:left="1418"/>
      </w:pPr>
      <w:r>
        <w:rPr>
          <w:noProof/>
          <w:lang w:eastAsia="cs-CZ"/>
        </w:rPr>
        <w:drawing>
          <wp:anchor distT="0" distB="0" distL="0" distR="0" simplePos="0" relativeHeight="15735808" behindDoc="0" locked="0" layoutInCell="1" allowOverlap="1" wp14:anchorId="1D950799" wp14:editId="79512F5A">
            <wp:simplePos x="0" y="0"/>
            <wp:positionH relativeFrom="page">
              <wp:posOffset>926591</wp:posOffset>
            </wp:positionH>
            <wp:positionV relativeFrom="paragraph">
              <wp:posOffset>325206</wp:posOffset>
            </wp:positionV>
            <wp:extent cx="553211" cy="38100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6" cstate="print"/>
                    <a:stretch>
                      <a:fillRect/>
                    </a:stretch>
                  </pic:blipFill>
                  <pic:spPr>
                    <a:xfrm>
                      <a:off x="0" y="0"/>
                      <a:ext cx="553211" cy="381000"/>
                    </a:xfrm>
                    <a:prstGeom prst="rect">
                      <a:avLst/>
                    </a:prstGeom>
                  </pic:spPr>
                </pic:pic>
              </a:graphicData>
            </a:graphic>
          </wp:anchor>
        </w:drawing>
      </w:r>
      <w:r>
        <w:t>-40°C - +60°C Teplotní rozsah, ve kterém lze zařízení používat</w:t>
      </w:r>
    </w:p>
    <w:p w14:paraId="6CE9DB66" w14:textId="77777777" w:rsidR="0030130B" w:rsidRDefault="0030130B">
      <w:pPr>
        <w:pStyle w:val="Zkladntext"/>
      </w:pPr>
    </w:p>
    <w:p w14:paraId="6292C154" w14:textId="77777777" w:rsidR="0030130B" w:rsidRDefault="0030130B">
      <w:pPr>
        <w:pStyle w:val="Zkladntext"/>
        <w:spacing w:before="143"/>
      </w:pPr>
    </w:p>
    <w:p w14:paraId="330F954C" w14:textId="77777777" w:rsidR="0030130B" w:rsidRDefault="00153D02">
      <w:pPr>
        <w:pStyle w:val="Zkladntext"/>
        <w:spacing w:before="1"/>
        <w:ind w:left="3453"/>
      </w:pPr>
      <w:r>
        <w:rPr>
          <w:noProof/>
          <w:lang w:eastAsia="cs-CZ"/>
        </w:rPr>
        <w:drawing>
          <wp:anchor distT="0" distB="0" distL="0" distR="0" simplePos="0" relativeHeight="15736320" behindDoc="0" locked="0" layoutInCell="1" allowOverlap="1" wp14:anchorId="3A92876E" wp14:editId="22626AFE">
            <wp:simplePos x="0" y="0"/>
            <wp:positionH relativeFrom="page">
              <wp:posOffset>972311</wp:posOffset>
            </wp:positionH>
            <wp:positionV relativeFrom="paragraph">
              <wp:posOffset>610108</wp:posOffset>
            </wp:positionV>
            <wp:extent cx="580644" cy="847344"/>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7" cstate="print"/>
                    <a:stretch>
                      <a:fillRect/>
                    </a:stretch>
                  </pic:blipFill>
                  <pic:spPr>
                    <a:xfrm>
                      <a:off x="0" y="0"/>
                      <a:ext cx="580644" cy="847344"/>
                    </a:xfrm>
                    <a:prstGeom prst="rect">
                      <a:avLst/>
                    </a:prstGeom>
                  </pic:spPr>
                </pic:pic>
              </a:graphicData>
            </a:graphic>
          </wp:anchor>
        </w:drawing>
      </w:r>
      <w:r>
        <w:t>Symbol upozorňující na nutnost dodržovat návod k použití:</w:t>
      </w:r>
    </w:p>
    <w:p w14:paraId="77DF6005" w14:textId="77777777" w:rsidR="0030130B" w:rsidRDefault="0030130B">
      <w:pPr>
        <w:pStyle w:val="Zkladntext"/>
      </w:pPr>
    </w:p>
    <w:p w14:paraId="4F7390BC" w14:textId="77777777" w:rsidR="0030130B" w:rsidRDefault="0030130B">
      <w:pPr>
        <w:pStyle w:val="Zkladntext"/>
      </w:pPr>
    </w:p>
    <w:p w14:paraId="1F844BF3" w14:textId="77777777" w:rsidR="0030130B" w:rsidRDefault="0030130B">
      <w:pPr>
        <w:pStyle w:val="Zkladntext"/>
      </w:pPr>
    </w:p>
    <w:p w14:paraId="31625FFA" w14:textId="77777777" w:rsidR="0030130B" w:rsidRDefault="0030130B">
      <w:pPr>
        <w:pStyle w:val="Zkladntext"/>
      </w:pPr>
    </w:p>
    <w:p w14:paraId="2608C43A" w14:textId="77777777" w:rsidR="0030130B" w:rsidRDefault="0030130B">
      <w:pPr>
        <w:pStyle w:val="Zkladntext"/>
      </w:pPr>
    </w:p>
    <w:p w14:paraId="395CA6B5" w14:textId="77777777" w:rsidR="0030130B" w:rsidRDefault="0030130B">
      <w:pPr>
        <w:pStyle w:val="Zkladntext"/>
        <w:spacing w:before="9"/>
      </w:pPr>
    </w:p>
    <w:p w14:paraId="32744C17" w14:textId="77777777" w:rsidR="0030130B" w:rsidRDefault="00153D02">
      <w:pPr>
        <w:pStyle w:val="Zkladntext"/>
        <w:spacing w:before="1"/>
        <w:ind w:left="1381"/>
        <w:jc w:val="center"/>
      </w:pPr>
      <w:r>
        <w:t>Zkušební značka DGUV</w:t>
      </w:r>
    </w:p>
    <w:p w14:paraId="3297DC22" w14:textId="77777777" w:rsidR="0030130B" w:rsidRDefault="0030130B">
      <w:pPr>
        <w:pStyle w:val="Zkladntext"/>
      </w:pPr>
    </w:p>
    <w:p w14:paraId="06E4CCA9" w14:textId="77777777" w:rsidR="0030130B" w:rsidRDefault="0030130B">
      <w:pPr>
        <w:pStyle w:val="Zkladntext"/>
        <w:spacing w:before="4"/>
      </w:pPr>
    </w:p>
    <w:p w14:paraId="128C2DBD" w14:textId="77777777" w:rsidR="0030130B" w:rsidRDefault="00153D02">
      <w:pPr>
        <w:pStyle w:val="Zkladntext"/>
        <w:tabs>
          <w:tab w:val="left" w:pos="4375"/>
        </w:tabs>
        <w:ind w:left="1459"/>
      </w:pPr>
      <w:r>
        <w:t>Americká norma ANSI/ASSE Z359.4-2013 US</w:t>
      </w:r>
    </w:p>
    <w:p w14:paraId="26C363EF" w14:textId="77777777" w:rsidR="0030130B" w:rsidRDefault="0030130B">
      <w:pPr>
        <w:pStyle w:val="Zkladntext"/>
        <w:spacing w:before="2"/>
      </w:pPr>
    </w:p>
    <w:p w14:paraId="30DD8B1C" w14:textId="77777777" w:rsidR="0030130B" w:rsidRDefault="00153D02">
      <w:pPr>
        <w:pStyle w:val="Zkladntext"/>
        <w:spacing w:before="1"/>
        <w:ind w:left="1459"/>
      </w:pPr>
      <w:r>
        <w:t>Sestupné lano:</w:t>
      </w:r>
    </w:p>
    <w:p w14:paraId="3E2E8F5B" w14:textId="77777777" w:rsidR="0030130B" w:rsidRDefault="00153D02">
      <w:pPr>
        <w:pStyle w:val="Zkladntext"/>
        <w:tabs>
          <w:tab w:val="left" w:pos="4375"/>
        </w:tabs>
        <w:spacing w:before="1"/>
        <w:ind w:left="1459"/>
      </w:pPr>
      <w:r>
        <w:t>Délka: xxx m Délka sestupného lana</w:t>
      </w:r>
    </w:p>
    <w:p w14:paraId="1B3E7C43" w14:textId="77777777" w:rsidR="0030130B" w:rsidRDefault="00153D02">
      <w:pPr>
        <w:pStyle w:val="Zkladntext"/>
        <w:tabs>
          <w:tab w:val="left" w:pos="4375"/>
        </w:tabs>
        <w:spacing w:before="1"/>
        <w:ind w:left="1459"/>
      </w:pPr>
      <w:r>
        <w:t>Průměr sestupného lana Ø 5 mm</w:t>
      </w:r>
    </w:p>
    <w:p w14:paraId="4731E6E3" w14:textId="77777777" w:rsidR="0030130B" w:rsidRDefault="00153D02">
      <w:pPr>
        <w:pStyle w:val="Zkladntext"/>
        <w:tabs>
          <w:tab w:val="left" w:pos="4375"/>
        </w:tabs>
        <w:spacing w:before="2"/>
        <w:ind w:left="1459"/>
      </w:pPr>
      <w:r>
        <w:t>Datum: xxxx Rok výroby sestupného lana</w:t>
      </w:r>
    </w:p>
    <w:p w14:paraId="6073766B" w14:textId="77777777" w:rsidR="0030130B" w:rsidRDefault="0030130B">
      <w:pPr>
        <w:pStyle w:val="Zkladntext"/>
        <w:sectPr w:rsidR="0030130B">
          <w:pgSz w:w="11900" w:h="16840"/>
          <w:pgMar w:top="920" w:right="0" w:bottom="280" w:left="0" w:header="708" w:footer="708" w:gutter="0"/>
          <w:cols w:space="708"/>
        </w:sectPr>
      </w:pPr>
    </w:p>
    <w:p w14:paraId="4892CC8C" w14:textId="77777777" w:rsidR="0030130B" w:rsidRDefault="00153D02">
      <w:pPr>
        <w:pStyle w:val="Zkladntext"/>
        <w:ind w:left="1135"/>
        <w:rPr>
          <w:sz w:val="20"/>
        </w:rPr>
      </w:pPr>
      <w:r>
        <w:rPr>
          <w:noProof/>
          <w:sz w:val="20"/>
          <w:lang w:eastAsia="cs-CZ"/>
        </w:rPr>
        <w:lastRenderedPageBreak/>
        <w:drawing>
          <wp:inline distT="0" distB="0" distL="0" distR="0" wp14:anchorId="34AF588F" wp14:editId="45E527F6">
            <wp:extent cx="6122264" cy="9062942"/>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8" cstate="print"/>
                    <a:stretch>
                      <a:fillRect/>
                    </a:stretch>
                  </pic:blipFill>
                  <pic:spPr>
                    <a:xfrm>
                      <a:off x="0" y="0"/>
                      <a:ext cx="6122264" cy="9062942"/>
                    </a:xfrm>
                    <a:prstGeom prst="rect">
                      <a:avLst/>
                    </a:prstGeom>
                  </pic:spPr>
                </pic:pic>
              </a:graphicData>
            </a:graphic>
          </wp:inline>
        </w:drawing>
      </w:r>
    </w:p>
    <w:p w14:paraId="42BE035B" w14:textId="77777777" w:rsidR="0030130B" w:rsidRDefault="0030130B">
      <w:pPr>
        <w:pStyle w:val="Zkladntext"/>
        <w:rPr>
          <w:sz w:val="20"/>
        </w:rPr>
        <w:sectPr w:rsidR="0030130B">
          <w:pgSz w:w="11900" w:h="16840"/>
          <w:pgMar w:top="740" w:right="0" w:bottom="280" w:left="0" w:header="708" w:footer="708" w:gutter="0"/>
          <w:cols w:space="708"/>
        </w:sectPr>
      </w:pPr>
    </w:p>
    <w:p w14:paraId="0E939480" w14:textId="77777777" w:rsidR="0030130B" w:rsidRDefault="00153D02">
      <w:pPr>
        <w:pStyle w:val="Zkladntext"/>
        <w:spacing w:before="86"/>
        <w:ind w:left="1135"/>
      </w:pPr>
      <w:r>
        <w:rPr>
          <w:u w:val="single"/>
        </w:rPr>
        <w:lastRenderedPageBreak/>
        <w:t>Použití šikmého slaňování</w:t>
      </w:r>
    </w:p>
    <w:p w14:paraId="4EB4AF31" w14:textId="77777777" w:rsidR="0030130B" w:rsidRDefault="0030130B">
      <w:pPr>
        <w:pStyle w:val="Zkladntext"/>
        <w:rPr>
          <w:sz w:val="20"/>
        </w:rPr>
      </w:pPr>
    </w:p>
    <w:p w14:paraId="04B1C997" w14:textId="77777777" w:rsidR="0030130B" w:rsidRDefault="00153D02">
      <w:pPr>
        <w:pStyle w:val="Zkladntext"/>
        <w:spacing w:before="72"/>
        <w:rPr>
          <w:sz w:val="20"/>
        </w:rPr>
      </w:pPr>
      <w:r>
        <w:rPr>
          <w:noProof/>
          <w:sz w:val="20"/>
          <w:lang w:eastAsia="cs-CZ"/>
        </w:rPr>
        <w:drawing>
          <wp:anchor distT="0" distB="0" distL="0" distR="0" simplePos="0" relativeHeight="487596032" behindDoc="1" locked="0" layoutInCell="1" allowOverlap="1" wp14:anchorId="033AE32F" wp14:editId="052A3B40">
            <wp:simplePos x="0" y="0"/>
            <wp:positionH relativeFrom="page">
              <wp:posOffset>720851</wp:posOffset>
            </wp:positionH>
            <wp:positionV relativeFrom="paragraph">
              <wp:posOffset>207157</wp:posOffset>
            </wp:positionV>
            <wp:extent cx="5237744" cy="3742944"/>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9" cstate="print"/>
                    <a:stretch>
                      <a:fillRect/>
                    </a:stretch>
                  </pic:blipFill>
                  <pic:spPr>
                    <a:xfrm>
                      <a:off x="0" y="0"/>
                      <a:ext cx="5237744" cy="3742944"/>
                    </a:xfrm>
                    <a:prstGeom prst="rect">
                      <a:avLst/>
                    </a:prstGeom>
                  </pic:spPr>
                </pic:pic>
              </a:graphicData>
            </a:graphic>
          </wp:anchor>
        </w:drawing>
      </w:r>
    </w:p>
    <w:p w14:paraId="338F50B7" w14:textId="77777777" w:rsidR="0030130B" w:rsidRDefault="00153D02">
      <w:pPr>
        <w:pStyle w:val="Odstavecseseznamem"/>
        <w:numPr>
          <w:ilvl w:val="0"/>
          <w:numId w:val="7"/>
        </w:numPr>
        <w:tabs>
          <w:tab w:val="left" w:pos="1782"/>
          <w:tab w:val="left" w:pos="6319"/>
        </w:tabs>
        <w:spacing w:before="151"/>
        <w:ind w:left="1782" w:hanging="323"/>
      </w:pPr>
      <w:r>
        <w:t>Upevňovací bod pro nosné lano</w:t>
      </w:r>
      <w:r>
        <w:tab/>
        <w:t>6. Lano z RG10-D vedené směrem nahoru</w:t>
      </w:r>
    </w:p>
    <w:p w14:paraId="1C18526D" w14:textId="77777777" w:rsidR="0030130B" w:rsidRDefault="00153D02">
      <w:pPr>
        <w:pStyle w:val="Odstavecseseznamem"/>
        <w:numPr>
          <w:ilvl w:val="0"/>
          <w:numId w:val="7"/>
        </w:numPr>
        <w:tabs>
          <w:tab w:val="left" w:pos="1782"/>
          <w:tab w:val="left" w:pos="6319"/>
        </w:tabs>
        <w:spacing w:before="1"/>
        <w:ind w:left="1782" w:hanging="323"/>
      </w:pPr>
      <w:r>
        <w:t>Upevňovací bod pro RG10-D</w:t>
      </w:r>
      <w:r>
        <w:tab/>
        <w:t>7. Lano vedoucí od RG10-D směrem dolů</w:t>
      </w:r>
    </w:p>
    <w:p w14:paraId="6C1EE02F" w14:textId="77777777" w:rsidR="0030130B" w:rsidRDefault="00153D02">
      <w:pPr>
        <w:pStyle w:val="Odstavecseseznamem"/>
        <w:numPr>
          <w:ilvl w:val="0"/>
          <w:numId w:val="7"/>
        </w:numPr>
        <w:tabs>
          <w:tab w:val="left" w:pos="1783"/>
          <w:tab w:val="left" w:pos="6319"/>
        </w:tabs>
        <w:spacing w:before="2"/>
        <w:ind w:right="3317"/>
      </w:pPr>
      <w:r>
        <w:t>Záchranné a slaňovací zařízení RG10-D</w:t>
      </w:r>
      <w:r>
        <w:tab/>
        <w:t>8. Kotvení nosného lana pol. 1-3 lze použít se zarážkovým mostem</w:t>
      </w:r>
      <w:r>
        <w:tab/>
        <w:t>9. Bezpečnostní postroj (ochranný kryt).</w:t>
      </w:r>
    </w:p>
    <w:p w14:paraId="778B5AF0" w14:textId="77777777" w:rsidR="0030130B" w:rsidRDefault="00153D02">
      <w:pPr>
        <w:pStyle w:val="Odstavecseseznamem"/>
        <w:numPr>
          <w:ilvl w:val="0"/>
          <w:numId w:val="7"/>
        </w:numPr>
        <w:tabs>
          <w:tab w:val="left" w:pos="1782"/>
        </w:tabs>
        <w:spacing w:before="4"/>
        <w:ind w:left="1782" w:hanging="323"/>
      </w:pPr>
      <w:r>
        <w:t>Nosné lano - ocel</w:t>
      </w:r>
    </w:p>
    <w:p w14:paraId="382CB0BC" w14:textId="77777777" w:rsidR="0030130B" w:rsidRDefault="00153D02">
      <w:pPr>
        <w:pStyle w:val="Odstavecseseznamem"/>
        <w:numPr>
          <w:ilvl w:val="0"/>
          <w:numId w:val="7"/>
        </w:numPr>
        <w:tabs>
          <w:tab w:val="left" w:pos="1781"/>
        </w:tabs>
        <w:spacing w:before="1" w:line="482" w:lineRule="auto"/>
        <w:ind w:left="1135" w:right="5112" w:firstLine="323"/>
      </w:pPr>
      <w:r>
        <w:t>Slaňovací brzda se záchranným postrojem a návěstním terčem Obr. 10</w:t>
      </w:r>
    </w:p>
    <w:p w14:paraId="2584E667" w14:textId="77777777" w:rsidR="0030130B" w:rsidRDefault="0030130B">
      <w:pPr>
        <w:pStyle w:val="Zkladntext"/>
      </w:pPr>
    </w:p>
    <w:p w14:paraId="7687C98B" w14:textId="77777777" w:rsidR="0030130B" w:rsidRDefault="0030130B">
      <w:pPr>
        <w:pStyle w:val="Zkladntext"/>
      </w:pPr>
    </w:p>
    <w:p w14:paraId="524BC850" w14:textId="77777777" w:rsidR="0030130B" w:rsidRDefault="0030130B">
      <w:pPr>
        <w:pStyle w:val="Zkladntext"/>
        <w:spacing w:before="5"/>
      </w:pPr>
    </w:p>
    <w:p w14:paraId="405097C7" w14:textId="77777777" w:rsidR="0030130B" w:rsidRDefault="00153D02">
      <w:pPr>
        <w:pStyle w:val="Zkladntext"/>
        <w:ind w:left="1135"/>
      </w:pPr>
      <w:r>
        <w:rPr>
          <w:u w:val="single"/>
        </w:rPr>
        <w:t>Komponenty šikmého slaňování</w:t>
      </w:r>
    </w:p>
    <w:p w14:paraId="6EDB8AA7" w14:textId="77777777" w:rsidR="0030130B" w:rsidRDefault="00153D02">
      <w:pPr>
        <w:pStyle w:val="Zkladntext"/>
        <w:spacing w:before="1"/>
        <w:rPr>
          <w:sz w:val="14"/>
        </w:rPr>
      </w:pPr>
      <w:r>
        <w:rPr>
          <w:noProof/>
          <w:sz w:val="14"/>
          <w:lang w:eastAsia="cs-CZ"/>
        </w:rPr>
        <w:drawing>
          <wp:anchor distT="0" distB="0" distL="0" distR="0" simplePos="0" relativeHeight="487596544" behindDoc="1" locked="0" layoutInCell="1" allowOverlap="1" wp14:anchorId="402FAA12" wp14:editId="7F9C3843">
            <wp:simplePos x="0" y="0"/>
            <wp:positionH relativeFrom="page">
              <wp:posOffset>720851</wp:posOffset>
            </wp:positionH>
            <wp:positionV relativeFrom="paragraph">
              <wp:posOffset>118644</wp:posOffset>
            </wp:positionV>
            <wp:extent cx="2873827" cy="212426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0" cstate="print"/>
                    <a:stretch>
                      <a:fillRect/>
                    </a:stretch>
                  </pic:blipFill>
                  <pic:spPr>
                    <a:xfrm>
                      <a:off x="0" y="0"/>
                      <a:ext cx="2873827" cy="2124265"/>
                    </a:xfrm>
                    <a:prstGeom prst="rect">
                      <a:avLst/>
                    </a:prstGeom>
                  </pic:spPr>
                </pic:pic>
              </a:graphicData>
            </a:graphic>
          </wp:anchor>
        </w:drawing>
      </w:r>
    </w:p>
    <w:p w14:paraId="77630EF1" w14:textId="77777777" w:rsidR="0030130B" w:rsidRDefault="0030130B">
      <w:pPr>
        <w:pStyle w:val="Zkladntext"/>
      </w:pPr>
    </w:p>
    <w:p w14:paraId="2E413182" w14:textId="77777777" w:rsidR="0030130B" w:rsidRDefault="0030130B">
      <w:pPr>
        <w:pStyle w:val="Zkladntext"/>
        <w:spacing w:before="246"/>
      </w:pPr>
    </w:p>
    <w:p w14:paraId="161508BE" w14:textId="77777777" w:rsidR="0030130B" w:rsidRDefault="00153D02">
      <w:pPr>
        <w:ind w:left="1135"/>
        <w:rPr>
          <w:sz w:val="16"/>
        </w:rPr>
      </w:pPr>
      <w:r>
        <w:rPr>
          <w:sz w:val="16"/>
        </w:rPr>
        <w:t>Stav: 24.10.2019</w:t>
      </w:r>
    </w:p>
    <w:p w14:paraId="3FFD238F" w14:textId="77777777" w:rsidR="0030130B" w:rsidRDefault="0030130B">
      <w:pPr>
        <w:rPr>
          <w:sz w:val="16"/>
        </w:rPr>
        <w:sectPr w:rsidR="0030130B">
          <w:pgSz w:w="11900" w:h="16840"/>
          <w:pgMar w:top="1020" w:right="0" w:bottom="280" w:left="0" w:header="708" w:footer="708" w:gutter="0"/>
          <w:cols w:space="708"/>
        </w:sectPr>
      </w:pPr>
    </w:p>
    <w:p w14:paraId="6D4A0A2D" w14:textId="77777777" w:rsidR="0030130B" w:rsidRDefault="0030130B">
      <w:pPr>
        <w:pStyle w:val="Zkladntext"/>
      </w:pPr>
    </w:p>
    <w:p w14:paraId="4C754966" w14:textId="77777777" w:rsidR="0030130B" w:rsidRDefault="0030130B">
      <w:pPr>
        <w:pStyle w:val="Zkladntext"/>
      </w:pPr>
    </w:p>
    <w:tbl>
      <w:tblPr>
        <w:tblStyle w:val="TableNormal"/>
        <w:tblW w:w="0" w:type="auto"/>
        <w:tblInd w:w="1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58"/>
        <w:gridCol w:w="2554"/>
        <w:gridCol w:w="5412"/>
        <w:gridCol w:w="2712"/>
        <w:gridCol w:w="3410"/>
      </w:tblGrid>
      <w:tr w:rsidR="0030130B" w14:paraId="7036DB54" w14:textId="77777777">
        <w:trPr>
          <w:trHeight w:val="852"/>
        </w:trPr>
        <w:tc>
          <w:tcPr>
            <w:tcW w:w="15646" w:type="dxa"/>
            <w:gridSpan w:val="5"/>
          </w:tcPr>
          <w:p w14:paraId="1781B25E" w14:textId="77777777" w:rsidR="0030130B" w:rsidRDefault="00153D02">
            <w:pPr>
              <w:pStyle w:val="TableParagraph"/>
              <w:spacing w:before="31"/>
              <w:ind w:left="6" w:right="2"/>
              <w:rPr>
                <w:i/>
                <w:sz w:val="28"/>
              </w:rPr>
            </w:pPr>
            <w:r>
              <w:rPr>
                <w:b/>
                <w:sz w:val="28"/>
              </w:rPr>
              <w:t xml:space="preserve">Dokumentace vybavení </w:t>
            </w:r>
          </w:p>
          <w:p w14:paraId="65A46EAD" w14:textId="77777777" w:rsidR="0030130B" w:rsidRDefault="0030130B">
            <w:pPr>
              <w:pStyle w:val="TableParagraph"/>
              <w:spacing w:before="125"/>
              <w:ind w:left="4" w:right="6"/>
              <w:rPr>
                <w:i/>
                <w:sz w:val="28"/>
              </w:rPr>
            </w:pPr>
          </w:p>
        </w:tc>
      </w:tr>
      <w:tr w:rsidR="0030130B" w14:paraId="53A863CF" w14:textId="77777777">
        <w:trPr>
          <w:trHeight w:val="1039"/>
        </w:trPr>
        <w:tc>
          <w:tcPr>
            <w:tcW w:w="1558" w:type="dxa"/>
            <w:tcBorders>
              <w:right w:val="single" w:sz="8" w:space="0" w:color="000000"/>
            </w:tcBorders>
          </w:tcPr>
          <w:p w14:paraId="038928B8" w14:textId="77777777" w:rsidR="0030130B" w:rsidRDefault="00153D02">
            <w:pPr>
              <w:pStyle w:val="TableParagraph"/>
              <w:spacing w:before="25" w:line="256" w:lineRule="auto"/>
              <w:ind w:left="558" w:right="428" w:hanging="84"/>
              <w:jc w:val="left"/>
              <w:rPr>
                <w:i/>
                <w:sz w:val="20"/>
              </w:rPr>
            </w:pPr>
            <w:r>
              <w:rPr>
                <w:b/>
                <w:sz w:val="20"/>
              </w:rPr>
              <w:t xml:space="preserve">Datum </w:t>
            </w:r>
          </w:p>
          <w:p w14:paraId="3FEBD06B" w14:textId="77777777" w:rsidR="0030130B" w:rsidRDefault="0030130B">
            <w:pPr>
              <w:pStyle w:val="TableParagraph"/>
              <w:spacing w:before="10"/>
              <w:ind w:left="491"/>
              <w:jc w:val="left"/>
              <w:rPr>
                <w:i/>
                <w:sz w:val="20"/>
              </w:rPr>
            </w:pPr>
          </w:p>
        </w:tc>
        <w:tc>
          <w:tcPr>
            <w:tcW w:w="2554" w:type="dxa"/>
            <w:tcBorders>
              <w:left w:val="single" w:sz="8" w:space="0" w:color="000000"/>
              <w:right w:val="single" w:sz="8" w:space="0" w:color="000000"/>
            </w:tcBorders>
          </w:tcPr>
          <w:p w14:paraId="54A76DD7" w14:textId="77777777" w:rsidR="0030130B" w:rsidRDefault="00153D02">
            <w:pPr>
              <w:pStyle w:val="TableParagraph"/>
              <w:spacing w:before="25" w:line="256" w:lineRule="auto"/>
              <w:ind w:left="356" w:right="145" w:hanging="154"/>
              <w:jc w:val="left"/>
              <w:rPr>
                <w:i/>
                <w:sz w:val="20"/>
              </w:rPr>
            </w:pPr>
            <w:r>
              <w:rPr>
                <w:b/>
                <w:sz w:val="20"/>
              </w:rPr>
              <w:t>Důvod zpracování</w:t>
            </w:r>
          </w:p>
          <w:p w14:paraId="362DAA32" w14:textId="77777777" w:rsidR="0030130B" w:rsidRDefault="0030130B">
            <w:pPr>
              <w:pStyle w:val="TableParagraph"/>
              <w:spacing w:before="10"/>
              <w:ind w:left="488"/>
              <w:jc w:val="left"/>
              <w:rPr>
                <w:i/>
                <w:sz w:val="20"/>
              </w:rPr>
            </w:pPr>
          </w:p>
        </w:tc>
        <w:tc>
          <w:tcPr>
            <w:tcW w:w="5412" w:type="dxa"/>
            <w:tcBorders>
              <w:left w:val="single" w:sz="8" w:space="0" w:color="000000"/>
              <w:right w:val="single" w:sz="8" w:space="0" w:color="000000"/>
            </w:tcBorders>
          </w:tcPr>
          <w:p w14:paraId="10E718E2" w14:textId="77777777" w:rsidR="0030130B" w:rsidRDefault="00153D02">
            <w:pPr>
              <w:pStyle w:val="TableParagraph"/>
              <w:spacing w:before="25"/>
              <w:ind w:left="52"/>
              <w:rPr>
                <w:b/>
                <w:sz w:val="20"/>
              </w:rPr>
            </w:pPr>
            <w:r>
              <w:rPr>
                <w:b/>
                <w:sz w:val="20"/>
              </w:rPr>
              <w:t>Zjištěné poškození, provedené opravy</w:t>
            </w:r>
          </w:p>
          <w:p w14:paraId="0CB24BFA" w14:textId="77777777" w:rsidR="0030130B" w:rsidRDefault="0030130B">
            <w:pPr>
              <w:pStyle w:val="TableParagraph"/>
              <w:spacing w:before="17" w:line="256" w:lineRule="auto"/>
              <w:ind w:left="896" w:right="873" w:hanging="3"/>
              <w:rPr>
                <w:i/>
                <w:sz w:val="20"/>
              </w:rPr>
            </w:pPr>
          </w:p>
          <w:p w14:paraId="2F19804D" w14:textId="77777777" w:rsidR="0030130B" w:rsidRDefault="0030130B">
            <w:pPr>
              <w:pStyle w:val="TableParagraph"/>
              <w:spacing w:before="9"/>
              <w:ind w:left="21"/>
              <w:rPr>
                <w:i/>
                <w:sz w:val="20"/>
              </w:rPr>
            </w:pPr>
          </w:p>
        </w:tc>
        <w:tc>
          <w:tcPr>
            <w:tcW w:w="2712" w:type="dxa"/>
            <w:tcBorders>
              <w:left w:val="single" w:sz="8" w:space="0" w:color="000000"/>
              <w:right w:val="single" w:sz="8" w:space="0" w:color="000000"/>
            </w:tcBorders>
          </w:tcPr>
          <w:p w14:paraId="005BD295" w14:textId="77777777" w:rsidR="0030130B" w:rsidRDefault="00153D02">
            <w:pPr>
              <w:pStyle w:val="TableParagraph"/>
              <w:spacing w:before="25" w:line="256" w:lineRule="auto"/>
              <w:ind w:left="282" w:right="225"/>
              <w:rPr>
                <w:i/>
                <w:sz w:val="20"/>
              </w:rPr>
            </w:pPr>
            <w:r>
              <w:rPr>
                <w:b/>
                <w:sz w:val="20"/>
              </w:rPr>
              <w:t xml:space="preserve">Jméno a podpis </w:t>
            </w:r>
          </w:p>
          <w:p w14:paraId="5DAA51FA" w14:textId="77777777" w:rsidR="0030130B" w:rsidRDefault="0030130B">
            <w:pPr>
              <w:pStyle w:val="TableParagraph"/>
              <w:spacing w:before="10"/>
              <w:ind w:left="20"/>
              <w:rPr>
                <w:i/>
                <w:sz w:val="20"/>
              </w:rPr>
            </w:pPr>
          </w:p>
        </w:tc>
        <w:tc>
          <w:tcPr>
            <w:tcW w:w="3410" w:type="dxa"/>
            <w:tcBorders>
              <w:left w:val="single" w:sz="8" w:space="0" w:color="000000"/>
            </w:tcBorders>
          </w:tcPr>
          <w:p w14:paraId="6A17D855" w14:textId="77777777" w:rsidR="0030130B" w:rsidRDefault="00153D02">
            <w:pPr>
              <w:pStyle w:val="TableParagraph"/>
              <w:spacing w:before="25" w:line="256" w:lineRule="auto"/>
              <w:ind w:left="529" w:right="62" w:hanging="399"/>
              <w:jc w:val="left"/>
              <w:rPr>
                <w:i/>
                <w:sz w:val="20"/>
              </w:rPr>
            </w:pPr>
            <w:r>
              <w:rPr>
                <w:b/>
                <w:sz w:val="20"/>
              </w:rPr>
              <w:t xml:space="preserve">Datum příští kontroly </w:t>
            </w:r>
          </w:p>
          <w:p w14:paraId="2FD32E6A" w14:textId="77777777" w:rsidR="0030130B" w:rsidRDefault="0030130B">
            <w:pPr>
              <w:pStyle w:val="TableParagraph"/>
              <w:spacing w:before="10"/>
              <w:ind w:left="306"/>
              <w:jc w:val="left"/>
              <w:rPr>
                <w:i/>
                <w:sz w:val="20"/>
              </w:rPr>
            </w:pPr>
          </w:p>
        </w:tc>
      </w:tr>
      <w:tr w:rsidR="0030130B" w14:paraId="4603F4FE" w14:textId="77777777">
        <w:trPr>
          <w:trHeight w:val="759"/>
        </w:trPr>
        <w:tc>
          <w:tcPr>
            <w:tcW w:w="1558" w:type="dxa"/>
            <w:tcBorders>
              <w:bottom w:val="single" w:sz="8" w:space="0" w:color="000000"/>
              <w:right w:val="single" w:sz="8" w:space="0" w:color="000000"/>
            </w:tcBorders>
          </w:tcPr>
          <w:p w14:paraId="7E09EB17" w14:textId="77777777" w:rsidR="0030130B" w:rsidRDefault="0030130B">
            <w:pPr>
              <w:pStyle w:val="TableParagraph"/>
              <w:jc w:val="left"/>
              <w:rPr>
                <w:rFonts w:ascii="Times New Roman"/>
                <w:sz w:val="20"/>
              </w:rPr>
            </w:pPr>
          </w:p>
        </w:tc>
        <w:tc>
          <w:tcPr>
            <w:tcW w:w="2554" w:type="dxa"/>
            <w:tcBorders>
              <w:left w:val="single" w:sz="8" w:space="0" w:color="000000"/>
              <w:bottom w:val="single" w:sz="8" w:space="0" w:color="000000"/>
              <w:right w:val="single" w:sz="8" w:space="0" w:color="000000"/>
            </w:tcBorders>
          </w:tcPr>
          <w:p w14:paraId="5D8CCAF6" w14:textId="77777777" w:rsidR="0030130B" w:rsidRDefault="0030130B">
            <w:pPr>
              <w:pStyle w:val="TableParagraph"/>
              <w:jc w:val="left"/>
              <w:rPr>
                <w:rFonts w:ascii="Times New Roman"/>
                <w:sz w:val="20"/>
              </w:rPr>
            </w:pPr>
          </w:p>
        </w:tc>
        <w:tc>
          <w:tcPr>
            <w:tcW w:w="5412" w:type="dxa"/>
            <w:tcBorders>
              <w:left w:val="single" w:sz="8" w:space="0" w:color="000000"/>
              <w:bottom w:val="single" w:sz="8" w:space="0" w:color="000000"/>
              <w:right w:val="single" w:sz="8" w:space="0" w:color="000000"/>
            </w:tcBorders>
          </w:tcPr>
          <w:p w14:paraId="7D533813" w14:textId="77777777" w:rsidR="0030130B" w:rsidRDefault="0030130B">
            <w:pPr>
              <w:pStyle w:val="TableParagraph"/>
              <w:jc w:val="left"/>
              <w:rPr>
                <w:rFonts w:ascii="Times New Roman"/>
                <w:sz w:val="20"/>
              </w:rPr>
            </w:pPr>
          </w:p>
        </w:tc>
        <w:tc>
          <w:tcPr>
            <w:tcW w:w="2712" w:type="dxa"/>
            <w:tcBorders>
              <w:left w:val="single" w:sz="8" w:space="0" w:color="000000"/>
              <w:bottom w:val="single" w:sz="8" w:space="0" w:color="000000"/>
              <w:right w:val="single" w:sz="8" w:space="0" w:color="000000"/>
            </w:tcBorders>
          </w:tcPr>
          <w:p w14:paraId="7C9B22A4" w14:textId="77777777" w:rsidR="0030130B" w:rsidRDefault="0030130B">
            <w:pPr>
              <w:pStyle w:val="TableParagraph"/>
              <w:jc w:val="left"/>
              <w:rPr>
                <w:rFonts w:ascii="Times New Roman"/>
                <w:sz w:val="20"/>
              </w:rPr>
            </w:pPr>
          </w:p>
        </w:tc>
        <w:tc>
          <w:tcPr>
            <w:tcW w:w="3410" w:type="dxa"/>
            <w:tcBorders>
              <w:left w:val="single" w:sz="8" w:space="0" w:color="000000"/>
              <w:bottom w:val="single" w:sz="8" w:space="0" w:color="000000"/>
            </w:tcBorders>
          </w:tcPr>
          <w:p w14:paraId="668CE397" w14:textId="77777777" w:rsidR="0030130B" w:rsidRDefault="0030130B">
            <w:pPr>
              <w:pStyle w:val="TableParagraph"/>
              <w:jc w:val="left"/>
              <w:rPr>
                <w:rFonts w:ascii="Times New Roman"/>
                <w:sz w:val="20"/>
              </w:rPr>
            </w:pPr>
          </w:p>
        </w:tc>
      </w:tr>
      <w:tr w:rsidR="0030130B" w14:paraId="47A1496D" w14:textId="77777777">
        <w:trPr>
          <w:trHeight w:val="771"/>
        </w:trPr>
        <w:tc>
          <w:tcPr>
            <w:tcW w:w="1558" w:type="dxa"/>
            <w:tcBorders>
              <w:top w:val="single" w:sz="8" w:space="0" w:color="000000"/>
              <w:bottom w:val="single" w:sz="8" w:space="0" w:color="000000"/>
              <w:right w:val="single" w:sz="8" w:space="0" w:color="000000"/>
            </w:tcBorders>
          </w:tcPr>
          <w:p w14:paraId="20DA85A6"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7A45EED1"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67E7CCFF"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42B04341"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7F10EEAC" w14:textId="77777777" w:rsidR="0030130B" w:rsidRDefault="0030130B">
            <w:pPr>
              <w:pStyle w:val="TableParagraph"/>
              <w:jc w:val="left"/>
              <w:rPr>
                <w:rFonts w:ascii="Times New Roman"/>
                <w:sz w:val="20"/>
              </w:rPr>
            </w:pPr>
          </w:p>
        </w:tc>
      </w:tr>
      <w:tr w:rsidR="0030130B" w14:paraId="777ED298" w14:textId="77777777">
        <w:trPr>
          <w:trHeight w:val="771"/>
        </w:trPr>
        <w:tc>
          <w:tcPr>
            <w:tcW w:w="1558" w:type="dxa"/>
            <w:tcBorders>
              <w:top w:val="single" w:sz="8" w:space="0" w:color="000000"/>
              <w:bottom w:val="single" w:sz="8" w:space="0" w:color="000000"/>
              <w:right w:val="single" w:sz="8" w:space="0" w:color="000000"/>
            </w:tcBorders>
          </w:tcPr>
          <w:p w14:paraId="118AA7B4"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0F505459"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17C09767"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527CFF51"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205BA969" w14:textId="77777777" w:rsidR="0030130B" w:rsidRDefault="0030130B">
            <w:pPr>
              <w:pStyle w:val="TableParagraph"/>
              <w:jc w:val="left"/>
              <w:rPr>
                <w:rFonts w:ascii="Times New Roman"/>
                <w:sz w:val="20"/>
              </w:rPr>
            </w:pPr>
          </w:p>
        </w:tc>
      </w:tr>
      <w:tr w:rsidR="0030130B" w14:paraId="1A028EF9" w14:textId="77777777">
        <w:trPr>
          <w:trHeight w:val="771"/>
        </w:trPr>
        <w:tc>
          <w:tcPr>
            <w:tcW w:w="1558" w:type="dxa"/>
            <w:tcBorders>
              <w:top w:val="single" w:sz="8" w:space="0" w:color="000000"/>
              <w:bottom w:val="single" w:sz="8" w:space="0" w:color="000000"/>
              <w:right w:val="single" w:sz="8" w:space="0" w:color="000000"/>
            </w:tcBorders>
          </w:tcPr>
          <w:p w14:paraId="57620CED"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6796B5BD"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1BC7051B"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3D1B906F"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6580D1EE" w14:textId="77777777" w:rsidR="0030130B" w:rsidRDefault="0030130B">
            <w:pPr>
              <w:pStyle w:val="TableParagraph"/>
              <w:jc w:val="left"/>
              <w:rPr>
                <w:rFonts w:ascii="Times New Roman"/>
                <w:sz w:val="20"/>
              </w:rPr>
            </w:pPr>
          </w:p>
        </w:tc>
      </w:tr>
      <w:tr w:rsidR="0030130B" w14:paraId="52853622" w14:textId="77777777">
        <w:trPr>
          <w:trHeight w:val="771"/>
        </w:trPr>
        <w:tc>
          <w:tcPr>
            <w:tcW w:w="1558" w:type="dxa"/>
            <w:tcBorders>
              <w:top w:val="single" w:sz="8" w:space="0" w:color="000000"/>
              <w:bottom w:val="single" w:sz="8" w:space="0" w:color="000000"/>
              <w:right w:val="single" w:sz="8" w:space="0" w:color="000000"/>
            </w:tcBorders>
          </w:tcPr>
          <w:p w14:paraId="6F33B56E"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2DC42809"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5940AA79"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20D8CF8E"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389F4E22" w14:textId="77777777" w:rsidR="0030130B" w:rsidRDefault="0030130B">
            <w:pPr>
              <w:pStyle w:val="TableParagraph"/>
              <w:jc w:val="left"/>
              <w:rPr>
                <w:rFonts w:ascii="Times New Roman"/>
                <w:sz w:val="20"/>
              </w:rPr>
            </w:pPr>
          </w:p>
        </w:tc>
      </w:tr>
      <w:tr w:rsidR="0030130B" w14:paraId="346AFFCF" w14:textId="77777777">
        <w:trPr>
          <w:trHeight w:val="771"/>
        </w:trPr>
        <w:tc>
          <w:tcPr>
            <w:tcW w:w="1558" w:type="dxa"/>
            <w:tcBorders>
              <w:top w:val="single" w:sz="8" w:space="0" w:color="000000"/>
              <w:bottom w:val="single" w:sz="8" w:space="0" w:color="000000"/>
              <w:right w:val="single" w:sz="8" w:space="0" w:color="000000"/>
            </w:tcBorders>
          </w:tcPr>
          <w:p w14:paraId="5B7A90A4"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080BB8B3"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44B96BB1"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186535C7"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7DCCC9EA" w14:textId="77777777" w:rsidR="0030130B" w:rsidRDefault="0030130B">
            <w:pPr>
              <w:pStyle w:val="TableParagraph"/>
              <w:jc w:val="left"/>
              <w:rPr>
                <w:rFonts w:ascii="Times New Roman"/>
                <w:sz w:val="20"/>
              </w:rPr>
            </w:pPr>
          </w:p>
        </w:tc>
      </w:tr>
      <w:tr w:rsidR="0030130B" w14:paraId="1D25BC57" w14:textId="77777777">
        <w:trPr>
          <w:trHeight w:val="771"/>
        </w:trPr>
        <w:tc>
          <w:tcPr>
            <w:tcW w:w="1558" w:type="dxa"/>
            <w:tcBorders>
              <w:top w:val="single" w:sz="8" w:space="0" w:color="000000"/>
              <w:bottom w:val="single" w:sz="8" w:space="0" w:color="000000"/>
              <w:right w:val="single" w:sz="8" w:space="0" w:color="000000"/>
            </w:tcBorders>
          </w:tcPr>
          <w:p w14:paraId="07E46DF6"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615B2DF6"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01FF2E08"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35959F74"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481307F9" w14:textId="77777777" w:rsidR="0030130B" w:rsidRDefault="0030130B">
            <w:pPr>
              <w:pStyle w:val="TableParagraph"/>
              <w:jc w:val="left"/>
              <w:rPr>
                <w:rFonts w:ascii="Times New Roman"/>
                <w:sz w:val="20"/>
              </w:rPr>
            </w:pPr>
          </w:p>
        </w:tc>
      </w:tr>
      <w:tr w:rsidR="0030130B" w14:paraId="19EA0B30" w14:textId="77777777">
        <w:trPr>
          <w:trHeight w:val="771"/>
        </w:trPr>
        <w:tc>
          <w:tcPr>
            <w:tcW w:w="1558" w:type="dxa"/>
            <w:tcBorders>
              <w:top w:val="single" w:sz="8" w:space="0" w:color="000000"/>
              <w:bottom w:val="single" w:sz="8" w:space="0" w:color="000000"/>
              <w:right w:val="single" w:sz="8" w:space="0" w:color="000000"/>
            </w:tcBorders>
          </w:tcPr>
          <w:p w14:paraId="4BB72A20"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4CD7E345"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11369926"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769DFA6D"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259D2D92" w14:textId="77777777" w:rsidR="0030130B" w:rsidRDefault="0030130B">
            <w:pPr>
              <w:pStyle w:val="TableParagraph"/>
              <w:jc w:val="left"/>
              <w:rPr>
                <w:rFonts w:ascii="Times New Roman"/>
                <w:sz w:val="20"/>
              </w:rPr>
            </w:pPr>
          </w:p>
        </w:tc>
      </w:tr>
      <w:tr w:rsidR="0030130B" w14:paraId="3E53B774" w14:textId="77777777">
        <w:trPr>
          <w:trHeight w:val="771"/>
        </w:trPr>
        <w:tc>
          <w:tcPr>
            <w:tcW w:w="1558" w:type="dxa"/>
            <w:tcBorders>
              <w:top w:val="single" w:sz="8" w:space="0" w:color="000000"/>
              <w:bottom w:val="single" w:sz="8" w:space="0" w:color="000000"/>
              <w:right w:val="single" w:sz="8" w:space="0" w:color="000000"/>
            </w:tcBorders>
          </w:tcPr>
          <w:p w14:paraId="42BBFF69"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bottom w:val="single" w:sz="8" w:space="0" w:color="000000"/>
              <w:right w:val="single" w:sz="8" w:space="0" w:color="000000"/>
            </w:tcBorders>
          </w:tcPr>
          <w:p w14:paraId="41424A38"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bottom w:val="single" w:sz="8" w:space="0" w:color="000000"/>
              <w:right w:val="single" w:sz="8" w:space="0" w:color="000000"/>
            </w:tcBorders>
          </w:tcPr>
          <w:p w14:paraId="27260F7A"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bottom w:val="single" w:sz="8" w:space="0" w:color="000000"/>
              <w:right w:val="single" w:sz="8" w:space="0" w:color="000000"/>
            </w:tcBorders>
          </w:tcPr>
          <w:p w14:paraId="7A2C7995"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bottom w:val="single" w:sz="8" w:space="0" w:color="000000"/>
            </w:tcBorders>
          </w:tcPr>
          <w:p w14:paraId="17414729" w14:textId="77777777" w:rsidR="0030130B" w:rsidRDefault="0030130B">
            <w:pPr>
              <w:pStyle w:val="TableParagraph"/>
              <w:jc w:val="left"/>
              <w:rPr>
                <w:rFonts w:ascii="Times New Roman"/>
                <w:sz w:val="20"/>
              </w:rPr>
            </w:pPr>
          </w:p>
        </w:tc>
      </w:tr>
      <w:tr w:rsidR="0030130B" w14:paraId="24D235CA" w14:textId="77777777">
        <w:trPr>
          <w:trHeight w:val="759"/>
        </w:trPr>
        <w:tc>
          <w:tcPr>
            <w:tcW w:w="1558" w:type="dxa"/>
            <w:tcBorders>
              <w:top w:val="single" w:sz="8" w:space="0" w:color="000000"/>
              <w:right w:val="single" w:sz="8" w:space="0" w:color="000000"/>
            </w:tcBorders>
          </w:tcPr>
          <w:p w14:paraId="2CB1A287" w14:textId="77777777" w:rsidR="0030130B" w:rsidRDefault="0030130B">
            <w:pPr>
              <w:pStyle w:val="TableParagraph"/>
              <w:jc w:val="left"/>
              <w:rPr>
                <w:rFonts w:ascii="Times New Roman"/>
                <w:sz w:val="20"/>
              </w:rPr>
            </w:pPr>
          </w:p>
        </w:tc>
        <w:tc>
          <w:tcPr>
            <w:tcW w:w="2554" w:type="dxa"/>
            <w:tcBorders>
              <w:top w:val="single" w:sz="8" w:space="0" w:color="000000"/>
              <w:left w:val="single" w:sz="8" w:space="0" w:color="000000"/>
              <w:right w:val="single" w:sz="8" w:space="0" w:color="000000"/>
            </w:tcBorders>
          </w:tcPr>
          <w:p w14:paraId="35B4D02A" w14:textId="77777777" w:rsidR="0030130B" w:rsidRDefault="0030130B">
            <w:pPr>
              <w:pStyle w:val="TableParagraph"/>
              <w:jc w:val="left"/>
              <w:rPr>
                <w:rFonts w:ascii="Times New Roman"/>
                <w:sz w:val="20"/>
              </w:rPr>
            </w:pPr>
          </w:p>
        </w:tc>
        <w:tc>
          <w:tcPr>
            <w:tcW w:w="5412" w:type="dxa"/>
            <w:tcBorders>
              <w:top w:val="single" w:sz="8" w:space="0" w:color="000000"/>
              <w:left w:val="single" w:sz="8" w:space="0" w:color="000000"/>
              <w:right w:val="single" w:sz="8" w:space="0" w:color="000000"/>
            </w:tcBorders>
          </w:tcPr>
          <w:p w14:paraId="74A29ACB" w14:textId="77777777" w:rsidR="0030130B" w:rsidRDefault="0030130B">
            <w:pPr>
              <w:pStyle w:val="TableParagraph"/>
              <w:jc w:val="left"/>
              <w:rPr>
                <w:rFonts w:ascii="Times New Roman"/>
                <w:sz w:val="20"/>
              </w:rPr>
            </w:pPr>
          </w:p>
        </w:tc>
        <w:tc>
          <w:tcPr>
            <w:tcW w:w="2712" w:type="dxa"/>
            <w:tcBorders>
              <w:top w:val="single" w:sz="8" w:space="0" w:color="000000"/>
              <w:left w:val="single" w:sz="8" w:space="0" w:color="000000"/>
              <w:right w:val="single" w:sz="8" w:space="0" w:color="000000"/>
            </w:tcBorders>
          </w:tcPr>
          <w:p w14:paraId="1D195F26" w14:textId="77777777" w:rsidR="0030130B" w:rsidRDefault="0030130B">
            <w:pPr>
              <w:pStyle w:val="TableParagraph"/>
              <w:jc w:val="left"/>
              <w:rPr>
                <w:rFonts w:ascii="Times New Roman"/>
                <w:sz w:val="20"/>
              </w:rPr>
            </w:pPr>
          </w:p>
        </w:tc>
        <w:tc>
          <w:tcPr>
            <w:tcW w:w="3410" w:type="dxa"/>
            <w:tcBorders>
              <w:top w:val="single" w:sz="8" w:space="0" w:color="000000"/>
              <w:left w:val="single" w:sz="8" w:space="0" w:color="000000"/>
            </w:tcBorders>
          </w:tcPr>
          <w:p w14:paraId="716402F4" w14:textId="77777777" w:rsidR="0030130B" w:rsidRDefault="0030130B">
            <w:pPr>
              <w:pStyle w:val="TableParagraph"/>
              <w:jc w:val="left"/>
              <w:rPr>
                <w:rFonts w:ascii="Times New Roman"/>
                <w:sz w:val="20"/>
              </w:rPr>
            </w:pPr>
          </w:p>
        </w:tc>
      </w:tr>
    </w:tbl>
    <w:p w14:paraId="2F6656A2" w14:textId="77777777" w:rsidR="0030130B" w:rsidRDefault="0030130B">
      <w:pPr>
        <w:pStyle w:val="TableParagraph"/>
        <w:jc w:val="left"/>
        <w:rPr>
          <w:rFonts w:ascii="Times New Roman"/>
          <w:sz w:val="20"/>
        </w:rPr>
        <w:sectPr w:rsidR="0030130B">
          <w:pgSz w:w="16840" w:h="11900" w:orient="landscape"/>
          <w:pgMar w:top="820" w:right="566" w:bottom="280" w:left="425" w:header="708" w:footer="708" w:gutter="0"/>
          <w:cols w:space="708"/>
        </w:sectPr>
      </w:pPr>
    </w:p>
    <w:p w14:paraId="04164CF0" w14:textId="77777777" w:rsidR="0030130B" w:rsidRDefault="0030130B">
      <w:pPr>
        <w:pStyle w:val="Zkladntext"/>
        <w:spacing w:before="4"/>
        <w:rPr>
          <w:sz w:val="17"/>
        </w:rPr>
      </w:pPr>
    </w:p>
    <w:p w14:paraId="66923C9F" w14:textId="77777777" w:rsidR="0030130B" w:rsidRDefault="0030130B">
      <w:pPr>
        <w:pStyle w:val="Zkladntext"/>
        <w:rPr>
          <w:sz w:val="17"/>
        </w:rPr>
        <w:sectPr w:rsidR="0030130B">
          <w:pgSz w:w="11900" w:h="16840"/>
          <w:pgMar w:top="1940" w:right="1275" w:bottom="280" w:left="1417" w:header="708" w:footer="708" w:gutter="0"/>
          <w:cols w:space="708"/>
        </w:sectPr>
      </w:pPr>
    </w:p>
    <w:p w14:paraId="132C8AC3" w14:textId="77777777" w:rsidR="0030130B" w:rsidRDefault="0030130B">
      <w:pPr>
        <w:pStyle w:val="Zkladntext"/>
        <w:spacing w:before="4"/>
        <w:rPr>
          <w:sz w:val="17"/>
        </w:rPr>
      </w:pPr>
    </w:p>
    <w:p w14:paraId="2ED41D01" w14:textId="77777777" w:rsidR="0030130B" w:rsidRDefault="0030130B">
      <w:pPr>
        <w:pStyle w:val="Zkladntext"/>
        <w:rPr>
          <w:sz w:val="17"/>
        </w:rPr>
        <w:sectPr w:rsidR="0030130B">
          <w:pgSz w:w="11900" w:h="16840"/>
          <w:pgMar w:top="1940" w:right="1275" w:bottom="280" w:left="1417" w:header="708" w:footer="708" w:gutter="0"/>
          <w:cols w:space="708"/>
        </w:sectPr>
      </w:pPr>
    </w:p>
    <w:p w14:paraId="1A6971C1" w14:textId="77777777" w:rsidR="0030130B" w:rsidRDefault="0030130B">
      <w:pPr>
        <w:pStyle w:val="Zkladntext"/>
        <w:rPr>
          <w:sz w:val="20"/>
        </w:rPr>
      </w:pPr>
    </w:p>
    <w:p w14:paraId="5A3DAA0A" w14:textId="77777777" w:rsidR="0030130B" w:rsidRDefault="0030130B">
      <w:pPr>
        <w:pStyle w:val="Zkladntext"/>
        <w:rPr>
          <w:sz w:val="20"/>
        </w:rPr>
      </w:pPr>
    </w:p>
    <w:p w14:paraId="0AB132EE" w14:textId="77777777" w:rsidR="0030130B" w:rsidRDefault="0030130B">
      <w:pPr>
        <w:pStyle w:val="Zkladntext"/>
        <w:rPr>
          <w:sz w:val="20"/>
        </w:rPr>
      </w:pPr>
    </w:p>
    <w:p w14:paraId="4AFB7A26" w14:textId="77777777" w:rsidR="0030130B" w:rsidRDefault="0030130B">
      <w:pPr>
        <w:pStyle w:val="Zkladntext"/>
        <w:rPr>
          <w:sz w:val="20"/>
        </w:rPr>
      </w:pPr>
    </w:p>
    <w:p w14:paraId="2C89EBA8" w14:textId="77777777" w:rsidR="0030130B" w:rsidRDefault="0030130B">
      <w:pPr>
        <w:pStyle w:val="Zkladntext"/>
        <w:rPr>
          <w:sz w:val="20"/>
        </w:rPr>
      </w:pPr>
    </w:p>
    <w:p w14:paraId="42225C6E" w14:textId="77777777" w:rsidR="0030130B" w:rsidRDefault="0030130B">
      <w:pPr>
        <w:pStyle w:val="Zkladntext"/>
        <w:rPr>
          <w:sz w:val="20"/>
        </w:rPr>
      </w:pPr>
    </w:p>
    <w:p w14:paraId="3B40BDFB" w14:textId="77777777" w:rsidR="0030130B" w:rsidRDefault="0030130B">
      <w:pPr>
        <w:pStyle w:val="Zkladntext"/>
        <w:rPr>
          <w:sz w:val="20"/>
        </w:rPr>
      </w:pPr>
    </w:p>
    <w:p w14:paraId="3DC50DBE" w14:textId="77777777" w:rsidR="0030130B" w:rsidRDefault="0030130B">
      <w:pPr>
        <w:pStyle w:val="Zkladntext"/>
        <w:rPr>
          <w:sz w:val="20"/>
        </w:rPr>
      </w:pPr>
    </w:p>
    <w:p w14:paraId="4BACF768" w14:textId="77777777" w:rsidR="0030130B" w:rsidRDefault="0030130B">
      <w:pPr>
        <w:pStyle w:val="Zkladntext"/>
        <w:rPr>
          <w:sz w:val="20"/>
        </w:rPr>
      </w:pPr>
    </w:p>
    <w:p w14:paraId="459C3243" w14:textId="77777777" w:rsidR="0030130B" w:rsidRDefault="0030130B">
      <w:pPr>
        <w:pStyle w:val="Zkladntext"/>
        <w:rPr>
          <w:sz w:val="20"/>
        </w:rPr>
      </w:pPr>
    </w:p>
    <w:p w14:paraId="14411A3F" w14:textId="77777777" w:rsidR="0030130B" w:rsidRDefault="0030130B">
      <w:pPr>
        <w:pStyle w:val="Zkladntext"/>
        <w:rPr>
          <w:sz w:val="20"/>
        </w:rPr>
      </w:pPr>
    </w:p>
    <w:p w14:paraId="20989790" w14:textId="77777777" w:rsidR="0030130B" w:rsidRDefault="0030130B">
      <w:pPr>
        <w:pStyle w:val="Zkladntext"/>
        <w:rPr>
          <w:sz w:val="20"/>
        </w:rPr>
      </w:pPr>
    </w:p>
    <w:p w14:paraId="18FB3D64" w14:textId="77777777" w:rsidR="0030130B" w:rsidRDefault="0030130B">
      <w:pPr>
        <w:pStyle w:val="Zkladntext"/>
        <w:rPr>
          <w:sz w:val="20"/>
        </w:rPr>
      </w:pPr>
    </w:p>
    <w:p w14:paraId="796EE324" w14:textId="77777777" w:rsidR="0030130B" w:rsidRDefault="0030130B">
      <w:pPr>
        <w:pStyle w:val="Zkladntext"/>
        <w:rPr>
          <w:sz w:val="20"/>
        </w:rPr>
      </w:pPr>
    </w:p>
    <w:p w14:paraId="2E0CD6AA" w14:textId="77777777" w:rsidR="0030130B" w:rsidRDefault="0030130B">
      <w:pPr>
        <w:pStyle w:val="Zkladntext"/>
        <w:rPr>
          <w:sz w:val="20"/>
        </w:rPr>
      </w:pPr>
    </w:p>
    <w:p w14:paraId="3D93F187" w14:textId="77777777" w:rsidR="0030130B" w:rsidRDefault="0030130B">
      <w:pPr>
        <w:pStyle w:val="Zkladntext"/>
        <w:rPr>
          <w:sz w:val="20"/>
        </w:rPr>
      </w:pPr>
    </w:p>
    <w:p w14:paraId="6FA5A39A" w14:textId="77777777" w:rsidR="0030130B" w:rsidRDefault="0030130B">
      <w:pPr>
        <w:pStyle w:val="Zkladntext"/>
        <w:rPr>
          <w:sz w:val="20"/>
        </w:rPr>
      </w:pPr>
    </w:p>
    <w:p w14:paraId="408249CD" w14:textId="77777777" w:rsidR="0030130B" w:rsidRDefault="0030130B">
      <w:pPr>
        <w:pStyle w:val="Zkladntext"/>
        <w:rPr>
          <w:sz w:val="20"/>
        </w:rPr>
      </w:pPr>
    </w:p>
    <w:p w14:paraId="615604E1" w14:textId="77777777" w:rsidR="0030130B" w:rsidRDefault="0030130B">
      <w:pPr>
        <w:pStyle w:val="Zkladntext"/>
        <w:rPr>
          <w:sz w:val="20"/>
        </w:rPr>
      </w:pPr>
    </w:p>
    <w:p w14:paraId="3C06098D" w14:textId="77777777" w:rsidR="0030130B" w:rsidRDefault="0030130B">
      <w:pPr>
        <w:pStyle w:val="Zkladntext"/>
        <w:rPr>
          <w:sz w:val="20"/>
        </w:rPr>
      </w:pPr>
    </w:p>
    <w:p w14:paraId="4EA92995" w14:textId="77777777" w:rsidR="0030130B" w:rsidRDefault="0030130B">
      <w:pPr>
        <w:pStyle w:val="Zkladntext"/>
        <w:rPr>
          <w:sz w:val="20"/>
        </w:rPr>
      </w:pPr>
    </w:p>
    <w:p w14:paraId="4AAD1E48" w14:textId="77777777" w:rsidR="0030130B" w:rsidRDefault="0030130B">
      <w:pPr>
        <w:pStyle w:val="Zkladntext"/>
        <w:rPr>
          <w:sz w:val="20"/>
        </w:rPr>
      </w:pPr>
    </w:p>
    <w:p w14:paraId="6E6F923C" w14:textId="77777777" w:rsidR="0030130B" w:rsidRDefault="0030130B">
      <w:pPr>
        <w:pStyle w:val="Zkladntext"/>
        <w:rPr>
          <w:sz w:val="20"/>
        </w:rPr>
      </w:pPr>
    </w:p>
    <w:p w14:paraId="4949FF15" w14:textId="77777777" w:rsidR="0030130B" w:rsidRDefault="0030130B">
      <w:pPr>
        <w:pStyle w:val="Zkladntext"/>
        <w:rPr>
          <w:sz w:val="20"/>
        </w:rPr>
      </w:pPr>
    </w:p>
    <w:p w14:paraId="36CBA910" w14:textId="77777777" w:rsidR="0030130B" w:rsidRDefault="0030130B">
      <w:pPr>
        <w:pStyle w:val="Zkladntext"/>
        <w:rPr>
          <w:sz w:val="20"/>
        </w:rPr>
      </w:pPr>
    </w:p>
    <w:p w14:paraId="3E219BE3" w14:textId="77777777" w:rsidR="0030130B" w:rsidRDefault="0030130B">
      <w:pPr>
        <w:pStyle w:val="Zkladntext"/>
        <w:rPr>
          <w:sz w:val="20"/>
        </w:rPr>
      </w:pPr>
    </w:p>
    <w:p w14:paraId="2A661B79" w14:textId="77777777" w:rsidR="0030130B" w:rsidRDefault="0030130B">
      <w:pPr>
        <w:pStyle w:val="Zkladntext"/>
        <w:rPr>
          <w:sz w:val="20"/>
        </w:rPr>
      </w:pPr>
    </w:p>
    <w:p w14:paraId="2A38B9CA" w14:textId="77777777" w:rsidR="0030130B" w:rsidRDefault="0030130B">
      <w:pPr>
        <w:pStyle w:val="Zkladntext"/>
        <w:rPr>
          <w:sz w:val="20"/>
        </w:rPr>
      </w:pPr>
    </w:p>
    <w:p w14:paraId="5D3C4323" w14:textId="77777777" w:rsidR="0030130B" w:rsidRDefault="0030130B">
      <w:pPr>
        <w:pStyle w:val="Zkladntext"/>
        <w:rPr>
          <w:sz w:val="20"/>
        </w:rPr>
      </w:pPr>
    </w:p>
    <w:p w14:paraId="6BE87DDD" w14:textId="77777777" w:rsidR="0030130B" w:rsidRDefault="0030130B">
      <w:pPr>
        <w:pStyle w:val="Zkladntext"/>
        <w:rPr>
          <w:sz w:val="20"/>
        </w:rPr>
      </w:pPr>
    </w:p>
    <w:p w14:paraId="5131738E" w14:textId="77777777" w:rsidR="0030130B" w:rsidRDefault="0030130B">
      <w:pPr>
        <w:pStyle w:val="Zkladntext"/>
        <w:rPr>
          <w:sz w:val="20"/>
        </w:rPr>
      </w:pPr>
    </w:p>
    <w:p w14:paraId="712AFA8E" w14:textId="77777777" w:rsidR="0030130B" w:rsidRDefault="0030130B">
      <w:pPr>
        <w:pStyle w:val="Zkladntext"/>
        <w:rPr>
          <w:sz w:val="20"/>
        </w:rPr>
      </w:pPr>
    </w:p>
    <w:p w14:paraId="18DB0FFA" w14:textId="77777777" w:rsidR="0030130B" w:rsidRDefault="0030130B">
      <w:pPr>
        <w:pStyle w:val="Zkladntext"/>
        <w:rPr>
          <w:sz w:val="20"/>
        </w:rPr>
      </w:pPr>
    </w:p>
    <w:p w14:paraId="27009D00" w14:textId="77777777" w:rsidR="0030130B" w:rsidRDefault="0030130B">
      <w:pPr>
        <w:pStyle w:val="Zkladntext"/>
        <w:rPr>
          <w:sz w:val="20"/>
        </w:rPr>
      </w:pPr>
    </w:p>
    <w:p w14:paraId="5D93BECC" w14:textId="77777777" w:rsidR="0030130B" w:rsidRDefault="0030130B">
      <w:pPr>
        <w:pStyle w:val="Zkladntext"/>
        <w:rPr>
          <w:sz w:val="20"/>
        </w:rPr>
      </w:pPr>
    </w:p>
    <w:p w14:paraId="080B81FD" w14:textId="77777777" w:rsidR="0030130B" w:rsidRDefault="0030130B">
      <w:pPr>
        <w:pStyle w:val="Zkladntext"/>
        <w:rPr>
          <w:sz w:val="20"/>
        </w:rPr>
      </w:pPr>
    </w:p>
    <w:p w14:paraId="3C866D46" w14:textId="77777777" w:rsidR="0030130B" w:rsidRDefault="0030130B">
      <w:pPr>
        <w:pStyle w:val="Zkladntext"/>
        <w:rPr>
          <w:sz w:val="20"/>
        </w:rPr>
      </w:pPr>
    </w:p>
    <w:p w14:paraId="0C1AF046" w14:textId="77777777" w:rsidR="0030130B" w:rsidRDefault="0030130B">
      <w:pPr>
        <w:pStyle w:val="Zkladntext"/>
        <w:rPr>
          <w:sz w:val="20"/>
        </w:rPr>
      </w:pPr>
    </w:p>
    <w:p w14:paraId="008058BE" w14:textId="77777777" w:rsidR="0030130B" w:rsidRDefault="0030130B">
      <w:pPr>
        <w:pStyle w:val="Zkladntext"/>
        <w:rPr>
          <w:sz w:val="20"/>
        </w:rPr>
      </w:pPr>
    </w:p>
    <w:p w14:paraId="56D9240C" w14:textId="77777777" w:rsidR="0030130B" w:rsidRDefault="0030130B">
      <w:pPr>
        <w:pStyle w:val="Zkladntext"/>
        <w:rPr>
          <w:sz w:val="20"/>
        </w:rPr>
      </w:pPr>
    </w:p>
    <w:p w14:paraId="6348D4F2" w14:textId="77777777" w:rsidR="0030130B" w:rsidRDefault="0030130B">
      <w:pPr>
        <w:pStyle w:val="Zkladntext"/>
        <w:rPr>
          <w:sz w:val="20"/>
        </w:rPr>
      </w:pPr>
    </w:p>
    <w:p w14:paraId="7C1E457E" w14:textId="77777777" w:rsidR="0030130B" w:rsidRDefault="0030130B">
      <w:pPr>
        <w:pStyle w:val="Zkladntext"/>
        <w:spacing w:before="48"/>
        <w:rPr>
          <w:sz w:val="20"/>
        </w:rPr>
      </w:pPr>
    </w:p>
    <w:p w14:paraId="305CDD19" w14:textId="77777777" w:rsidR="0030130B" w:rsidRDefault="00153D02">
      <w:pPr>
        <w:pStyle w:val="Zkladntext"/>
        <w:ind w:left="1972"/>
        <w:rPr>
          <w:sz w:val="20"/>
        </w:rPr>
      </w:pPr>
      <w:r>
        <w:rPr>
          <w:noProof/>
          <w:sz w:val="20"/>
          <w:lang w:eastAsia="cs-CZ"/>
        </w:rPr>
        <w:drawing>
          <wp:inline distT="0" distB="0" distL="0" distR="0" wp14:anchorId="1F81C712" wp14:editId="50BEB596">
            <wp:extent cx="3490096" cy="1207008"/>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1" cstate="print"/>
                    <a:stretch>
                      <a:fillRect/>
                    </a:stretch>
                  </pic:blipFill>
                  <pic:spPr>
                    <a:xfrm>
                      <a:off x="0" y="0"/>
                      <a:ext cx="3490096" cy="1207008"/>
                    </a:xfrm>
                    <a:prstGeom prst="rect">
                      <a:avLst/>
                    </a:prstGeom>
                  </pic:spPr>
                </pic:pic>
              </a:graphicData>
            </a:graphic>
          </wp:inline>
        </w:drawing>
      </w:r>
    </w:p>
    <w:p w14:paraId="759AD854" w14:textId="77777777" w:rsidR="0030130B" w:rsidRDefault="0030130B">
      <w:pPr>
        <w:pStyle w:val="Zkladntext"/>
      </w:pPr>
    </w:p>
    <w:p w14:paraId="5069FCF6" w14:textId="77777777" w:rsidR="0030130B" w:rsidRDefault="0030130B">
      <w:pPr>
        <w:pStyle w:val="Zkladntext"/>
      </w:pPr>
    </w:p>
    <w:p w14:paraId="0D1A3952" w14:textId="77777777" w:rsidR="0030130B" w:rsidRDefault="0030130B">
      <w:pPr>
        <w:pStyle w:val="Zkladntext"/>
        <w:spacing w:before="46"/>
      </w:pPr>
    </w:p>
    <w:p w14:paraId="4215AAFF" w14:textId="77777777" w:rsidR="0030130B" w:rsidRDefault="0030130B">
      <w:pPr>
        <w:pStyle w:val="Nadpis2"/>
        <w:spacing w:before="1"/>
        <w:ind w:left="2"/>
        <w:jc w:val="center"/>
      </w:pPr>
      <w:hyperlink r:id="rId32">
        <w:r>
          <w:t>www.mittelmann.com</w:t>
        </w:r>
      </w:hyperlink>
    </w:p>
    <w:p w14:paraId="544DD8EB" w14:textId="77777777" w:rsidR="0030130B" w:rsidRDefault="0030130B">
      <w:pPr>
        <w:pStyle w:val="Zkladntext"/>
        <w:rPr>
          <w:rFonts w:ascii="Arial"/>
          <w:b/>
        </w:rPr>
      </w:pPr>
    </w:p>
    <w:p w14:paraId="498798DF" w14:textId="77777777" w:rsidR="0030130B" w:rsidRDefault="0030130B">
      <w:pPr>
        <w:pStyle w:val="Zkladntext"/>
        <w:rPr>
          <w:rFonts w:ascii="Arial"/>
          <w:b/>
        </w:rPr>
      </w:pPr>
    </w:p>
    <w:p w14:paraId="72007342" w14:textId="77777777" w:rsidR="0030130B" w:rsidRDefault="0030130B">
      <w:pPr>
        <w:pStyle w:val="Zkladntext"/>
        <w:spacing w:before="20"/>
        <w:rPr>
          <w:rFonts w:ascii="Arial"/>
          <w:b/>
        </w:rPr>
      </w:pPr>
    </w:p>
    <w:p w14:paraId="1652996C" w14:textId="77777777" w:rsidR="0030130B" w:rsidRDefault="00153D02">
      <w:pPr>
        <w:pStyle w:val="Zkladntext"/>
        <w:spacing w:line="439" w:lineRule="auto"/>
        <w:ind w:left="99" w:firstLine="14"/>
      </w:pPr>
      <w:r>
        <w:rPr>
          <w:noProof/>
          <w:lang w:eastAsia="cs-CZ"/>
        </w:rPr>
        <mc:AlternateContent>
          <mc:Choice Requires="wps">
            <w:drawing>
              <wp:anchor distT="0" distB="0" distL="0" distR="0" simplePos="0" relativeHeight="15746048" behindDoc="0" locked="0" layoutInCell="1" allowOverlap="1" wp14:anchorId="3F49103D" wp14:editId="7100B858">
                <wp:simplePos x="0" y="0"/>
                <wp:positionH relativeFrom="page">
                  <wp:posOffset>862583</wp:posOffset>
                </wp:positionH>
                <wp:positionV relativeFrom="paragraph">
                  <wp:posOffset>244666</wp:posOffset>
                </wp:positionV>
                <wp:extent cx="5934710" cy="1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135" y="0"/>
                              </a:lnTo>
                            </a:path>
                          </a:pathLst>
                        </a:custGeom>
                        <a:ln w="3807">
                          <a:solidFill>
                            <a:srgbClr val="0000FE"/>
                          </a:solidFill>
                          <a:prstDash val="solid"/>
                        </a:ln>
                      </wps:spPr>
                      <wps:bodyPr wrap="square" lIns="0" tIns="0" rIns="0" bIns="0" rtlCol="0">
                        <a:prstTxWarp prst="textNoShape">
                          <a:avLst/>
                        </a:prstTxWarp>
                        <a:noAutofit/>
                      </wps:bodyPr>
                    </wps:wsp>
                  </a:graphicData>
                </a:graphic>
              </wp:anchor>
            </w:drawing>
          </mc:Choice>
          <mc:Fallback>
            <w:pict>
              <v:shape w14:anchorId="2CED0D0F" id="Graphic 82" o:spid="_x0000_s1026" style="position:absolute;margin-left:67.9pt;margin-top:19.25pt;width:467.3pt;height:.1pt;z-index:15746048;visibility:visible;mso-wrap-style:square;mso-wrap-distance-left:0;mso-wrap-distance-top:0;mso-wrap-distance-right:0;mso-wrap-distance-bottom:0;mso-position-horizontal:absolute;mso-position-horizontal-relative:page;mso-position-vertical:absolute;mso-position-vertical-relative:text;v-text-anchor:top"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" path="m,l5934135,e" filled="f" strokecolor="#0000fe" strokeweight=".10575mm">
                <v:path arrowok="t"/>
                <w10:wrap anchorx="page"/>
              </v:shape>
            </w:pict>
          </mc:Fallback>
        </mc:AlternateContent>
      </w:r>
      <w:r>
        <w:t xml:space="preserve">Mittelmann Sicherheitstechnik GmbH &amp; Co. KG - Bessemerstrasse 25 - DE-42551 Velbert Telefon +49 (0)2051 / 91219-00 - Fax +49 (0)2051 / 91219-19 - e-mail </w:t>
      </w:r>
      <w:hyperlink r:id="rId33">
        <w:r w:rsidR="0030130B">
          <w:t>info@mittelmann.com</w:t>
        </w:r>
      </w:hyperlink>
    </w:p>
    <w:sectPr w:rsidR="0030130B">
      <w:pgSz w:w="11900" w:h="16840"/>
      <w:pgMar w:top="1940" w:right="1275"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578E1"/>
    <w:multiLevelType w:val="multilevel"/>
    <w:tmpl w:val="28B864F2"/>
    <w:lvl w:ilvl="0">
      <w:start w:val="1"/>
      <w:numFmt w:val="decimal"/>
      <w:lvlText w:val="%1."/>
      <w:lvlJc w:val="left"/>
      <w:pPr>
        <w:ind w:left="1327" w:hanging="308"/>
        <w:jc w:val="left"/>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389" w:hanging="370"/>
        <w:jc w:val="right"/>
      </w:pPr>
      <w:rPr>
        <w:rFonts w:ascii="Arial" w:eastAsia="Arial" w:hAnsi="Arial" w:cs="Arial" w:hint="default"/>
        <w:b/>
        <w:bCs/>
        <w:i w:val="0"/>
        <w:iCs w:val="0"/>
        <w:spacing w:val="-1"/>
        <w:w w:val="100"/>
        <w:sz w:val="22"/>
        <w:szCs w:val="22"/>
        <w:lang w:val="de-DE" w:eastAsia="en-US" w:bidi="ar-SA"/>
      </w:rPr>
    </w:lvl>
    <w:lvl w:ilvl="2">
      <w:numFmt w:val="bullet"/>
      <w:lvlText w:val="•"/>
      <w:lvlJc w:val="left"/>
      <w:pPr>
        <w:ind w:left="1544" w:hanging="370"/>
      </w:pPr>
      <w:rPr>
        <w:rFonts w:hint="default"/>
        <w:lang w:val="de-DE" w:eastAsia="en-US" w:bidi="ar-SA"/>
      </w:rPr>
    </w:lvl>
    <w:lvl w:ilvl="3">
      <w:numFmt w:val="bullet"/>
      <w:lvlText w:val="•"/>
      <w:lvlJc w:val="left"/>
      <w:pPr>
        <w:ind w:left="1708" w:hanging="370"/>
      </w:pPr>
      <w:rPr>
        <w:rFonts w:hint="default"/>
        <w:lang w:val="de-DE" w:eastAsia="en-US" w:bidi="ar-SA"/>
      </w:rPr>
    </w:lvl>
    <w:lvl w:ilvl="4">
      <w:numFmt w:val="bullet"/>
      <w:lvlText w:val="•"/>
      <w:lvlJc w:val="left"/>
      <w:pPr>
        <w:ind w:left="1872" w:hanging="370"/>
      </w:pPr>
      <w:rPr>
        <w:rFonts w:hint="default"/>
        <w:lang w:val="de-DE" w:eastAsia="en-US" w:bidi="ar-SA"/>
      </w:rPr>
    </w:lvl>
    <w:lvl w:ilvl="5">
      <w:numFmt w:val="bullet"/>
      <w:lvlText w:val="•"/>
      <w:lvlJc w:val="left"/>
      <w:pPr>
        <w:ind w:left="2036" w:hanging="370"/>
      </w:pPr>
      <w:rPr>
        <w:rFonts w:hint="default"/>
        <w:lang w:val="de-DE" w:eastAsia="en-US" w:bidi="ar-SA"/>
      </w:rPr>
    </w:lvl>
    <w:lvl w:ilvl="6">
      <w:numFmt w:val="bullet"/>
      <w:lvlText w:val="•"/>
      <w:lvlJc w:val="left"/>
      <w:pPr>
        <w:ind w:left="2200" w:hanging="370"/>
      </w:pPr>
      <w:rPr>
        <w:rFonts w:hint="default"/>
        <w:lang w:val="de-DE" w:eastAsia="en-US" w:bidi="ar-SA"/>
      </w:rPr>
    </w:lvl>
    <w:lvl w:ilvl="7">
      <w:numFmt w:val="bullet"/>
      <w:lvlText w:val="•"/>
      <w:lvlJc w:val="left"/>
      <w:pPr>
        <w:ind w:left="2364" w:hanging="370"/>
      </w:pPr>
      <w:rPr>
        <w:rFonts w:hint="default"/>
        <w:lang w:val="de-DE" w:eastAsia="en-US" w:bidi="ar-SA"/>
      </w:rPr>
    </w:lvl>
    <w:lvl w:ilvl="8">
      <w:numFmt w:val="bullet"/>
      <w:lvlText w:val="•"/>
      <w:lvlJc w:val="left"/>
      <w:pPr>
        <w:ind w:left="2528" w:hanging="370"/>
      </w:pPr>
      <w:rPr>
        <w:rFonts w:hint="default"/>
        <w:lang w:val="de-DE" w:eastAsia="en-US" w:bidi="ar-SA"/>
      </w:rPr>
    </w:lvl>
  </w:abstractNum>
  <w:abstractNum w:abstractNumId="1" w15:restartNumberingAfterBreak="0">
    <w:nsid w:val="22BC2C48"/>
    <w:multiLevelType w:val="hybridMultilevel"/>
    <w:tmpl w:val="F9F83918"/>
    <w:lvl w:ilvl="0" w:tplc="A5682108">
      <w:start w:val="1"/>
      <w:numFmt w:val="decimal"/>
      <w:lvlText w:val="%1."/>
      <w:lvlJc w:val="left"/>
      <w:pPr>
        <w:ind w:left="1459" w:hanging="324"/>
        <w:jc w:val="left"/>
      </w:pPr>
      <w:rPr>
        <w:rFonts w:ascii="Arial MT" w:eastAsia="Arial MT" w:hAnsi="Arial MT" w:cs="Arial MT" w:hint="default"/>
        <w:b w:val="0"/>
        <w:bCs w:val="0"/>
        <w:i w:val="0"/>
        <w:iCs w:val="0"/>
        <w:spacing w:val="-1"/>
        <w:w w:val="100"/>
        <w:sz w:val="22"/>
        <w:szCs w:val="22"/>
        <w:lang w:val="de-DE" w:eastAsia="en-US" w:bidi="ar-SA"/>
      </w:rPr>
    </w:lvl>
    <w:lvl w:ilvl="1" w:tplc="90AA4C22">
      <w:numFmt w:val="bullet"/>
      <w:lvlText w:val="•"/>
      <w:lvlJc w:val="left"/>
      <w:pPr>
        <w:ind w:left="2504" w:hanging="324"/>
      </w:pPr>
      <w:rPr>
        <w:rFonts w:hint="default"/>
        <w:lang w:val="de-DE" w:eastAsia="en-US" w:bidi="ar-SA"/>
      </w:rPr>
    </w:lvl>
    <w:lvl w:ilvl="2" w:tplc="344CB236">
      <w:numFmt w:val="bullet"/>
      <w:lvlText w:val="•"/>
      <w:lvlJc w:val="left"/>
      <w:pPr>
        <w:ind w:left="3548" w:hanging="324"/>
      </w:pPr>
      <w:rPr>
        <w:rFonts w:hint="default"/>
        <w:lang w:val="de-DE" w:eastAsia="en-US" w:bidi="ar-SA"/>
      </w:rPr>
    </w:lvl>
    <w:lvl w:ilvl="3" w:tplc="4A1EB930">
      <w:numFmt w:val="bullet"/>
      <w:lvlText w:val="•"/>
      <w:lvlJc w:val="left"/>
      <w:pPr>
        <w:ind w:left="4592" w:hanging="324"/>
      </w:pPr>
      <w:rPr>
        <w:rFonts w:hint="default"/>
        <w:lang w:val="de-DE" w:eastAsia="en-US" w:bidi="ar-SA"/>
      </w:rPr>
    </w:lvl>
    <w:lvl w:ilvl="4" w:tplc="FE0CC258">
      <w:numFmt w:val="bullet"/>
      <w:lvlText w:val="•"/>
      <w:lvlJc w:val="left"/>
      <w:pPr>
        <w:ind w:left="5636" w:hanging="324"/>
      </w:pPr>
      <w:rPr>
        <w:rFonts w:hint="default"/>
        <w:lang w:val="de-DE" w:eastAsia="en-US" w:bidi="ar-SA"/>
      </w:rPr>
    </w:lvl>
    <w:lvl w:ilvl="5" w:tplc="2AC0686C">
      <w:numFmt w:val="bullet"/>
      <w:lvlText w:val="•"/>
      <w:lvlJc w:val="left"/>
      <w:pPr>
        <w:ind w:left="6680" w:hanging="324"/>
      </w:pPr>
      <w:rPr>
        <w:rFonts w:hint="default"/>
        <w:lang w:val="de-DE" w:eastAsia="en-US" w:bidi="ar-SA"/>
      </w:rPr>
    </w:lvl>
    <w:lvl w:ilvl="6" w:tplc="6FC4254A">
      <w:numFmt w:val="bullet"/>
      <w:lvlText w:val="•"/>
      <w:lvlJc w:val="left"/>
      <w:pPr>
        <w:ind w:left="7724" w:hanging="324"/>
      </w:pPr>
      <w:rPr>
        <w:rFonts w:hint="default"/>
        <w:lang w:val="de-DE" w:eastAsia="en-US" w:bidi="ar-SA"/>
      </w:rPr>
    </w:lvl>
    <w:lvl w:ilvl="7" w:tplc="FF668D50">
      <w:numFmt w:val="bullet"/>
      <w:lvlText w:val="•"/>
      <w:lvlJc w:val="left"/>
      <w:pPr>
        <w:ind w:left="8768" w:hanging="324"/>
      </w:pPr>
      <w:rPr>
        <w:rFonts w:hint="default"/>
        <w:lang w:val="de-DE" w:eastAsia="en-US" w:bidi="ar-SA"/>
      </w:rPr>
    </w:lvl>
    <w:lvl w:ilvl="8" w:tplc="B48AB072">
      <w:numFmt w:val="bullet"/>
      <w:lvlText w:val="•"/>
      <w:lvlJc w:val="left"/>
      <w:pPr>
        <w:ind w:left="9812" w:hanging="324"/>
      </w:pPr>
      <w:rPr>
        <w:rFonts w:hint="default"/>
        <w:lang w:val="de-DE" w:eastAsia="en-US" w:bidi="ar-SA"/>
      </w:rPr>
    </w:lvl>
  </w:abstractNum>
  <w:abstractNum w:abstractNumId="2" w15:restartNumberingAfterBreak="0">
    <w:nsid w:val="48DA22F7"/>
    <w:multiLevelType w:val="hybridMultilevel"/>
    <w:tmpl w:val="3FA05270"/>
    <w:lvl w:ilvl="0" w:tplc="FC3C1A3A">
      <w:start w:val="1"/>
      <w:numFmt w:val="decimal"/>
      <w:lvlText w:val="%1."/>
      <w:lvlJc w:val="left"/>
      <w:pPr>
        <w:ind w:left="1459" w:hanging="324"/>
        <w:jc w:val="left"/>
      </w:pPr>
      <w:rPr>
        <w:rFonts w:ascii="Arial MT" w:eastAsia="Arial MT" w:hAnsi="Arial MT" w:cs="Arial MT" w:hint="default"/>
        <w:b w:val="0"/>
        <w:bCs w:val="0"/>
        <w:i w:val="0"/>
        <w:iCs w:val="0"/>
        <w:spacing w:val="-1"/>
        <w:w w:val="100"/>
        <w:sz w:val="22"/>
        <w:szCs w:val="22"/>
        <w:lang w:val="de-DE" w:eastAsia="en-US" w:bidi="ar-SA"/>
      </w:rPr>
    </w:lvl>
    <w:lvl w:ilvl="1" w:tplc="6E66A926">
      <w:numFmt w:val="bullet"/>
      <w:lvlText w:val="•"/>
      <w:lvlJc w:val="left"/>
      <w:pPr>
        <w:ind w:left="2504" w:hanging="324"/>
      </w:pPr>
      <w:rPr>
        <w:rFonts w:hint="default"/>
        <w:lang w:val="de-DE" w:eastAsia="en-US" w:bidi="ar-SA"/>
      </w:rPr>
    </w:lvl>
    <w:lvl w:ilvl="2" w:tplc="93048FAE">
      <w:numFmt w:val="bullet"/>
      <w:lvlText w:val="•"/>
      <w:lvlJc w:val="left"/>
      <w:pPr>
        <w:ind w:left="3548" w:hanging="324"/>
      </w:pPr>
      <w:rPr>
        <w:rFonts w:hint="default"/>
        <w:lang w:val="de-DE" w:eastAsia="en-US" w:bidi="ar-SA"/>
      </w:rPr>
    </w:lvl>
    <w:lvl w:ilvl="3" w:tplc="9E324AB2">
      <w:numFmt w:val="bullet"/>
      <w:lvlText w:val="•"/>
      <w:lvlJc w:val="left"/>
      <w:pPr>
        <w:ind w:left="4592" w:hanging="324"/>
      </w:pPr>
      <w:rPr>
        <w:rFonts w:hint="default"/>
        <w:lang w:val="de-DE" w:eastAsia="en-US" w:bidi="ar-SA"/>
      </w:rPr>
    </w:lvl>
    <w:lvl w:ilvl="4" w:tplc="13A28BBE">
      <w:numFmt w:val="bullet"/>
      <w:lvlText w:val="•"/>
      <w:lvlJc w:val="left"/>
      <w:pPr>
        <w:ind w:left="5636" w:hanging="324"/>
      </w:pPr>
      <w:rPr>
        <w:rFonts w:hint="default"/>
        <w:lang w:val="de-DE" w:eastAsia="en-US" w:bidi="ar-SA"/>
      </w:rPr>
    </w:lvl>
    <w:lvl w:ilvl="5" w:tplc="7E4A6E4C">
      <w:numFmt w:val="bullet"/>
      <w:lvlText w:val="•"/>
      <w:lvlJc w:val="left"/>
      <w:pPr>
        <w:ind w:left="6680" w:hanging="324"/>
      </w:pPr>
      <w:rPr>
        <w:rFonts w:hint="default"/>
        <w:lang w:val="de-DE" w:eastAsia="en-US" w:bidi="ar-SA"/>
      </w:rPr>
    </w:lvl>
    <w:lvl w:ilvl="6" w:tplc="E5AE09D2">
      <w:numFmt w:val="bullet"/>
      <w:lvlText w:val="•"/>
      <w:lvlJc w:val="left"/>
      <w:pPr>
        <w:ind w:left="7724" w:hanging="324"/>
      </w:pPr>
      <w:rPr>
        <w:rFonts w:hint="default"/>
        <w:lang w:val="de-DE" w:eastAsia="en-US" w:bidi="ar-SA"/>
      </w:rPr>
    </w:lvl>
    <w:lvl w:ilvl="7" w:tplc="0908E32C">
      <w:numFmt w:val="bullet"/>
      <w:lvlText w:val="•"/>
      <w:lvlJc w:val="left"/>
      <w:pPr>
        <w:ind w:left="8768" w:hanging="324"/>
      </w:pPr>
      <w:rPr>
        <w:rFonts w:hint="default"/>
        <w:lang w:val="de-DE" w:eastAsia="en-US" w:bidi="ar-SA"/>
      </w:rPr>
    </w:lvl>
    <w:lvl w:ilvl="8" w:tplc="8AE2713E">
      <w:numFmt w:val="bullet"/>
      <w:lvlText w:val="•"/>
      <w:lvlJc w:val="left"/>
      <w:pPr>
        <w:ind w:left="9812" w:hanging="324"/>
      </w:pPr>
      <w:rPr>
        <w:rFonts w:hint="default"/>
        <w:lang w:val="de-DE" w:eastAsia="en-US" w:bidi="ar-SA"/>
      </w:rPr>
    </w:lvl>
  </w:abstractNum>
  <w:abstractNum w:abstractNumId="3" w15:restartNumberingAfterBreak="0">
    <w:nsid w:val="4E794838"/>
    <w:multiLevelType w:val="hybridMultilevel"/>
    <w:tmpl w:val="C188F96C"/>
    <w:lvl w:ilvl="0" w:tplc="69BEFB06">
      <w:start w:val="1"/>
      <w:numFmt w:val="decimal"/>
      <w:lvlText w:val="%1."/>
      <w:lvlJc w:val="left"/>
      <w:pPr>
        <w:ind w:left="1783" w:hanging="324"/>
        <w:jc w:val="left"/>
      </w:pPr>
      <w:rPr>
        <w:rFonts w:ascii="Arial MT" w:eastAsia="Arial MT" w:hAnsi="Arial MT" w:cs="Arial MT" w:hint="default"/>
        <w:b w:val="0"/>
        <w:bCs w:val="0"/>
        <w:i w:val="0"/>
        <w:iCs w:val="0"/>
        <w:spacing w:val="-1"/>
        <w:w w:val="100"/>
        <w:sz w:val="22"/>
        <w:szCs w:val="22"/>
        <w:lang w:val="de-DE" w:eastAsia="en-US" w:bidi="ar-SA"/>
      </w:rPr>
    </w:lvl>
    <w:lvl w:ilvl="1" w:tplc="C7685750">
      <w:numFmt w:val="bullet"/>
      <w:lvlText w:val="•"/>
      <w:lvlJc w:val="left"/>
      <w:pPr>
        <w:ind w:left="2792" w:hanging="324"/>
      </w:pPr>
      <w:rPr>
        <w:rFonts w:hint="default"/>
        <w:lang w:val="de-DE" w:eastAsia="en-US" w:bidi="ar-SA"/>
      </w:rPr>
    </w:lvl>
    <w:lvl w:ilvl="2" w:tplc="151E67E6">
      <w:numFmt w:val="bullet"/>
      <w:lvlText w:val="•"/>
      <w:lvlJc w:val="left"/>
      <w:pPr>
        <w:ind w:left="3804" w:hanging="324"/>
      </w:pPr>
      <w:rPr>
        <w:rFonts w:hint="default"/>
        <w:lang w:val="de-DE" w:eastAsia="en-US" w:bidi="ar-SA"/>
      </w:rPr>
    </w:lvl>
    <w:lvl w:ilvl="3" w:tplc="59884496">
      <w:numFmt w:val="bullet"/>
      <w:lvlText w:val="•"/>
      <w:lvlJc w:val="left"/>
      <w:pPr>
        <w:ind w:left="4816" w:hanging="324"/>
      </w:pPr>
      <w:rPr>
        <w:rFonts w:hint="default"/>
        <w:lang w:val="de-DE" w:eastAsia="en-US" w:bidi="ar-SA"/>
      </w:rPr>
    </w:lvl>
    <w:lvl w:ilvl="4" w:tplc="A522A264">
      <w:numFmt w:val="bullet"/>
      <w:lvlText w:val="•"/>
      <w:lvlJc w:val="left"/>
      <w:pPr>
        <w:ind w:left="5828" w:hanging="324"/>
      </w:pPr>
      <w:rPr>
        <w:rFonts w:hint="default"/>
        <w:lang w:val="de-DE" w:eastAsia="en-US" w:bidi="ar-SA"/>
      </w:rPr>
    </w:lvl>
    <w:lvl w:ilvl="5" w:tplc="847AA4DE">
      <w:numFmt w:val="bullet"/>
      <w:lvlText w:val="•"/>
      <w:lvlJc w:val="left"/>
      <w:pPr>
        <w:ind w:left="6840" w:hanging="324"/>
      </w:pPr>
      <w:rPr>
        <w:rFonts w:hint="default"/>
        <w:lang w:val="de-DE" w:eastAsia="en-US" w:bidi="ar-SA"/>
      </w:rPr>
    </w:lvl>
    <w:lvl w:ilvl="6" w:tplc="6B7E58AA">
      <w:numFmt w:val="bullet"/>
      <w:lvlText w:val="•"/>
      <w:lvlJc w:val="left"/>
      <w:pPr>
        <w:ind w:left="7852" w:hanging="324"/>
      </w:pPr>
      <w:rPr>
        <w:rFonts w:hint="default"/>
        <w:lang w:val="de-DE" w:eastAsia="en-US" w:bidi="ar-SA"/>
      </w:rPr>
    </w:lvl>
    <w:lvl w:ilvl="7" w:tplc="0792C2D8">
      <w:numFmt w:val="bullet"/>
      <w:lvlText w:val="•"/>
      <w:lvlJc w:val="left"/>
      <w:pPr>
        <w:ind w:left="8864" w:hanging="324"/>
      </w:pPr>
      <w:rPr>
        <w:rFonts w:hint="default"/>
        <w:lang w:val="de-DE" w:eastAsia="en-US" w:bidi="ar-SA"/>
      </w:rPr>
    </w:lvl>
    <w:lvl w:ilvl="8" w:tplc="880CACB8">
      <w:numFmt w:val="bullet"/>
      <w:lvlText w:val="•"/>
      <w:lvlJc w:val="left"/>
      <w:pPr>
        <w:ind w:left="9876" w:hanging="324"/>
      </w:pPr>
      <w:rPr>
        <w:rFonts w:hint="default"/>
        <w:lang w:val="de-DE" w:eastAsia="en-US" w:bidi="ar-SA"/>
      </w:rPr>
    </w:lvl>
  </w:abstractNum>
  <w:abstractNum w:abstractNumId="4" w15:restartNumberingAfterBreak="0">
    <w:nsid w:val="522C258C"/>
    <w:multiLevelType w:val="hybridMultilevel"/>
    <w:tmpl w:val="522E46D2"/>
    <w:lvl w:ilvl="0" w:tplc="6EC89004">
      <w:start w:val="1"/>
      <w:numFmt w:val="decimal"/>
      <w:lvlText w:val="%1."/>
      <w:lvlJc w:val="left"/>
      <w:pPr>
        <w:ind w:left="1665" w:hanging="322"/>
        <w:jc w:val="left"/>
      </w:pPr>
      <w:rPr>
        <w:rFonts w:ascii="Arial MT" w:eastAsia="Arial MT" w:hAnsi="Arial MT" w:cs="Arial MT" w:hint="default"/>
        <w:b w:val="0"/>
        <w:bCs w:val="0"/>
        <w:i w:val="0"/>
        <w:iCs w:val="0"/>
        <w:spacing w:val="-1"/>
        <w:w w:val="100"/>
        <w:sz w:val="22"/>
        <w:szCs w:val="22"/>
        <w:lang w:val="de-DE" w:eastAsia="en-US" w:bidi="ar-SA"/>
      </w:rPr>
    </w:lvl>
    <w:lvl w:ilvl="1" w:tplc="576EA686">
      <w:numFmt w:val="bullet"/>
      <w:lvlText w:val="•"/>
      <w:lvlJc w:val="left"/>
      <w:pPr>
        <w:ind w:left="2684" w:hanging="322"/>
      </w:pPr>
      <w:rPr>
        <w:rFonts w:hint="default"/>
        <w:lang w:val="de-DE" w:eastAsia="en-US" w:bidi="ar-SA"/>
      </w:rPr>
    </w:lvl>
    <w:lvl w:ilvl="2" w:tplc="DE58796E">
      <w:numFmt w:val="bullet"/>
      <w:lvlText w:val="•"/>
      <w:lvlJc w:val="left"/>
      <w:pPr>
        <w:ind w:left="3708" w:hanging="322"/>
      </w:pPr>
      <w:rPr>
        <w:rFonts w:hint="default"/>
        <w:lang w:val="de-DE" w:eastAsia="en-US" w:bidi="ar-SA"/>
      </w:rPr>
    </w:lvl>
    <w:lvl w:ilvl="3" w:tplc="0824A574">
      <w:numFmt w:val="bullet"/>
      <w:lvlText w:val="•"/>
      <w:lvlJc w:val="left"/>
      <w:pPr>
        <w:ind w:left="4732" w:hanging="322"/>
      </w:pPr>
      <w:rPr>
        <w:rFonts w:hint="default"/>
        <w:lang w:val="de-DE" w:eastAsia="en-US" w:bidi="ar-SA"/>
      </w:rPr>
    </w:lvl>
    <w:lvl w:ilvl="4" w:tplc="05D4F1FE">
      <w:numFmt w:val="bullet"/>
      <w:lvlText w:val="•"/>
      <w:lvlJc w:val="left"/>
      <w:pPr>
        <w:ind w:left="5756" w:hanging="322"/>
      </w:pPr>
      <w:rPr>
        <w:rFonts w:hint="default"/>
        <w:lang w:val="de-DE" w:eastAsia="en-US" w:bidi="ar-SA"/>
      </w:rPr>
    </w:lvl>
    <w:lvl w:ilvl="5" w:tplc="24F64FEA">
      <w:numFmt w:val="bullet"/>
      <w:lvlText w:val="•"/>
      <w:lvlJc w:val="left"/>
      <w:pPr>
        <w:ind w:left="6780" w:hanging="322"/>
      </w:pPr>
      <w:rPr>
        <w:rFonts w:hint="default"/>
        <w:lang w:val="de-DE" w:eastAsia="en-US" w:bidi="ar-SA"/>
      </w:rPr>
    </w:lvl>
    <w:lvl w:ilvl="6" w:tplc="31A27ABE">
      <w:numFmt w:val="bullet"/>
      <w:lvlText w:val="•"/>
      <w:lvlJc w:val="left"/>
      <w:pPr>
        <w:ind w:left="7804" w:hanging="322"/>
      </w:pPr>
      <w:rPr>
        <w:rFonts w:hint="default"/>
        <w:lang w:val="de-DE" w:eastAsia="en-US" w:bidi="ar-SA"/>
      </w:rPr>
    </w:lvl>
    <w:lvl w:ilvl="7" w:tplc="605E82E6">
      <w:numFmt w:val="bullet"/>
      <w:lvlText w:val="•"/>
      <w:lvlJc w:val="left"/>
      <w:pPr>
        <w:ind w:left="8828" w:hanging="322"/>
      </w:pPr>
      <w:rPr>
        <w:rFonts w:hint="default"/>
        <w:lang w:val="de-DE" w:eastAsia="en-US" w:bidi="ar-SA"/>
      </w:rPr>
    </w:lvl>
    <w:lvl w:ilvl="8" w:tplc="42286CFE">
      <w:numFmt w:val="bullet"/>
      <w:lvlText w:val="•"/>
      <w:lvlJc w:val="left"/>
      <w:pPr>
        <w:ind w:left="9852" w:hanging="322"/>
      </w:pPr>
      <w:rPr>
        <w:rFonts w:hint="default"/>
        <w:lang w:val="de-DE" w:eastAsia="en-US" w:bidi="ar-SA"/>
      </w:rPr>
    </w:lvl>
  </w:abstractNum>
  <w:abstractNum w:abstractNumId="5" w15:restartNumberingAfterBreak="0">
    <w:nsid w:val="5C3E7CE2"/>
    <w:multiLevelType w:val="multilevel"/>
    <w:tmpl w:val="83944978"/>
    <w:lvl w:ilvl="0">
      <w:start w:val="1"/>
      <w:numFmt w:val="decimal"/>
      <w:lvlText w:val="%1."/>
      <w:lvlJc w:val="left"/>
      <w:pPr>
        <w:ind w:left="1444" w:hanging="310"/>
        <w:jc w:val="left"/>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504" w:hanging="370"/>
        <w:jc w:val="left"/>
      </w:pPr>
      <w:rPr>
        <w:rFonts w:ascii="Arial" w:eastAsia="Arial" w:hAnsi="Arial" w:cs="Arial" w:hint="default"/>
        <w:b/>
        <w:bCs/>
        <w:i w:val="0"/>
        <w:iCs w:val="0"/>
        <w:spacing w:val="-1"/>
        <w:w w:val="100"/>
        <w:sz w:val="22"/>
        <w:szCs w:val="22"/>
        <w:lang w:val="de-DE" w:eastAsia="en-US" w:bidi="ar-SA"/>
      </w:rPr>
    </w:lvl>
    <w:lvl w:ilvl="2">
      <w:numFmt w:val="bullet"/>
      <w:lvlText w:val="•"/>
      <w:lvlJc w:val="left"/>
      <w:pPr>
        <w:ind w:left="1703" w:hanging="370"/>
      </w:pPr>
      <w:rPr>
        <w:rFonts w:hint="default"/>
        <w:lang w:val="de-DE" w:eastAsia="en-US" w:bidi="ar-SA"/>
      </w:rPr>
    </w:lvl>
    <w:lvl w:ilvl="3">
      <w:numFmt w:val="bullet"/>
      <w:lvlText w:val="•"/>
      <w:lvlJc w:val="left"/>
      <w:pPr>
        <w:ind w:left="1906" w:hanging="370"/>
      </w:pPr>
      <w:rPr>
        <w:rFonts w:hint="default"/>
        <w:lang w:val="de-DE" w:eastAsia="en-US" w:bidi="ar-SA"/>
      </w:rPr>
    </w:lvl>
    <w:lvl w:ilvl="4">
      <w:numFmt w:val="bullet"/>
      <w:lvlText w:val="•"/>
      <w:lvlJc w:val="left"/>
      <w:pPr>
        <w:ind w:left="2109" w:hanging="370"/>
      </w:pPr>
      <w:rPr>
        <w:rFonts w:hint="default"/>
        <w:lang w:val="de-DE" w:eastAsia="en-US" w:bidi="ar-SA"/>
      </w:rPr>
    </w:lvl>
    <w:lvl w:ilvl="5">
      <w:numFmt w:val="bullet"/>
      <w:lvlText w:val="•"/>
      <w:lvlJc w:val="left"/>
      <w:pPr>
        <w:ind w:left="2312" w:hanging="370"/>
      </w:pPr>
      <w:rPr>
        <w:rFonts w:hint="default"/>
        <w:lang w:val="de-DE" w:eastAsia="en-US" w:bidi="ar-SA"/>
      </w:rPr>
    </w:lvl>
    <w:lvl w:ilvl="6">
      <w:numFmt w:val="bullet"/>
      <w:lvlText w:val="•"/>
      <w:lvlJc w:val="left"/>
      <w:pPr>
        <w:ind w:left="2516" w:hanging="370"/>
      </w:pPr>
      <w:rPr>
        <w:rFonts w:hint="default"/>
        <w:lang w:val="de-DE" w:eastAsia="en-US" w:bidi="ar-SA"/>
      </w:rPr>
    </w:lvl>
    <w:lvl w:ilvl="7">
      <w:numFmt w:val="bullet"/>
      <w:lvlText w:val="•"/>
      <w:lvlJc w:val="left"/>
      <w:pPr>
        <w:ind w:left="2719" w:hanging="370"/>
      </w:pPr>
      <w:rPr>
        <w:rFonts w:hint="default"/>
        <w:lang w:val="de-DE" w:eastAsia="en-US" w:bidi="ar-SA"/>
      </w:rPr>
    </w:lvl>
    <w:lvl w:ilvl="8">
      <w:numFmt w:val="bullet"/>
      <w:lvlText w:val="•"/>
      <w:lvlJc w:val="left"/>
      <w:pPr>
        <w:ind w:left="2922" w:hanging="370"/>
      </w:pPr>
      <w:rPr>
        <w:rFonts w:hint="default"/>
        <w:lang w:val="de-DE" w:eastAsia="en-US" w:bidi="ar-SA"/>
      </w:rPr>
    </w:lvl>
  </w:abstractNum>
  <w:abstractNum w:abstractNumId="6" w15:restartNumberingAfterBreak="0">
    <w:nsid w:val="604C0359"/>
    <w:multiLevelType w:val="multilevel"/>
    <w:tmpl w:val="1D967EBE"/>
    <w:lvl w:ilvl="0">
      <w:start w:val="1"/>
      <w:numFmt w:val="decimal"/>
      <w:lvlText w:val="%1."/>
      <w:lvlJc w:val="left"/>
      <w:pPr>
        <w:ind w:left="1444" w:hanging="310"/>
        <w:jc w:val="left"/>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504" w:hanging="370"/>
        <w:jc w:val="left"/>
      </w:pPr>
      <w:rPr>
        <w:rFonts w:ascii="Arial" w:eastAsia="Arial" w:hAnsi="Arial" w:cs="Arial" w:hint="default"/>
        <w:b/>
        <w:bCs/>
        <w:i w:val="0"/>
        <w:iCs w:val="0"/>
        <w:spacing w:val="-1"/>
        <w:w w:val="100"/>
        <w:sz w:val="22"/>
        <w:szCs w:val="22"/>
        <w:lang w:val="de-DE" w:eastAsia="en-US" w:bidi="ar-SA"/>
      </w:rPr>
    </w:lvl>
    <w:lvl w:ilvl="2">
      <w:numFmt w:val="bullet"/>
      <w:lvlText w:val="•"/>
      <w:lvlJc w:val="left"/>
      <w:pPr>
        <w:ind w:left="2655" w:hanging="370"/>
      </w:pPr>
      <w:rPr>
        <w:rFonts w:hint="default"/>
        <w:lang w:val="de-DE" w:eastAsia="en-US" w:bidi="ar-SA"/>
      </w:rPr>
    </w:lvl>
    <w:lvl w:ilvl="3">
      <w:numFmt w:val="bullet"/>
      <w:lvlText w:val="•"/>
      <w:lvlJc w:val="left"/>
      <w:pPr>
        <w:ind w:left="3811" w:hanging="370"/>
      </w:pPr>
      <w:rPr>
        <w:rFonts w:hint="default"/>
        <w:lang w:val="de-DE" w:eastAsia="en-US" w:bidi="ar-SA"/>
      </w:rPr>
    </w:lvl>
    <w:lvl w:ilvl="4">
      <w:numFmt w:val="bullet"/>
      <w:lvlText w:val="•"/>
      <w:lvlJc w:val="left"/>
      <w:pPr>
        <w:ind w:left="4966" w:hanging="370"/>
      </w:pPr>
      <w:rPr>
        <w:rFonts w:hint="default"/>
        <w:lang w:val="de-DE" w:eastAsia="en-US" w:bidi="ar-SA"/>
      </w:rPr>
    </w:lvl>
    <w:lvl w:ilvl="5">
      <w:numFmt w:val="bullet"/>
      <w:lvlText w:val="•"/>
      <w:lvlJc w:val="left"/>
      <w:pPr>
        <w:ind w:left="6122" w:hanging="370"/>
      </w:pPr>
      <w:rPr>
        <w:rFonts w:hint="default"/>
        <w:lang w:val="de-DE" w:eastAsia="en-US" w:bidi="ar-SA"/>
      </w:rPr>
    </w:lvl>
    <w:lvl w:ilvl="6">
      <w:numFmt w:val="bullet"/>
      <w:lvlText w:val="•"/>
      <w:lvlJc w:val="left"/>
      <w:pPr>
        <w:ind w:left="7277" w:hanging="370"/>
      </w:pPr>
      <w:rPr>
        <w:rFonts w:hint="default"/>
        <w:lang w:val="de-DE" w:eastAsia="en-US" w:bidi="ar-SA"/>
      </w:rPr>
    </w:lvl>
    <w:lvl w:ilvl="7">
      <w:numFmt w:val="bullet"/>
      <w:lvlText w:val="•"/>
      <w:lvlJc w:val="left"/>
      <w:pPr>
        <w:ind w:left="8433" w:hanging="370"/>
      </w:pPr>
      <w:rPr>
        <w:rFonts w:hint="default"/>
        <w:lang w:val="de-DE" w:eastAsia="en-US" w:bidi="ar-SA"/>
      </w:rPr>
    </w:lvl>
    <w:lvl w:ilvl="8">
      <w:numFmt w:val="bullet"/>
      <w:lvlText w:val="•"/>
      <w:lvlJc w:val="left"/>
      <w:pPr>
        <w:ind w:left="9588" w:hanging="370"/>
      </w:pPr>
      <w:rPr>
        <w:rFonts w:hint="default"/>
        <w:lang w:val="de-DE" w:eastAsia="en-US" w:bidi="ar-SA"/>
      </w:rPr>
    </w:lvl>
  </w:abstractNum>
  <w:abstractNum w:abstractNumId="7" w15:restartNumberingAfterBreak="0">
    <w:nsid w:val="72DF1AEF"/>
    <w:multiLevelType w:val="multilevel"/>
    <w:tmpl w:val="0F3235A4"/>
    <w:lvl w:ilvl="0">
      <w:start w:val="1"/>
      <w:numFmt w:val="decimal"/>
      <w:lvlText w:val="%1."/>
      <w:lvlJc w:val="left"/>
      <w:pPr>
        <w:ind w:left="1444" w:hanging="310"/>
        <w:jc w:val="left"/>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504" w:hanging="370"/>
        <w:jc w:val="left"/>
      </w:pPr>
      <w:rPr>
        <w:rFonts w:ascii="Arial" w:eastAsia="Arial" w:hAnsi="Arial" w:cs="Arial" w:hint="default"/>
        <w:b/>
        <w:bCs/>
        <w:i w:val="0"/>
        <w:iCs w:val="0"/>
        <w:spacing w:val="-1"/>
        <w:w w:val="100"/>
        <w:sz w:val="22"/>
        <w:szCs w:val="22"/>
        <w:lang w:val="de-DE" w:eastAsia="en-US" w:bidi="ar-SA"/>
      </w:rPr>
    </w:lvl>
    <w:lvl w:ilvl="2">
      <w:numFmt w:val="bullet"/>
      <w:lvlText w:val="•"/>
      <w:lvlJc w:val="left"/>
      <w:pPr>
        <w:ind w:left="2655" w:hanging="370"/>
      </w:pPr>
      <w:rPr>
        <w:rFonts w:hint="default"/>
        <w:lang w:val="de-DE" w:eastAsia="en-US" w:bidi="ar-SA"/>
      </w:rPr>
    </w:lvl>
    <w:lvl w:ilvl="3">
      <w:numFmt w:val="bullet"/>
      <w:lvlText w:val="•"/>
      <w:lvlJc w:val="left"/>
      <w:pPr>
        <w:ind w:left="3811" w:hanging="370"/>
      </w:pPr>
      <w:rPr>
        <w:rFonts w:hint="default"/>
        <w:lang w:val="de-DE" w:eastAsia="en-US" w:bidi="ar-SA"/>
      </w:rPr>
    </w:lvl>
    <w:lvl w:ilvl="4">
      <w:numFmt w:val="bullet"/>
      <w:lvlText w:val="•"/>
      <w:lvlJc w:val="left"/>
      <w:pPr>
        <w:ind w:left="4966" w:hanging="370"/>
      </w:pPr>
      <w:rPr>
        <w:rFonts w:hint="default"/>
        <w:lang w:val="de-DE" w:eastAsia="en-US" w:bidi="ar-SA"/>
      </w:rPr>
    </w:lvl>
    <w:lvl w:ilvl="5">
      <w:numFmt w:val="bullet"/>
      <w:lvlText w:val="•"/>
      <w:lvlJc w:val="left"/>
      <w:pPr>
        <w:ind w:left="6122" w:hanging="370"/>
      </w:pPr>
      <w:rPr>
        <w:rFonts w:hint="default"/>
        <w:lang w:val="de-DE" w:eastAsia="en-US" w:bidi="ar-SA"/>
      </w:rPr>
    </w:lvl>
    <w:lvl w:ilvl="6">
      <w:numFmt w:val="bullet"/>
      <w:lvlText w:val="•"/>
      <w:lvlJc w:val="left"/>
      <w:pPr>
        <w:ind w:left="7277" w:hanging="370"/>
      </w:pPr>
      <w:rPr>
        <w:rFonts w:hint="default"/>
        <w:lang w:val="de-DE" w:eastAsia="en-US" w:bidi="ar-SA"/>
      </w:rPr>
    </w:lvl>
    <w:lvl w:ilvl="7">
      <w:numFmt w:val="bullet"/>
      <w:lvlText w:val="•"/>
      <w:lvlJc w:val="left"/>
      <w:pPr>
        <w:ind w:left="8433" w:hanging="370"/>
      </w:pPr>
      <w:rPr>
        <w:rFonts w:hint="default"/>
        <w:lang w:val="de-DE" w:eastAsia="en-US" w:bidi="ar-SA"/>
      </w:rPr>
    </w:lvl>
    <w:lvl w:ilvl="8">
      <w:numFmt w:val="bullet"/>
      <w:lvlText w:val="•"/>
      <w:lvlJc w:val="left"/>
      <w:pPr>
        <w:ind w:left="9588" w:hanging="370"/>
      </w:pPr>
      <w:rPr>
        <w:rFonts w:hint="default"/>
        <w:lang w:val="de-DE" w:eastAsia="en-US" w:bidi="ar-SA"/>
      </w:rPr>
    </w:lvl>
  </w:abstractNum>
  <w:num w:numId="1" w16cid:durableId="215315783">
    <w:abstractNumId w:val="1"/>
  </w:num>
  <w:num w:numId="2" w16cid:durableId="1628974946">
    <w:abstractNumId w:val="6"/>
  </w:num>
  <w:num w:numId="3" w16cid:durableId="1523082929">
    <w:abstractNumId w:val="2"/>
  </w:num>
  <w:num w:numId="4" w16cid:durableId="1171482884">
    <w:abstractNumId w:val="7"/>
  </w:num>
  <w:num w:numId="5" w16cid:durableId="1073969944">
    <w:abstractNumId w:val="4"/>
  </w:num>
  <w:num w:numId="6" w16cid:durableId="771707550">
    <w:abstractNumId w:val="0"/>
  </w:num>
  <w:num w:numId="7" w16cid:durableId="603804075">
    <w:abstractNumId w:val="3"/>
  </w:num>
  <w:num w:numId="8" w16cid:durableId="116328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B"/>
    <w:rsid w:val="00153D02"/>
    <w:rsid w:val="0030130B"/>
    <w:rsid w:val="00320F07"/>
    <w:rsid w:val="003E4613"/>
    <w:rsid w:val="006B0DC3"/>
    <w:rsid w:val="006B280B"/>
    <w:rsid w:val="007C7B2E"/>
    <w:rsid w:val="00B878A6"/>
    <w:rsid w:val="00F205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FA38"/>
  <w15:docId w15:val="{F93AB484-C588-4D5B-AEE5-38FF1D4C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MT" w:eastAsia="Arial MT" w:hAnsi="Arial MT" w:cs="Arial MT"/>
    </w:rPr>
  </w:style>
  <w:style w:type="paragraph" w:styleId="Nadpis1">
    <w:name w:val="heading 1"/>
    <w:basedOn w:val="Normln"/>
    <w:uiPriority w:val="9"/>
    <w:qFormat/>
    <w:pPr>
      <w:spacing w:before="75"/>
      <w:ind w:left="291"/>
      <w:outlineLvl w:val="0"/>
    </w:pPr>
    <w:rPr>
      <w:rFonts w:ascii="Arial Black" w:eastAsia="Arial Black" w:hAnsi="Arial Black" w:cs="Arial Black"/>
      <w:sz w:val="44"/>
      <w:szCs w:val="44"/>
    </w:rPr>
  </w:style>
  <w:style w:type="paragraph" w:styleId="Nadpis2">
    <w:name w:val="heading 2"/>
    <w:basedOn w:val="Normln"/>
    <w:uiPriority w:val="9"/>
    <w:unhideWhenUsed/>
    <w:qFormat/>
    <w:pPr>
      <w:ind w:left="1443"/>
      <w:outlineLvl w:val="1"/>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Nzev">
    <w:name w:val="Title"/>
    <w:basedOn w:val="Normln"/>
    <w:uiPriority w:val="10"/>
    <w:qFormat/>
    <w:pPr>
      <w:ind w:left="2821" w:right="2781"/>
      <w:jc w:val="center"/>
    </w:pPr>
    <w:rPr>
      <w:rFonts w:ascii="Arial" w:eastAsia="Arial" w:hAnsi="Arial" w:cs="Arial"/>
      <w:b/>
      <w:bCs/>
      <w:sz w:val="48"/>
      <w:szCs w:val="48"/>
    </w:rPr>
  </w:style>
  <w:style w:type="paragraph" w:styleId="Odstavecseseznamem">
    <w:name w:val="List Paragraph"/>
    <w:basedOn w:val="Normln"/>
    <w:uiPriority w:val="1"/>
    <w:qFormat/>
    <w:pPr>
      <w:ind w:left="1443" w:hanging="308"/>
    </w:pPr>
  </w:style>
  <w:style w:type="paragraph" w:customStyle="1" w:styleId="TableParagraph">
    <w:name w:val="Table Paragraph"/>
    <w:basedOn w:val="Normln"/>
    <w:uiPriority w:val="1"/>
    <w:qFormat/>
    <w:pPr>
      <w:jc w:val="center"/>
    </w:pPr>
    <w:rPr>
      <w:rFonts w:ascii="Arial" w:eastAsia="Arial" w:hAnsi="Arial" w:cs="Arial"/>
    </w:rPr>
  </w:style>
  <w:style w:type="character" w:customStyle="1" w:styleId="ZkladntextChar">
    <w:name w:val="Základní text Char"/>
    <w:basedOn w:val="Standardnpsmoodstavce"/>
    <w:link w:val="Zkladntext"/>
    <w:uiPriority w:val="1"/>
    <w:rsid w:val="00F205E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mittelmann.com/" TargetMode="External"/><Relationship Id="rId33" Type="http://schemas.openxmlformats.org/officeDocument/2006/relationships/hyperlink" Target="mailto:info@mittelmann.com"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mailto:info@mittelmann.com" TargetMode="External"/><Relationship Id="rId32" Type="http://schemas.openxmlformats.org/officeDocument/2006/relationships/hyperlink" Target="http://www.mittelmann.com/"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AA95BFF723414589AB24E253421483" ma:contentTypeVersion="16" ma:contentTypeDescription="Vytvoří nový dokument" ma:contentTypeScope="" ma:versionID="a741b265bd84e45c28d5964f18bffb17">
  <xsd:schema xmlns:xsd="http://www.w3.org/2001/XMLSchema" xmlns:xs="http://www.w3.org/2001/XMLSchema" xmlns:p="http://schemas.microsoft.com/office/2006/metadata/properties" xmlns:ns2="9fbe377e-d85c-4dcb-aaac-6f5487c31420" xmlns:ns3="e9bc24bc-7416-49db-9cad-f62e26c3fa7b" targetNamespace="http://schemas.microsoft.com/office/2006/metadata/properties" ma:root="true" ma:fieldsID="8504fc20eb097d8d8f20394fe3a9cca7" ns2:_="" ns3:_="">
    <xsd:import namespace="9fbe377e-d85c-4dcb-aaac-6f5487c31420"/>
    <xsd:import namespace="e9bc24bc-7416-49db-9cad-f62e26c3f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377e-d85c-4dcb-aaac-6f5487c3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c37f3f5-6ed9-440a-a57c-7520242d86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c24bc-7416-49db-9cad-f62e26c3fa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e30edb-7e7a-4244-836c-461822fcdcaf}" ma:internalName="TaxCatchAll" ma:showField="CatchAllData" ma:web="e9bc24bc-7416-49db-9cad-f62e26c3f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bc24bc-7416-49db-9cad-f62e26c3fa7b" xsi:nil="true"/>
    <lcf76f155ced4ddcb4097134ff3c332f xmlns="9fbe377e-d85c-4dcb-aaac-6f5487c314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C6F995-5444-41DD-B19F-500502431DA9}">
  <ds:schemaRefs>
    <ds:schemaRef ds:uri="http://schemas.microsoft.com/sharepoint/v3/contenttype/forms"/>
  </ds:schemaRefs>
</ds:datastoreItem>
</file>

<file path=customXml/itemProps2.xml><?xml version="1.0" encoding="utf-8"?>
<ds:datastoreItem xmlns:ds="http://schemas.openxmlformats.org/officeDocument/2006/customXml" ds:itemID="{29F795C2-A487-4230-B7D0-2CFA62BE6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e377e-d85c-4dcb-aaac-6f5487c31420"/>
    <ds:schemaRef ds:uri="e9bc24bc-7416-49db-9cad-f62e26c3f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CB7AA-84BC-4053-8B82-FF142FB1EA4A}">
  <ds:schemaRefs>
    <ds:schemaRef ds:uri="http://schemas.microsoft.com/office/2006/metadata/properties"/>
    <ds:schemaRef ds:uri="http://schemas.microsoft.com/office/infopath/2007/PartnerControls"/>
    <ds:schemaRef ds:uri="e9bc24bc-7416-49db-9cad-f62e26c3fa7b"/>
    <ds:schemaRef ds:uri="9fbe377e-d85c-4dcb-aaac-6f5487c3142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2650</Words>
  <Characters>15639</Characters>
  <Application>Microsoft Office Word</Application>
  <DocSecurity>0</DocSecurity>
  <Lines>130</Lines>
  <Paragraphs>36</Paragraphs>
  <ScaleCrop>false</ScaleCrop>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Gebrauchsanleitung RG10 Draht DE-GB-FR-ES Druckvorlage 179051 Stand 24.10.2019</dc:title>
  <dc:creator>m.gruhl</dc:creator>
  <cp:lastModifiedBy>Elena Matysková</cp:lastModifiedBy>
  <cp:revision>2</cp:revision>
  <dcterms:created xsi:type="dcterms:W3CDTF">2025-05-28T10:35:00Z</dcterms:created>
  <dcterms:modified xsi:type="dcterms:W3CDTF">2025-05-28T10:35:00Z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FreePDF 4.04 - http://shbox.de</vt:lpwstr>
  </property>
  <property fmtid="{D5CDD505-2E9C-101B-9397-08002B2CF9AE}" pid="4" name="LastSaved">
    <vt:filetime>2025-03-17T00:00:00Z</vt:filetime>
  </property>
  <property fmtid="{D5CDD505-2E9C-101B-9397-08002B2CF9AE}" pid="5" name="Producer">
    <vt:lpwstr>GPL Ghostscript 9.01</vt:lpwstr>
  </property>
  <property fmtid="{D5CDD505-2E9C-101B-9397-08002B2CF9AE}" pid="6" name="ContentTypeId">
    <vt:lpwstr>0x01010074AA95BFF723414589AB24E253421483</vt:lpwstr>
  </property>
</Properties>
</file>